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7C1" w:rsidRDefault="006B048F" w:rsidP="006B048F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Бекітемін:                Тулебаев Қ.Ш</w:t>
      </w:r>
    </w:p>
    <w:p w:rsidR="006B048F" w:rsidRPr="006B048F" w:rsidRDefault="006B048F" w:rsidP="006B048F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Мектеп директоры</w:t>
      </w:r>
    </w:p>
    <w:p w:rsidR="009817C1" w:rsidRDefault="009817C1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1BE1" w:rsidRDefault="00081BE1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1BE1" w:rsidRPr="00AB615B" w:rsidRDefault="00081BE1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9817C1" w:rsidRPr="00AB615B" w:rsidRDefault="009817C1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7326" w:rsidRPr="00AB615B" w:rsidRDefault="00081BE1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 </w:t>
      </w:r>
      <w:r w:rsidR="00127326" w:rsidRPr="00AB615B">
        <w:rPr>
          <w:rFonts w:ascii="Times New Roman" w:hAnsi="Times New Roman" w:cs="Times New Roman"/>
          <w:b/>
          <w:sz w:val="48"/>
          <w:szCs w:val="48"/>
          <w:lang w:val="kk-KZ"/>
        </w:rPr>
        <w:t>Бектау</w:t>
      </w:r>
      <w:r w:rsidR="001C48AF" w:rsidRPr="00AB615B">
        <w:rPr>
          <w:rFonts w:ascii="Times New Roman" w:hAnsi="Times New Roman" w:cs="Times New Roman"/>
          <w:b/>
          <w:sz w:val="48"/>
          <w:szCs w:val="48"/>
          <w:lang w:val="kk-KZ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орта мектебінің </w:t>
      </w:r>
    </w:p>
    <w:p w:rsidR="001C48AF" w:rsidRPr="00AB615B" w:rsidRDefault="00AB615B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AB615B">
        <w:rPr>
          <w:rFonts w:ascii="Times New Roman" w:hAnsi="Times New Roman" w:cs="Times New Roman"/>
          <w:b/>
          <w:sz w:val="48"/>
          <w:szCs w:val="48"/>
          <w:lang w:val="kk-KZ"/>
        </w:rPr>
        <w:t>2017</w:t>
      </w:r>
      <w:r w:rsidR="001C48AF" w:rsidRPr="00AB615B">
        <w:rPr>
          <w:rFonts w:ascii="Times New Roman" w:hAnsi="Times New Roman" w:cs="Times New Roman"/>
          <w:b/>
          <w:sz w:val="48"/>
          <w:szCs w:val="48"/>
          <w:lang w:val="kk-KZ"/>
        </w:rPr>
        <w:t>– 201</w:t>
      </w:r>
      <w:r w:rsidRPr="00AB615B">
        <w:rPr>
          <w:rFonts w:ascii="Times New Roman" w:hAnsi="Times New Roman" w:cs="Times New Roman"/>
          <w:b/>
          <w:sz w:val="48"/>
          <w:szCs w:val="48"/>
          <w:lang w:val="kk-KZ"/>
        </w:rPr>
        <w:t xml:space="preserve">8 </w:t>
      </w:r>
      <w:r w:rsidR="001C48AF" w:rsidRPr="00AB615B">
        <w:rPr>
          <w:rFonts w:ascii="Times New Roman" w:hAnsi="Times New Roman" w:cs="Times New Roman"/>
          <w:b/>
          <w:sz w:val="48"/>
          <w:szCs w:val="48"/>
          <w:lang w:val="kk-KZ"/>
        </w:rPr>
        <w:t>оқу жылына арналған</w:t>
      </w:r>
    </w:p>
    <w:p w:rsidR="001C48AF" w:rsidRPr="00AB615B" w:rsidRDefault="001C48AF" w:rsidP="00127326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AB615B">
        <w:rPr>
          <w:rFonts w:ascii="Times New Roman" w:hAnsi="Times New Roman" w:cs="Times New Roman"/>
          <w:b/>
          <w:sz w:val="48"/>
          <w:szCs w:val="48"/>
          <w:lang w:val="kk-KZ"/>
        </w:rPr>
        <w:t>жылдық жұмыс жоспары</w:t>
      </w:r>
    </w:p>
    <w:p w:rsidR="001C48AF" w:rsidRPr="00AB615B" w:rsidRDefault="001C48AF" w:rsidP="001C48AF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D35CEA" w:rsidP="00D35CEA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D35CEA" w:rsidP="00D35CEA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7326" w:rsidRPr="00AB615B" w:rsidRDefault="00127326" w:rsidP="00D35CEA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Default="00D35CEA" w:rsidP="00AB615B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</w:t>
      </w:r>
    </w:p>
    <w:p w:rsidR="00AB615B" w:rsidRDefault="00AB615B" w:rsidP="006B048F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48F" w:rsidRDefault="006B048F" w:rsidP="006B048F">
      <w:pPr>
        <w:tabs>
          <w:tab w:val="left" w:pos="375"/>
          <w:tab w:val="left" w:pos="42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D35CEA" w:rsidP="00AB615B">
      <w:pPr>
        <w:tabs>
          <w:tab w:val="left" w:pos="375"/>
          <w:tab w:val="left" w:pos="4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</w:p>
    <w:p w:rsidR="00AB615B" w:rsidRPr="00081BE1" w:rsidRDefault="006B048F" w:rsidP="00264AC7">
      <w:pPr>
        <w:tabs>
          <w:tab w:val="left" w:pos="375"/>
          <w:tab w:val="left" w:pos="258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</w:t>
      </w:r>
    </w:p>
    <w:p w:rsidR="00D35CEA" w:rsidRPr="00AB615B" w:rsidRDefault="00D35CEA" w:rsidP="00264AC7">
      <w:pPr>
        <w:tabs>
          <w:tab w:val="left" w:pos="375"/>
          <w:tab w:val="left" w:pos="258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Ме</w:t>
      </w:r>
      <w:r w:rsidR="00127326" w:rsidRPr="00AB615B">
        <w:rPr>
          <w:rFonts w:ascii="Times New Roman" w:hAnsi="Times New Roman" w:cs="Times New Roman"/>
          <w:b/>
          <w:sz w:val="28"/>
          <w:szCs w:val="28"/>
          <w:lang w:val="kk-KZ"/>
        </w:rPr>
        <w:t>ктеп психологының</w:t>
      </w: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оқушылармен жүргізілетін жұмыстары</w:t>
      </w:r>
    </w:p>
    <w:p w:rsidR="00D35CEA" w:rsidRPr="00AB615B" w:rsidRDefault="00D35CEA" w:rsidP="00D35CE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диагностика</w:t>
      </w:r>
    </w:p>
    <w:p w:rsidR="00264AC7" w:rsidRPr="00AB615B" w:rsidRDefault="00D35CEA" w:rsidP="00D35C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AB615B">
        <w:rPr>
          <w:rFonts w:ascii="Times New Roman" w:hAnsi="Times New Roman" w:cs="Times New Roman"/>
          <w:sz w:val="28"/>
          <w:szCs w:val="28"/>
          <w:lang w:val="kk-KZ"/>
        </w:rPr>
        <w:t xml:space="preserve">Тұлғаның жеке және жас ерекшеліктерін, сондай-ақ тұлғааралық өзара әрекет ерекшеліктерін зерттеу. </w:t>
      </w:r>
    </w:p>
    <w:p w:rsidR="009817C1" w:rsidRPr="00AB615B" w:rsidRDefault="009817C1" w:rsidP="00D042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D35CEA" w:rsidP="00D35CE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Психодиагностикалық зерттеу жұмыстарының нәтижелерін талдап, қорытындылай келе, жоспарланатын психокоррекциялық (түзету) жұмыстарының бағдарламасы</w:t>
      </w:r>
    </w:p>
    <w:p w:rsidR="00A30D1C" w:rsidRPr="00AB615B" w:rsidRDefault="00D35CEA" w:rsidP="00D35C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AB615B">
        <w:rPr>
          <w:rFonts w:ascii="Times New Roman" w:hAnsi="Times New Roman" w:cs="Times New Roman"/>
          <w:sz w:val="28"/>
          <w:szCs w:val="28"/>
          <w:lang w:val="kk-KZ"/>
        </w:rPr>
        <w:t xml:space="preserve">Оқушының психикалық  және тұлғалық дамуындағы ауытқуларды болдырмау, жалпы оқу дағдысы мен біліктілікті дамыту.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126"/>
        <w:gridCol w:w="1701"/>
        <w:gridCol w:w="1559"/>
        <w:gridCol w:w="2268"/>
        <w:gridCol w:w="4111"/>
      </w:tblGrid>
      <w:tr w:rsidR="00D35CEA" w:rsidRPr="00AB615B" w:rsidTr="002D6392">
        <w:tc>
          <w:tcPr>
            <w:tcW w:w="709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9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701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 сынып оқушы-</w:t>
            </w:r>
          </w:p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ларымен жүргізіледі</w:t>
            </w:r>
          </w:p>
        </w:tc>
        <w:tc>
          <w:tcPr>
            <w:tcW w:w="1559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  <w:tc>
          <w:tcPr>
            <w:tcW w:w="4111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Алынатын нәтиже</w:t>
            </w:r>
          </w:p>
        </w:tc>
      </w:tr>
      <w:tr w:rsidR="00D35CEA" w:rsidRPr="00AB615B" w:rsidTr="002D6392">
        <w:tc>
          <w:tcPr>
            <w:tcW w:w="709" w:type="dxa"/>
          </w:tcPr>
          <w:p w:rsidR="00D35CEA" w:rsidRPr="00AB615B" w:rsidRDefault="00D35CEA" w:rsidP="00791C95">
            <w:pPr>
              <w:pStyle w:val="a4"/>
              <w:numPr>
                <w:ilvl w:val="0"/>
                <w:numId w:val="2"/>
              </w:numPr>
              <w:tabs>
                <w:tab w:val="left" w:pos="279"/>
              </w:tabs>
              <w:ind w:hanging="75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5CEA" w:rsidRPr="00AB615B" w:rsidRDefault="008900F8" w:rsidP="009817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1-сыныптарда психологиялық дамуы бойынша топтық сабақтар </w:t>
            </w:r>
          </w:p>
        </w:tc>
        <w:tc>
          <w:tcPr>
            <w:tcW w:w="2126" w:type="dxa"/>
          </w:tcPr>
          <w:p w:rsidR="00D35CEA" w:rsidRPr="00AB615B" w:rsidRDefault="008900F8" w:rsidP="00890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1" w:type="dxa"/>
          </w:tcPr>
          <w:p w:rsidR="00D35CEA" w:rsidRPr="00AB615B" w:rsidRDefault="008900F8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сынып</w:t>
            </w:r>
          </w:p>
        </w:tc>
        <w:tc>
          <w:tcPr>
            <w:tcW w:w="1559" w:type="dxa"/>
          </w:tcPr>
          <w:p w:rsidR="008900F8" w:rsidRPr="00AB615B" w:rsidRDefault="008900F8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Қараша,</w:t>
            </w:r>
          </w:p>
          <w:p w:rsidR="00D35CEA" w:rsidRPr="00AB615B" w:rsidRDefault="008900F8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111" w:type="dxa"/>
          </w:tcPr>
          <w:p w:rsidR="00D35CEA" w:rsidRPr="00AB615B" w:rsidRDefault="00D04252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Бейімделу кезеңдерін анықтау</w:t>
            </w:r>
          </w:p>
        </w:tc>
      </w:tr>
      <w:tr w:rsidR="00D35CEA" w:rsidRPr="00081BE1" w:rsidTr="002D6392">
        <w:tc>
          <w:tcPr>
            <w:tcW w:w="709" w:type="dxa"/>
          </w:tcPr>
          <w:p w:rsidR="00D35CEA" w:rsidRPr="00AB615B" w:rsidRDefault="00D35CEA" w:rsidP="00791C95">
            <w:pPr>
              <w:pStyle w:val="a4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C65352" w:rsidRPr="00AB615B" w:rsidRDefault="008900F8" w:rsidP="00D042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5-сынып оқушыларына әлеуметтік бейімделу бойынша топтық сабақтар</w:t>
            </w:r>
          </w:p>
        </w:tc>
        <w:tc>
          <w:tcPr>
            <w:tcW w:w="2126" w:type="dxa"/>
          </w:tcPr>
          <w:p w:rsidR="00D35CEA" w:rsidRPr="00AB615B" w:rsidRDefault="00C65352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Коррекциялық</w:t>
            </w:r>
            <w:r w:rsidR="00D35CE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</w:t>
            </w:r>
          </w:p>
        </w:tc>
        <w:tc>
          <w:tcPr>
            <w:tcW w:w="1701" w:type="dxa"/>
          </w:tcPr>
          <w:p w:rsidR="00D35CEA" w:rsidRPr="00AB615B" w:rsidRDefault="008900F8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1559" w:type="dxa"/>
          </w:tcPr>
          <w:p w:rsidR="00D35CEA" w:rsidRPr="00AB615B" w:rsidRDefault="004D4644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  <w:p w:rsidR="004D4644" w:rsidRPr="00AB615B" w:rsidRDefault="004D4644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111" w:type="dxa"/>
          </w:tcPr>
          <w:p w:rsidR="00D35CEA" w:rsidRPr="00AB615B" w:rsidRDefault="00D04252" w:rsidP="00791C95">
            <w:pPr>
              <w:tabs>
                <w:tab w:val="left" w:pos="4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Бейімделу кезеңдеріне алдын алу жұмыстары</w:t>
            </w:r>
          </w:p>
        </w:tc>
      </w:tr>
      <w:tr w:rsidR="00D35CEA" w:rsidRPr="00081BE1" w:rsidTr="002D6392">
        <w:tc>
          <w:tcPr>
            <w:tcW w:w="709" w:type="dxa"/>
          </w:tcPr>
          <w:p w:rsidR="00D35CEA" w:rsidRPr="00AB615B" w:rsidRDefault="00D35CEA" w:rsidP="00791C95">
            <w:pPr>
              <w:pStyle w:val="a4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900F8" w:rsidRPr="00AB615B" w:rsidRDefault="00D3464F" w:rsidP="00890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</w:t>
            </w:r>
            <w:r w:rsidR="008900F8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9-сынып оқушыларының </w:t>
            </w:r>
            <w:r w:rsidR="008900F8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өздігінен кәсіптік анықтауын белсендіру процесі бойынша дамыту сабақтары </w:t>
            </w:r>
          </w:p>
          <w:p w:rsidR="00D35CEA" w:rsidRPr="00AB615B" w:rsidRDefault="00D35CEA" w:rsidP="00890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Тренинг</w:t>
            </w:r>
          </w:p>
        </w:tc>
        <w:tc>
          <w:tcPr>
            <w:tcW w:w="1701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10, 9 </w:t>
            </w:r>
            <w:r w:rsidR="00D35CE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сыныптар </w:t>
            </w:r>
          </w:p>
        </w:tc>
        <w:tc>
          <w:tcPr>
            <w:tcW w:w="1559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, сәуір</w:t>
            </w:r>
          </w:p>
        </w:tc>
        <w:tc>
          <w:tcPr>
            <w:tcW w:w="2268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111" w:type="dxa"/>
          </w:tcPr>
          <w:p w:rsidR="00D35CEA" w:rsidRPr="00AB615B" w:rsidRDefault="00D04252" w:rsidP="00D042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Мамандық таңдауға түзету жұмыстарын жүргізу</w:t>
            </w:r>
          </w:p>
        </w:tc>
      </w:tr>
      <w:tr w:rsidR="00D35CEA" w:rsidRPr="00081BE1" w:rsidTr="002D6392">
        <w:tc>
          <w:tcPr>
            <w:tcW w:w="709" w:type="dxa"/>
          </w:tcPr>
          <w:p w:rsidR="00D35CEA" w:rsidRPr="00AB615B" w:rsidRDefault="00D35CEA" w:rsidP="00791C95">
            <w:pPr>
              <w:pStyle w:val="a4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5CEA" w:rsidRPr="00AB615B" w:rsidRDefault="008900F8" w:rsidP="007878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11-сынып оқушыларының өздігінен кәсіптік анықтауын белсендіру процесі бойынша дамыту сабақтары </w:t>
            </w:r>
          </w:p>
        </w:tc>
        <w:tc>
          <w:tcPr>
            <w:tcW w:w="2126" w:type="dxa"/>
          </w:tcPr>
          <w:p w:rsidR="00D35CEA" w:rsidRPr="00AB615B" w:rsidRDefault="00D3464F" w:rsidP="00D346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Тренгинг сабақтар</w:t>
            </w:r>
          </w:p>
        </w:tc>
        <w:tc>
          <w:tcPr>
            <w:tcW w:w="1701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сыныпт</w:t>
            </w:r>
          </w:p>
        </w:tc>
        <w:tc>
          <w:tcPr>
            <w:tcW w:w="1559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  <w:p w:rsidR="00D3464F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111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белсенділігін, іскерлігін арттыру</w:t>
            </w:r>
            <w:r w:rsidR="00D3464F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мамандық таңдауға көмек көрсету</w:t>
            </w:r>
          </w:p>
        </w:tc>
      </w:tr>
      <w:tr w:rsidR="00D35CEA" w:rsidRPr="00081BE1" w:rsidTr="002D6392">
        <w:tc>
          <w:tcPr>
            <w:tcW w:w="709" w:type="dxa"/>
          </w:tcPr>
          <w:p w:rsidR="00D35CEA" w:rsidRPr="00AB615B" w:rsidRDefault="00D35CEA" w:rsidP="00791C95">
            <w:pPr>
              <w:pStyle w:val="a4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900F8" w:rsidRPr="00AB615B" w:rsidRDefault="00D3464F" w:rsidP="00890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6,8 </w:t>
            </w:r>
            <w:r w:rsidR="008900F8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-ші сынып оқушыларына психологиялық дамыту бойынша топтық сабақтар </w:t>
            </w:r>
          </w:p>
          <w:p w:rsidR="00D35CEA" w:rsidRPr="00AB615B" w:rsidRDefault="00D35CEA" w:rsidP="009817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тренинг, жаттығулар</w:t>
            </w:r>
            <w:r w:rsidR="006158C1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35CE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6, 8</w:t>
            </w:r>
          </w:p>
          <w:p w:rsidR="00D3464F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559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  <w:p w:rsidR="00D3464F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111" w:type="dxa"/>
          </w:tcPr>
          <w:p w:rsidR="0072432F" w:rsidRPr="00AB615B" w:rsidRDefault="002D6392" w:rsidP="002D63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 оқушыларды анықтай отырып, түзету жұмыстарын жүргізу</w:t>
            </w:r>
          </w:p>
        </w:tc>
      </w:tr>
      <w:tr w:rsidR="00D35CEA" w:rsidRPr="00081BE1" w:rsidTr="002D6392">
        <w:tc>
          <w:tcPr>
            <w:tcW w:w="709" w:type="dxa"/>
          </w:tcPr>
          <w:p w:rsidR="00D35CEA" w:rsidRPr="00AB615B" w:rsidRDefault="00D35CEA" w:rsidP="00791C95">
            <w:pPr>
              <w:pStyle w:val="a4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5CEA" w:rsidRPr="00AB615B" w:rsidRDefault="008900F8" w:rsidP="007878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МӘБ сынып жетекшілерінің отырысы «Педагогтың эмоциональ</w:t>
            </w:r>
            <w:r w:rsidR="002D6392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көңіл-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күйі</w:t>
            </w:r>
            <w:r w:rsidR="002D6392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</w:tc>
        <w:tc>
          <w:tcPr>
            <w:tcW w:w="2126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</w:tc>
        <w:tc>
          <w:tcPr>
            <w:tcW w:w="1701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ұстаздар</w:t>
            </w:r>
          </w:p>
        </w:tc>
        <w:tc>
          <w:tcPr>
            <w:tcW w:w="1559" w:type="dxa"/>
          </w:tcPr>
          <w:p w:rsidR="00D35CEA" w:rsidRPr="00AB615B" w:rsidRDefault="00D3464F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111" w:type="dxa"/>
          </w:tcPr>
          <w:p w:rsidR="00A30D1C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Байқағыштық пен ерікті </w:t>
            </w:r>
          </w:p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зейінді дамыту, зейіннің тұрақтылығын, шығармашылық қабілеттерін дамыту</w:t>
            </w:r>
          </w:p>
        </w:tc>
      </w:tr>
      <w:tr w:rsidR="002D6392" w:rsidRPr="00081BE1" w:rsidTr="002D6392">
        <w:trPr>
          <w:trHeight w:val="559"/>
        </w:trPr>
        <w:tc>
          <w:tcPr>
            <w:tcW w:w="709" w:type="dxa"/>
          </w:tcPr>
          <w:p w:rsidR="002D6392" w:rsidRPr="00AB615B" w:rsidRDefault="002D6392" w:rsidP="002D6392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2D6392" w:rsidRPr="00AB615B" w:rsidRDefault="002D6392" w:rsidP="00FE39C8">
            <w:pPr>
              <w:tabs>
                <w:tab w:val="left" w:pos="28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қиыншылықтарды жеңеміз»</w:t>
            </w: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6392" w:rsidRPr="00AB615B" w:rsidRDefault="002D6392" w:rsidP="00FE39C8">
            <w:pPr>
              <w:tabs>
                <w:tab w:val="left" w:pos="28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2D6392" w:rsidRPr="00AB615B" w:rsidRDefault="002D6392" w:rsidP="00FE3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  <w:p w:rsidR="002D6392" w:rsidRPr="00AB615B" w:rsidRDefault="002D6392" w:rsidP="00FE3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2D6392" w:rsidRPr="00AB615B" w:rsidRDefault="002D6392" w:rsidP="00FE3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1559" w:type="dxa"/>
          </w:tcPr>
          <w:p w:rsidR="002D6392" w:rsidRPr="00AB615B" w:rsidRDefault="002D6392" w:rsidP="00FE3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</w:tcPr>
          <w:p w:rsidR="002D6392" w:rsidRPr="00AB615B" w:rsidRDefault="002D6392" w:rsidP="00FE39C8">
            <w:pPr>
              <w:tabs>
                <w:tab w:val="left" w:pos="3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Мүтән Б</w:t>
            </w:r>
          </w:p>
        </w:tc>
        <w:tc>
          <w:tcPr>
            <w:tcW w:w="4111" w:type="dxa"/>
          </w:tcPr>
          <w:p w:rsidR="002D6392" w:rsidRPr="00AB615B" w:rsidRDefault="002D6392" w:rsidP="00FE39C8">
            <w:pPr>
              <w:tabs>
                <w:tab w:val="left" w:pos="22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бойына адамгершілік құндылықтарды дамыту, төзімділіке үйрету</w:t>
            </w:r>
          </w:p>
          <w:p w:rsidR="002D6392" w:rsidRPr="00AB615B" w:rsidRDefault="002D6392" w:rsidP="00FE39C8">
            <w:pPr>
              <w:tabs>
                <w:tab w:val="left" w:pos="22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D6392" w:rsidRPr="00081BE1" w:rsidTr="002D6392">
        <w:trPr>
          <w:trHeight w:val="559"/>
        </w:trPr>
        <w:tc>
          <w:tcPr>
            <w:tcW w:w="709" w:type="dxa"/>
          </w:tcPr>
          <w:p w:rsidR="002D6392" w:rsidRPr="00AB615B" w:rsidRDefault="002D6392" w:rsidP="002D6392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2D6392" w:rsidRPr="00AB615B" w:rsidRDefault="002D6392" w:rsidP="002D6392">
            <w:pPr>
              <w:tabs>
                <w:tab w:val="left" w:pos="283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оқушылардың  педагогикалық жағынан қараусыз қалғандардың қарым- қатынасына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баға беру</w:t>
            </w:r>
          </w:p>
        </w:tc>
        <w:tc>
          <w:tcPr>
            <w:tcW w:w="2126" w:type="dxa"/>
          </w:tcPr>
          <w:p w:rsidR="002D6392" w:rsidRPr="00AB615B" w:rsidRDefault="002D6392" w:rsidP="00FE3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D6392" w:rsidRPr="00AB615B" w:rsidRDefault="002D6392" w:rsidP="00FE3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 сұхбат</w:t>
            </w:r>
          </w:p>
        </w:tc>
        <w:tc>
          <w:tcPr>
            <w:tcW w:w="1701" w:type="dxa"/>
          </w:tcPr>
          <w:p w:rsidR="002D6392" w:rsidRPr="00AB615B" w:rsidRDefault="002D6392" w:rsidP="00FE3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1559" w:type="dxa"/>
          </w:tcPr>
          <w:p w:rsidR="002D6392" w:rsidRPr="00AB615B" w:rsidRDefault="002D6392" w:rsidP="00FE39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</w:tcPr>
          <w:p w:rsidR="002D6392" w:rsidRPr="00AB615B" w:rsidRDefault="002D6392" w:rsidP="00FE39C8">
            <w:pPr>
              <w:tabs>
                <w:tab w:val="left" w:pos="37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Мүтән Б</w:t>
            </w:r>
          </w:p>
        </w:tc>
        <w:tc>
          <w:tcPr>
            <w:tcW w:w="4111" w:type="dxa"/>
          </w:tcPr>
          <w:p w:rsidR="002D6392" w:rsidRPr="00AB615B" w:rsidRDefault="002D6392" w:rsidP="002D6392">
            <w:pPr>
              <w:tabs>
                <w:tab w:val="left" w:pos="22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-аналардың мұғалімдерге деген қарым қатынастарын анықтау</w:t>
            </w:r>
          </w:p>
        </w:tc>
      </w:tr>
    </w:tbl>
    <w:p w:rsidR="002D6392" w:rsidRPr="00AB615B" w:rsidRDefault="002D6392" w:rsidP="002D6392">
      <w:pPr>
        <w:tabs>
          <w:tab w:val="left" w:pos="3795"/>
          <w:tab w:val="left" w:pos="558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6392" w:rsidRPr="00AB615B" w:rsidRDefault="002D6392" w:rsidP="002D6392">
      <w:pPr>
        <w:tabs>
          <w:tab w:val="left" w:pos="3795"/>
          <w:tab w:val="left" w:pos="558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6392" w:rsidRPr="00AB615B" w:rsidRDefault="002D6392" w:rsidP="002D6392">
      <w:pPr>
        <w:tabs>
          <w:tab w:val="left" w:pos="3795"/>
          <w:tab w:val="left" w:pos="558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127326" w:rsidP="00A30D1C">
      <w:pPr>
        <w:tabs>
          <w:tab w:val="left" w:pos="3795"/>
          <w:tab w:val="left" w:pos="558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Ағартушылық жұмыс</w:t>
      </w:r>
      <w:r w:rsidR="002D6392"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алдын алу жұмыстары</w:t>
      </w:r>
    </w:p>
    <w:p w:rsidR="00D35CEA" w:rsidRPr="00AB615B" w:rsidRDefault="00D35CEA" w:rsidP="00D35CEA">
      <w:pPr>
        <w:tabs>
          <w:tab w:val="left" w:pos="37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 аты: </w:t>
      </w:r>
      <w:r w:rsidRPr="00AB615B">
        <w:rPr>
          <w:rFonts w:ascii="Times New Roman" w:hAnsi="Times New Roman" w:cs="Times New Roman"/>
          <w:sz w:val="28"/>
          <w:szCs w:val="28"/>
          <w:lang w:val="kk-KZ"/>
        </w:rPr>
        <w:t>Тұлғаның психикалық  және тұлғалық дамуында  кездесетін  сәтсіздіктердің алдын алу</w:t>
      </w:r>
    </w:p>
    <w:p w:rsidR="003D70DE" w:rsidRPr="00AB615B" w:rsidRDefault="003D70DE" w:rsidP="00D35CEA">
      <w:pPr>
        <w:tabs>
          <w:tab w:val="left" w:pos="379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9"/>
        <w:gridCol w:w="3685"/>
        <w:gridCol w:w="1559"/>
        <w:gridCol w:w="1701"/>
        <w:gridCol w:w="1559"/>
        <w:gridCol w:w="2127"/>
        <w:gridCol w:w="4393"/>
      </w:tblGrid>
      <w:tr w:rsidR="00D35CEA" w:rsidRPr="00AB615B" w:rsidTr="00787881">
        <w:tc>
          <w:tcPr>
            <w:tcW w:w="56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1559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701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Қай сынып оқушы-</w:t>
            </w:r>
          </w:p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ларымен жүргізіледі</w:t>
            </w:r>
          </w:p>
        </w:tc>
        <w:tc>
          <w:tcPr>
            <w:tcW w:w="1559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127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  <w:tc>
          <w:tcPr>
            <w:tcW w:w="4394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D35CEA" w:rsidRPr="00081BE1" w:rsidTr="00787881">
        <w:tc>
          <w:tcPr>
            <w:tcW w:w="56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686" w:type="dxa"/>
          </w:tcPr>
          <w:p w:rsidR="002D6392" w:rsidRPr="00AB615B" w:rsidRDefault="002D6392" w:rsidP="002D63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әлеуметтік-педагогикалық көмегін ұйымдастыру </w:t>
            </w:r>
          </w:p>
          <w:p w:rsidR="00D35CEA" w:rsidRPr="00AB615B" w:rsidRDefault="00D35CEA" w:rsidP="007878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35CEA" w:rsidRPr="00AB615B" w:rsidRDefault="002D6392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</w:t>
            </w:r>
          </w:p>
        </w:tc>
        <w:tc>
          <w:tcPr>
            <w:tcW w:w="1701" w:type="dxa"/>
          </w:tcPr>
          <w:p w:rsidR="00D35CEA" w:rsidRPr="00AB615B" w:rsidRDefault="00D90D6C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1-11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</w:tcPr>
          <w:p w:rsidR="00D35CEA" w:rsidRPr="00AB615B" w:rsidRDefault="00D90D6C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127" w:type="dxa"/>
          </w:tcPr>
          <w:p w:rsidR="00D35CEA" w:rsidRPr="00AB615B" w:rsidRDefault="00127326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2D6392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Жағдайы төмен оқущыларға әлеуметтік көмек көрсету</w:t>
            </w:r>
          </w:p>
        </w:tc>
      </w:tr>
      <w:tr w:rsidR="00D35CEA" w:rsidRPr="00081BE1" w:rsidTr="00787881">
        <w:tc>
          <w:tcPr>
            <w:tcW w:w="56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</w:p>
        </w:tc>
        <w:tc>
          <w:tcPr>
            <w:tcW w:w="3686" w:type="dxa"/>
          </w:tcPr>
          <w:p w:rsidR="00D35CEA" w:rsidRPr="00AB615B" w:rsidRDefault="002D6392" w:rsidP="002D639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үзіліс, сабақтарда, қимыл-қозғалыс ойындар кезінде бақылау</w:t>
            </w:r>
          </w:p>
        </w:tc>
        <w:tc>
          <w:tcPr>
            <w:tcW w:w="1559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Бақылау </w:t>
            </w:r>
          </w:p>
        </w:tc>
        <w:tc>
          <w:tcPr>
            <w:tcW w:w="1701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127" w:type="dxa"/>
          </w:tcPr>
          <w:p w:rsidR="00D35CEA" w:rsidRPr="00AB615B" w:rsidRDefault="0012732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E0267B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адамды жақсылыққа жетелейтін жақсы қасиеттермен, әрбір жақсы істердің шапағаты туралы түсінік беру. </w:t>
            </w:r>
          </w:p>
        </w:tc>
      </w:tr>
      <w:tr w:rsidR="00D35CEA" w:rsidRPr="00081BE1" w:rsidTr="00787881">
        <w:tc>
          <w:tcPr>
            <w:tcW w:w="56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686" w:type="dxa"/>
          </w:tcPr>
          <w:p w:rsidR="00D35CEA" w:rsidRPr="00AB615B" w:rsidRDefault="00D90D6C" w:rsidP="00D90D6C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Педагогтарды және ата-аналарды негізгі міндеттерімен және бейімделу кезіндегі қиындықтарды таныстыруға бағытталған жұмыстар</w:t>
            </w:r>
          </w:p>
        </w:tc>
        <w:tc>
          <w:tcPr>
            <w:tcW w:w="1559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 өткізу</w:t>
            </w:r>
          </w:p>
        </w:tc>
        <w:tc>
          <w:tcPr>
            <w:tcW w:w="1701" w:type="dxa"/>
          </w:tcPr>
          <w:p w:rsidR="00D90D6C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</w:t>
            </w:r>
          </w:p>
          <w:p w:rsidR="00D90D6C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1559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:rsidR="00D90D6C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127" w:type="dxa"/>
          </w:tcPr>
          <w:p w:rsidR="00D35CEA" w:rsidRPr="00AB615B" w:rsidRDefault="00127326" w:rsidP="00127326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3D70DE" w:rsidRPr="00AB615B" w:rsidRDefault="00D90D6C" w:rsidP="003D70DE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Бейімделу кезеңіндегі оқушылар туралы ақпарат беру</w:t>
            </w:r>
          </w:p>
        </w:tc>
      </w:tr>
      <w:tr w:rsidR="00D35CEA" w:rsidRPr="00AB615B" w:rsidTr="00787881">
        <w:tc>
          <w:tcPr>
            <w:tcW w:w="56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</w:t>
            </w:r>
          </w:p>
        </w:tc>
        <w:tc>
          <w:tcPr>
            <w:tcW w:w="3686" w:type="dxa"/>
          </w:tcPr>
          <w:p w:rsidR="00D35CEA" w:rsidRPr="00AB615B" w:rsidRDefault="00D90D6C" w:rsidP="00264AC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ҰБТ-ге және емтихандарды тапсыруда психологиялық дайындық</w:t>
            </w:r>
          </w:p>
        </w:tc>
        <w:tc>
          <w:tcPr>
            <w:tcW w:w="155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- сабақ</w:t>
            </w:r>
          </w:p>
        </w:tc>
        <w:tc>
          <w:tcPr>
            <w:tcW w:w="1701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</w:tcPr>
          <w:p w:rsidR="00D35CEA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  <w:p w:rsidR="00D90D6C" w:rsidRPr="00AB615B" w:rsidRDefault="00D90D6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27" w:type="dxa"/>
          </w:tcPr>
          <w:p w:rsidR="00D35CEA" w:rsidRPr="00AB615B" w:rsidRDefault="0012732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D90D6C" w:rsidP="00D90D6C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ҰБТ-ға психологиялық көмек беру</w:t>
            </w:r>
          </w:p>
        </w:tc>
      </w:tr>
      <w:tr w:rsidR="00787881" w:rsidRPr="00AB615B" w:rsidTr="00787881">
        <w:tc>
          <w:tcPr>
            <w:tcW w:w="567" w:type="dxa"/>
          </w:tcPr>
          <w:p w:rsidR="00787881" w:rsidRPr="00AB615B" w:rsidRDefault="00787881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</w:tcPr>
          <w:p w:rsidR="00787881" w:rsidRPr="00AB615B" w:rsidRDefault="00D90D6C" w:rsidP="00264AC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ҰБТ-ге және емтихандарды тапсыруда педагогтар кеңесі  </w:t>
            </w:r>
          </w:p>
        </w:tc>
        <w:tc>
          <w:tcPr>
            <w:tcW w:w="1559" w:type="dxa"/>
          </w:tcPr>
          <w:p w:rsidR="00787881" w:rsidRPr="00AB615B" w:rsidRDefault="00D90D6C" w:rsidP="00162EC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 өткізу</w:t>
            </w:r>
          </w:p>
        </w:tc>
        <w:tc>
          <w:tcPr>
            <w:tcW w:w="1701" w:type="dxa"/>
          </w:tcPr>
          <w:p w:rsidR="00787881" w:rsidRPr="00AB615B" w:rsidRDefault="00D90D6C" w:rsidP="00162EC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  <w:tc>
          <w:tcPr>
            <w:tcW w:w="1559" w:type="dxa"/>
          </w:tcPr>
          <w:p w:rsidR="00787881" w:rsidRPr="00AB615B" w:rsidRDefault="00D90D6C" w:rsidP="00162EC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787881" w:rsidRPr="00AB615B" w:rsidRDefault="00787881" w:rsidP="00162EC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787881" w:rsidRPr="00AB615B" w:rsidRDefault="00127326" w:rsidP="00162EC1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Мүтән Б</w:t>
            </w:r>
          </w:p>
        </w:tc>
        <w:tc>
          <w:tcPr>
            <w:tcW w:w="4394" w:type="dxa"/>
          </w:tcPr>
          <w:p w:rsidR="00787881" w:rsidRPr="00AB615B" w:rsidRDefault="00D90D6C" w:rsidP="00162EC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Мұғалімдермен ҰБТ туралы анықтама беру</w:t>
            </w:r>
          </w:p>
        </w:tc>
      </w:tr>
      <w:tr w:rsidR="00787881" w:rsidRPr="00081BE1" w:rsidTr="00787881">
        <w:tc>
          <w:tcPr>
            <w:tcW w:w="567" w:type="dxa"/>
          </w:tcPr>
          <w:p w:rsidR="00787881" w:rsidRPr="00AB615B" w:rsidRDefault="00787881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686" w:type="dxa"/>
          </w:tcPr>
          <w:p w:rsidR="00787881" w:rsidRPr="00AB615B" w:rsidRDefault="00203260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кәсіби бағдар беру сұрақтары бойынша топтық және жекеленген консультациялар</w:t>
            </w:r>
          </w:p>
        </w:tc>
        <w:tc>
          <w:tcPr>
            <w:tcW w:w="1559" w:type="dxa"/>
          </w:tcPr>
          <w:p w:rsidR="00787881" w:rsidRPr="00AB615B" w:rsidRDefault="0020326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701" w:type="dxa"/>
          </w:tcPr>
          <w:p w:rsidR="00787881" w:rsidRPr="00AB615B" w:rsidRDefault="0020326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  <w:r w:rsidR="00787881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787881" w:rsidRPr="00AB615B" w:rsidRDefault="0020326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127" w:type="dxa"/>
          </w:tcPr>
          <w:p w:rsidR="00787881" w:rsidRPr="00AB615B" w:rsidRDefault="00127326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787881" w:rsidRPr="00AB615B" w:rsidRDefault="00203260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Тұлғаның өзін  анықтайтын міндеттерді шешуде көмек беру.</w:t>
            </w:r>
          </w:p>
        </w:tc>
      </w:tr>
      <w:tr w:rsidR="00787881" w:rsidRPr="00081BE1" w:rsidTr="00787881">
        <w:tc>
          <w:tcPr>
            <w:tcW w:w="567" w:type="dxa"/>
          </w:tcPr>
          <w:p w:rsidR="00787881" w:rsidRPr="00AB615B" w:rsidRDefault="00787881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686" w:type="dxa"/>
          </w:tcPr>
          <w:p w:rsidR="00203260" w:rsidRPr="00AB615B" w:rsidRDefault="00E73425" w:rsidP="0020326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203260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ұқықбұзушылық пен қылмыстың алдын алу шараларының отырыс </w:t>
            </w:r>
          </w:p>
        </w:tc>
        <w:tc>
          <w:tcPr>
            <w:tcW w:w="1559" w:type="dxa"/>
          </w:tcPr>
          <w:p w:rsidR="00787881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Жиналыс </w:t>
            </w:r>
          </w:p>
        </w:tc>
        <w:tc>
          <w:tcPr>
            <w:tcW w:w="1701" w:type="dxa"/>
          </w:tcPr>
          <w:p w:rsidR="00787881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6-11</w:t>
            </w:r>
            <w:r w:rsidR="00787881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559" w:type="dxa"/>
          </w:tcPr>
          <w:p w:rsidR="00787881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  <w:p w:rsidR="00203260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203260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27" w:type="dxa"/>
          </w:tcPr>
          <w:p w:rsidR="00787881" w:rsidRPr="00AB615B" w:rsidRDefault="00127326" w:rsidP="000364E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Мүтән Б</w:t>
            </w:r>
          </w:p>
        </w:tc>
        <w:tc>
          <w:tcPr>
            <w:tcW w:w="4394" w:type="dxa"/>
          </w:tcPr>
          <w:p w:rsidR="00787881" w:rsidRPr="00AB615B" w:rsidRDefault="00203260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Нашар отбасылардың жағдайын анықтау және арнайы көмек көрсету</w:t>
            </w:r>
          </w:p>
        </w:tc>
      </w:tr>
      <w:tr w:rsidR="00787881" w:rsidRPr="00081BE1" w:rsidTr="00787881">
        <w:tc>
          <w:tcPr>
            <w:tcW w:w="567" w:type="dxa"/>
          </w:tcPr>
          <w:p w:rsidR="00787881" w:rsidRPr="00AB615B" w:rsidRDefault="00787881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686" w:type="dxa"/>
          </w:tcPr>
          <w:p w:rsidR="00787881" w:rsidRPr="00AB615B" w:rsidRDefault="00203260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proofErr w:type="gramStart"/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Педагогты</w:t>
            </w:r>
            <w:proofErr w:type="spellEnd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 п</w:t>
            </w:r>
            <w:proofErr w:type="spellStart"/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сихолог</w:t>
            </w:r>
            <w:proofErr w:type="spellEnd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иялық</w:t>
            </w:r>
            <w:proofErr w:type="gramEnd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денсаулығы</w:t>
            </w: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559" w:type="dxa"/>
          </w:tcPr>
          <w:p w:rsidR="00787881" w:rsidRPr="00AB615B" w:rsidRDefault="00787881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</w:tc>
        <w:tc>
          <w:tcPr>
            <w:tcW w:w="1701" w:type="dxa"/>
          </w:tcPr>
          <w:p w:rsidR="00787881" w:rsidRPr="00AB615B" w:rsidRDefault="00203260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Ұстаздар </w:t>
            </w:r>
          </w:p>
        </w:tc>
        <w:tc>
          <w:tcPr>
            <w:tcW w:w="1559" w:type="dxa"/>
          </w:tcPr>
          <w:p w:rsidR="00787881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127" w:type="dxa"/>
          </w:tcPr>
          <w:p w:rsidR="00787881" w:rsidRPr="00AB615B" w:rsidRDefault="0012732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787881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жеке тұлғасына жол табу және психофизикалық адамгершілік-денсаулығын қорғау</w:t>
            </w:r>
            <w:r w:rsidR="00787881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</w:tr>
      <w:tr w:rsidR="00787881" w:rsidRPr="00081BE1" w:rsidTr="00375F49">
        <w:tc>
          <w:tcPr>
            <w:tcW w:w="567" w:type="dxa"/>
            <w:tcBorders>
              <w:right w:val="single" w:sz="4" w:space="0" w:color="auto"/>
            </w:tcBorders>
          </w:tcPr>
          <w:p w:rsidR="00787881" w:rsidRPr="00AB615B" w:rsidRDefault="00787881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203260" w:rsidRPr="00AB615B" w:rsidRDefault="00203260" w:rsidP="002032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 жиналысы «Заманауи отбасының тәрбиелеу әдісі» </w:t>
            </w:r>
          </w:p>
          <w:p w:rsidR="00787881" w:rsidRPr="00AB615B" w:rsidRDefault="00787881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4E9A" w:rsidRPr="00AB615B" w:rsidRDefault="00CA4E9A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7881" w:rsidRPr="00AB615B" w:rsidRDefault="00787881" w:rsidP="00162EC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87881" w:rsidRPr="00AB615B" w:rsidRDefault="00203260" w:rsidP="0020326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</w:t>
            </w:r>
          </w:p>
        </w:tc>
        <w:tc>
          <w:tcPr>
            <w:tcW w:w="1701" w:type="dxa"/>
          </w:tcPr>
          <w:p w:rsidR="00787881" w:rsidRPr="00AB615B" w:rsidRDefault="0020326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-аналар</w:t>
            </w:r>
          </w:p>
        </w:tc>
        <w:tc>
          <w:tcPr>
            <w:tcW w:w="1559" w:type="dxa"/>
          </w:tcPr>
          <w:p w:rsidR="00787881" w:rsidRPr="00AB615B" w:rsidRDefault="00375F4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  <w:p w:rsidR="00375F49" w:rsidRPr="00AB615B" w:rsidRDefault="00375F4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375F49" w:rsidRPr="00AB615B" w:rsidRDefault="00375F4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127" w:type="dxa"/>
          </w:tcPr>
          <w:p w:rsidR="00787881" w:rsidRPr="00AB615B" w:rsidRDefault="0012732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787881" w:rsidRPr="00AB615B" w:rsidRDefault="00375F49" w:rsidP="00375F4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құқықтық жағдайын тудыруда көмек көрсету</w:t>
            </w:r>
          </w:p>
        </w:tc>
      </w:tr>
      <w:tr w:rsidR="00375F49" w:rsidRPr="00AB615B" w:rsidTr="00375F49">
        <w:tc>
          <w:tcPr>
            <w:tcW w:w="570" w:type="dxa"/>
            <w:tcBorders>
              <w:right w:val="single" w:sz="4" w:space="0" w:color="auto"/>
            </w:tcBorders>
          </w:tcPr>
          <w:p w:rsidR="00375F49" w:rsidRPr="00AB615B" w:rsidRDefault="00375F49" w:rsidP="00375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375F49" w:rsidRPr="00AB615B" w:rsidRDefault="00375F49" w:rsidP="00FE39C8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5F49" w:rsidRPr="00AB615B" w:rsidRDefault="00375F49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5F49" w:rsidRPr="00AB615B" w:rsidRDefault="00375F49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3" w:type="dxa"/>
            <w:tcBorders>
              <w:left w:val="single" w:sz="4" w:space="0" w:color="auto"/>
            </w:tcBorders>
          </w:tcPr>
          <w:p w:rsidR="00375F49" w:rsidRPr="00AB615B" w:rsidRDefault="00375F49" w:rsidP="00375F4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«Отбасындағы адамгершіліктің басымдылығы»,4-8 сыныптар (қараша)</w:t>
            </w:r>
          </w:p>
        </w:tc>
        <w:tc>
          <w:tcPr>
            <w:tcW w:w="1559" w:type="dxa"/>
          </w:tcPr>
          <w:p w:rsidR="00375F49" w:rsidRPr="00AB615B" w:rsidRDefault="00375F49" w:rsidP="00FE39C8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1" w:type="dxa"/>
          </w:tcPr>
          <w:p w:rsidR="00375F49" w:rsidRPr="00AB615B" w:rsidRDefault="00375F49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-аналар</w:t>
            </w:r>
          </w:p>
        </w:tc>
        <w:tc>
          <w:tcPr>
            <w:tcW w:w="1559" w:type="dxa"/>
          </w:tcPr>
          <w:p w:rsidR="00375F49" w:rsidRPr="00AB615B" w:rsidRDefault="00375F49" w:rsidP="00375F4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127" w:type="dxa"/>
          </w:tcPr>
          <w:p w:rsidR="00375F49" w:rsidRPr="00AB615B" w:rsidRDefault="00375F49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375F49" w:rsidRPr="00AB615B" w:rsidRDefault="00375F49" w:rsidP="00FE39C8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Отбасындаға адамгершілік құндылықтарды дамыту.</w:t>
            </w:r>
          </w:p>
        </w:tc>
      </w:tr>
    </w:tbl>
    <w:p w:rsidR="0072432F" w:rsidRPr="00AB615B" w:rsidRDefault="0072432F" w:rsidP="00375F49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5F49" w:rsidRPr="00AB615B" w:rsidRDefault="00375F49" w:rsidP="00375F49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5F49" w:rsidRPr="00AB615B" w:rsidRDefault="00375F49" w:rsidP="00375F49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4E9A" w:rsidRPr="00AB615B" w:rsidRDefault="00CA4E9A" w:rsidP="003B62F2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39C8" w:rsidRDefault="00FE39C8" w:rsidP="00E73425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39C8" w:rsidRPr="00AB615B" w:rsidRDefault="00FE39C8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127326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</w:t>
      </w:r>
      <w:r w:rsidR="00D35CEA"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сихологиялық кеңес беру  жұмыстары </w:t>
      </w:r>
    </w:p>
    <w:p w:rsidR="003D2816" w:rsidRPr="00AB615B" w:rsidRDefault="00D35CEA" w:rsidP="00D35CEA">
      <w:pPr>
        <w:tabs>
          <w:tab w:val="left" w:pos="37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AB615B">
        <w:rPr>
          <w:rFonts w:ascii="Times New Roman" w:hAnsi="Times New Roman" w:cs="Times New Roman"/>
          <w:sz w:val="28"/>
          <w:szCs w:val="28"/>
          <w:lang w:val="kk-KZ"/>
        </w:rPr>
        <w:t>педагогикалық үрдістерге қатысушылардың психологиялық мәдениетін көтеру, педагогикалық үрдістердегі қатысушыларға мәселелерді шешуге көмектесу.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3"/>
        <w:gridCol w:w="3878"/>
        <w:gridCol w:w="2514"/>
        <w:gridCol w:w="1692"/>
        <w:gridCol w:w="2552"/>
        <w:gridCol w:w="4394"/>
      </w:tblGrid>
      <w:tr w:rsidR="00D35CEA" w:rsidRPr="00AB615B" w:rsidTr="00D91607"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7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251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692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552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  <w:tc>
          <w:tcPr>
            <w:tcW w:w="439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Әдістеменің мақсаты</w:t>
            </w:r>
          </w:p>
        </w:tc>
      </w:tr>
      <w:tr w:rsidR="00D35CEA" w:rsidRPr="00081BE1" w:rsidTr="00D91607"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878" w:type="dxa"/>
          </w:tcPr>
          <w:p w:rsidR="00D35CEA" w:rsidRPr="00AB615B" w:rsidRDefault="00375F4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және бейімделуде кездескен қиындықтарда оқушылармен жекеленген және топпен сұхбат, консультация жүргізу</w:t>
            </w:r>
          </w:p>
        </w:tc>
        <w:tc>
          <w:tcPr>
            <w:tcW w:w="2514" w:type="dxa"/>
          </w:tcPr>
          <w:p w:rsidR="00D35CEA" w:rsidRPr="00AB615B" w:rsidRDefault="00375F4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552" w:type="dxa"/>
          </w:tcPr>
          <w:p w:rsidR="00D35CEA" w:rsidRPr="00AB615B" w:rsidRDefault="0012732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375F4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1,5,10 сыныптарда дайындық дәрежесін анықтау мақсатында оқушылардың оқу ыартуы мен бейімделудің мүмкіндігін табу</w:t>
            </w:r>
          </w:p>
        </w:tc>
      </w:tr>
      <w:tr w:rsidR="00D35CEA" w:rsidRPr="00081BE1" w:rsidTr="002D0F1D">
        <w:trPr>
          <w:trHeight w:val="1144"/>
        </w:trPr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878" w:type="dxa"/>
          </w:tcPr>
          <w:p w:rsidR="00375F49" w:rsidRPr="00AB615B" w:rsidRDefault="00FE39C8" w:rsidP="00375F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- 1-ші сыныптың </w:t>
            </w:r>
            <w:r w:rsidR="00375F4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педконсилиумы (бейімделу қызметі кезінің нәтижесі), 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беру,</w:t>
            </w:r>
          </w:p>
          <w:p w:rsidR="00D35CEA" w:rsidRPr="00AB615B" w:rsidRDefault="003F469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D35CE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ңгімелесу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пікірлесу</w:t>
            </w:r>
            <w:r w:rsidR="00D35CE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D35CEA" w:rsidRPr="00AB615B" w:rsidRDefault="00375F49" w:rsidP="00375F4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 </w:t>
            </w:r>
          </w:p>
        </w:tc>
        <w:tc>
          <w:tcPr>
            <w:tcW w:w="2552" w:type="dxa"/>
          </w:tcPr>
          <w:p w:rsidR="00D35CEA" w:rsidRPr="00AB615B" w:rsidRDefault="00D35CEA" w:rsidP="00127326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</w:t>
            </w:r>
            <w:r w:rsidR="00127326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г,</w:t>
            </w:r>
            <w:r w:rsidR="00D91607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D91607" w:rsidRPr="00AB615B" w:rsidRDefault="00D91607" w:rsidP="00127326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:rsidR="00375F49" w:rsidRPr="00AB615B" w:rsidRDefault="00375F49" w:rsidP="00375F4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Бейімделу кезеңдері туралы кеңес жұмыстарын ұйымдастару</w:t>
            </w:r>
          </w:p>
        </w:tc>
      </w:tr>
      <w:tr w:rsidR="00D35CEA" w:rsidRPr="00081BE1" w:rsidTr="00D91607"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878" w:type="dxa"/>
          </w:tcPr>
          <w:p w:rsidR="00D35CEA" w:rsidRPr="00AB615B" w:rsidRDefault="002D0F1D" w:rsidP="002D0F1D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5-ші сыныптың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едконсилиум</w:t>
            </w:r>
            <w:proofErr w:type="spellEnd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14" w:type="dxa"/>
          </w:tcPr>
          <w:p w:rsidR="00D35CEA" w:rsidRPr="00AB615B" w:rsidRDefault="002D0F1D" w:rsidP="002D0F1D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D35CEA" w:rsidRPr="00AB615B" w:rsidRDefault="002D0F1D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2552" w:type="dxa"/>
          </w:tcPr>
          <w:p w:rsidR="00D35CEA" w:rsidRPr="00AB615B" w:rsidRDefault="00D9160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көңіл-күйлерін көтеруге байланысты ережелер</w:t>
            </w:r>
          </w:p>
        </w:tc>
      </w:tr>
      <w:tr w:rsidR="00D35CEA" w:rsidRPr="00AB615B" w:rsidTr="00D91607"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878" w:type="dxa"/>
          </w:tcPr>
          <w:p w:rsidR="00D35CEA" w:rsidRPr="00AB615B" w:rsidRDefault="002D0F1D" w:rsidP="002D0F1D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«Жеткіншектердің әлеуметтілігіне отбасылардың психологиялық дайындығы»</w:t>
            </w:r>
          </w:p>
        </w:tc>
        <w:tc>
          <w:tcPr>
            <w:tcW w:w="2514" w:type="dxa"/>
          </w:tcPr>
          <w:p w:rsidR="00D35CEA" w:rsidRPr="00AB615B" w:rsidRDefault="002D0F1D" w:rsidP="002D0F1D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 бірінші  сынып ата-аналарымен</w:t>
            </w:r>
          </w:p>
        </w:tc>
        <w:tc>
          <w:tcPr>
            <w:tcW w:w="1692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552" w:type="dxa"/>
          </w:tcPr>
          <w:p w:rsidR="00D91607" w:rsidRPr="00AB615B" w:rsidRDefault="00D91607" w:rsidP="00D9160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Психолог,Тәлімгер</w:t>
            </w:r>
          </w:p>
          <w:p w:rsidR="00D35CEA" w:rsidRPr="00AB615B" w:rsidRDefault="00D91607" w:rsidP="00D9160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ТІМ</w:t>
            </w:r>
          </w:p>
        </w:tc>
        <w:tc>
          <w:tcPr>
            <w:tcW w:w="4394" w:type="dxa"/>
          </w:tcPr>
          <w:p w:rsidR="00D35CEA" w:rsidRPr="00AB615B" w:rsidRDefault="002D0F1D" w:rsidP="002D0F1D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-аналарға психологиялық көмек көрсету</w:t>
            </w:r>
          </w:p>
        </w:tc>
      </w:tr>
      <w:tr w:rsidR="00D35CEA" w:rsidRPr="00AB615B" w:rsidTr="00D91607"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878" w:type="dxa"/>
          </w:tcPr>
          <w:p w:rsidR="00D35CEA" w:rsidRPr="00AB615B" w:rsidRDefault="002D0F1D" w:rsidP="00791C95">
            <w:pPr>
              <w:tabs>
                <w:tab w:val="left" w:pos="82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Өздігінен кәсіпті анықтау сұрағы бойынша жекеленген консультациялау </w:t>
            </w:r>
          </w:p>
        </w:tc>
        <w:tc>
          <w:tcPr>
            <w:tcW w:w="251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Сұхбат,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D35CEA" w:rsidRPr="00AB615B" w:rsidRDefault="002D0F1D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2" w:type="dxa"/>
          </w:tcPr>
          <w:p w:rsidR="00D35CEA" w:rsidRPr="00AB615B" w:rsidRDefault="00D9160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2D0F1D" w:rsidP="002D0F1D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білімдері туралы түсінік</w:t>
            </w:r>
          </w:p>
        </w:tc>
      </w:tr>
      <w:tr w:rsidR="00D35CEA" w:rsidRPr="00081BE1" w:rsidTr="00D91607">
        <w:tc>
          <w:tcPr>
            <w:tcW w:w="563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6.</w:t>
            </w:r>
          </w:p>
        </w:tc>
        <w:tc>
          <w:tcPr>
            <w:tcW w:w="3878" w:type="dxa"/>
          </w:tcPr>
          <w:p w:rsidR="00D35CEA" w:rsidRPr="00AB615B" w:rsidRDefault="002D0F1D" w:rsidP="00791C95">
            <w:pPr>
              <w:tabs>
                <w:tab w:val="left" w:pos="82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 бойынша  п</w:t>
            </w:r>
            <w:proofErr w:type="spellStart"/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едконсилиум</w:t>
            </w:r>
            <w:proofErr w:type="spellEnd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1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D35CEA" w:rsidRPr="00AB615B" w:rsidRDefault="00DB20AB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552" w:type="dxa"/>
          </w:tcPr>
          <w:p w:rsidR="00D35CEA" w:rsidRPr="00AB615B" w:rsidRDefault="00D9160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туындаған немесе көкейтесті мәселелеріне орай үнемі кеңес беріп отыру</w:t>
            </w:r>
          </w:p>
        </w:tc>
      </w:tr>
      <w:tr w:rsidR="00DB20AB" w:rsidRPr="00081BE1" w:rsidTr="00FE39C8">
        <w:tc>
          <w:tcPr>
            <w:tcW w:w="563" w:type="dxa"/>
          </w:tcPr>
          <w:p w:rsidR="00DB20AB" w:rsidRPr="00AB615B" w:rsidRDefault="00DB20A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878" w:type="dxa"/>
          </w:tcPr>
          <w:p w:rsidR="00DB20AB" w:rsidRPr="00AB615B" w:rsidRDefault="00DB20AB" w:rsidP="00FE39C8">
            <w:pPr>
              <w:tabs>
                <w:tab w:val="left" w:pos="82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11-сынып бойынша  п</w:t>
            </w:r>
            <w:proofErr w:type="spellStart"/>
            <w:r w:rsidRPr="00AB615B">
              <w:rPr>
                <w:rFonts w:ascii="Times New Roman" w:hAnsi="Times New Roman" w:cs="Times New Roman"/>
                <w:sz w:val="28"/>
                <w:szCs w:val="28"/>
              </w:rPr>
              <w:t>едконсилиум</w:t>
            </w:r>
            <w:proofErr w:type="spellEnd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AB615B" w:rsidRPr="00AB61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14" w:type="dxa"/>
          </w:tcPr>
          <w:p w:rsidR="00DB20AB" w:rsidRPr="00AB615B" w:rsidRDefault="00DB20A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Сұхбат,</w:t>
            </w:r>
          </w:p>
          <w:p w:rsidR="00DB20AB" w:rsidRPr="00AB615B" w:rsidRDefault="00DB20A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DB20AB" w:rsidRPr="00AB615B" w:rsidRDefault="00DB20A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552" w:type="dxa"/>
          </w:tcPr>
          <w:p w:rsidR="00DB20AB" w:rsidRPr="00AB615B" w:rsidRDefault="00DB20A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DB20AB" w:rsidRPr="00AB615B" w:rsidRDefault="00AB615B" w:rsidP="00FE39C8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 бойынша кеңес жұмыстарын ұйымдастыру</w:t>
            </w:r>
          </w:p>
        </w:tc>
      </w:tr>
      <w:tr w:rsidR="00CD77D0" w:rsidRPr="00AB615B" w:rsidTr="00FE39C8">
        <w:tc>
          <w:tcPr>
            <w:tcW w:w="563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878" w:type="dxa"/>
          </w:tcPr>
          <w:p w:rsidR="00CD77D0" w:rsidRPr="00AB615B" w:rsidRDefault="00CD77D0" w:rsidP="00FE39C8">
            <w:pPr>
              <w:tabs>
                <w:tab w:val="left" w:pos="82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«Достығымызбен мақтанамыз»</w:t>
            </w:r>
          </w:p>
        </w:tc>
        <w:tc>
          <w:tcPr>
            <w:tcW w:w="2514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692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552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CD77D0" w:rsidRPr="00AB615B" w:rsidRDefault="00AB615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қарым-қатынастарын нығайту </w:t>
            </w:r>
          </w:p>
        </w:tc>
      </w:tr>
      <w:tr w:rsidR="00CD77D0" w:rsidRPr="00081BE1" w:rsidTr="00FE39C8">
        <w:tc>
          <w:tcPr>
            <w:tcW w:w="563" w:type="dxa"/>
          </w:tcPr>
          <w:p w:rsidR="00CD77D0" w:rsidRPr="00AB615B" w:rsidRDefault="00AB615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CD77D0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78" w:type="dxa"/>
          </w:tcPr>
          <w:p w:rsidR="00CD77D0" w:rsidRPr="00AB615B" w:rsidRDefault="00CD77D0" w:rsidP="00FE39C8">
            <w:pPr>
              <w:tabs>
                <w:tab w:val="left" w:pos="82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МӘБ сынып жетекшілерінің отырысы «Мектеп жанжалын шешу тұжырымы» </w:t>
            </w:r>
          </w:p>
        </w:tc>
        <w:tc>
          <w:tcPr>
            <w:tcW w:w="2514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Сұхбат,</w:t>
            </w:r>
          </w:p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552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CD77D0" w:rsidRPr="00AB615B" w:rsidRDefault="00AB615B" w:rsidP="00FE39C8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Жанжалды болдырмау, сыйластық қатынастарын нығайту</w:t>
            </w:r>
          </w:p>
        </w:tc>
      </w:tr>
      <w:tr w:rsidR="00CD77D0" w:rsidRPr="00081BE1" w:rsidTr="00FE39C8">
        <w:tc>
          <w:tcPr>
            <w:tcW w:w="563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494235547"/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878" w:type="dxa"/>
          </w:tcPr>
          <w:p w:rsidR="00CD77D0" w:rsidRPr="00AB615B" w:rsidRDefault="00CD77D0" w:rsidP="00CD77D0">
            <w:pPr>
              <w:tabs>
                <w:tab w:val="left" w:pos="825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«Мектеп ережесін қалай сақтаймыз?»</w:t>
            </w:r>
          </w:p>
          <w:p w:rsidR="00CD77D0" w:rsidRPr="00E73425" w:rsidRDefault="00E73425" w:rsidP="00E73425">
            <w:pPr>
              <w:tabs>
                <w:tab w:val="left" w:pos="825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0-11 </w:t>
            </w:r>
            <w:r w:rsidR="00CD77D0" w:rsidRPr="00E734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514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CD77D0" w:rsidRPr="00AB615B" w:rsidRDefault="00E73425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2" w:type="dxa"/>
          </w:tcPr>
          <w:p w:rsidR="00CD77D0" w:rsidRPr="00AB615B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CD77D0" w:rsidRPr="00AB615B" w:rsidRDefault="00AB615B" w:rsidP="00AB615B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ережелерімен таныстару, және ережені сақтауды қадағалау</w:t>
            </w:r>
          </w:p>
        </w:tc>
      </w:tr>
      <w:bookmarkEnd w:id="1"/>
      <w:tr w:rsidR="00CD77D0" w:rsidRPr="00081BE1" w:rsidTr="00FE39C8">
        <w:tc>
          <w:tcPr>
            <w:tcW w:w="563" w:type="dxa"/>
          </w:tcPr>
          <w:p w:rsidR="00CD77D0" w:rsidRPr="00FE39C8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878" w:type="dxa"/>
          </w:tcPr>
          <w:p w:rsidR="00CD77D0" w:rsidRPr="00FE39C8" w:rsidRDefault="00CD77D0" w:rsidP="00FE39C8">
            <w:pPr>
              <w:tabs>
                <w:tab w:val="left" w:pos="825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сол үшін жауаптымын</w:t>
            </w:r>
            <w:r w:rsidRPr="00FE39C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CD77D0" w:rsidRPr="00FE39C8" w:rsidRDefault="00CD77D0" w:rsidP="00FE39C8">
            <w:pPr>
              <w:tabs>
                <w:tab w:val="left" w:pos="825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</w:rPr>
              <w:t xml:space="preserve"> 1-11 </w:t>
            </w: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FE39C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14" w:type="dxa"/>
          </w:tcPr>
          <w:p w:rsidR="00CD77D0" w:rsidRPr="00FE39C8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692" w:type="dxa"/>
          </w:tcPr>
          <w:p w:rsidR="00CD77D0" w:rsidRPr="00FE39C8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552" w:type="dxa"/>
          </w:tcPr>
          <w:p w:rsidR="00CD77D0" w:rsidRPr="00FE39C8" w:rsidRDefault="00CD77D0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  <w:tc>
          <w:tcPr>
            <w:tcW w:w="4394" w:type="dxa"/>
          </w:tcPr>
          <w:p w:rsidR="00CD77D0" w:rsidRPr="00FE39C8" w:rsidRDefault="00AB615B" w:rsidP="00FE39C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мүліктеріне деген жауапкершіліктерін арттыру</w:t>
            </w:r>
          </w:p>
        </w:tc>
      </w:tr>
    </w:tbl>
    <w:p w:rsidR="00DB20AB" w:rsidRPr="00FE39C8" w:rsidRDefault="00DB20AB" w:rsidP="00DB20AB">
      <w:pPr>
        <w:tabs>
          <w:tab w:val="left" w:pos="1065"/>
          <w:tab w:val="left" w:pos="11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2432F" w:rsidRPr="00FE39C8" w:rsidRDefault="0072432F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B20AB" w:rsidRPr="00FE39C8" w:rsidRDefault="00DB20A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B20AB" w:rsidRPr="00AB615B" w:rsidRDefault="00DB20A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15B" w:rsidRPr="00AB615B" w:rsidRDefault="00AB615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20AB" w:rsidRPr="00AB615B" w:rsidRDefault="00DB20AB" w:rsidP="0072432F">
      <w:pPr>
        <w:tabs>
          <w:tab w:val="left" w:pos="1065"/>
          <w:tab w:val="left" w:pos="112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08B" w:rsidRPr="00AB615B" w:rsidRDefault="00D35CEA" w:rsidP="0072432F">
      <w:pPr>
        <w:tabs>
          <w:tab w:val="left" w:pos="1065"/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 ұжыммен жүргізілетін жұмыстар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45"/>
        <w:gridCol w:w="4141"/>
        <w:gridCol w:w="2126"/>
        <w:gridCol w:w="2127"/>
        <w:gridCol w:w="2126"/>
        <w:gridCol w:w="3969"/>
      </w:tblGrid>
      <w:tr w:rsidR="00D35CEA" w:rsidRPr="00AB615B" w:rsidTr="00582D6F">
        <w:tc>
          <w:tcPr>
            <w:tcW w:w="645" w:type="dxa"/>
          </w:tcPr>
          <w:p w:rsidR="00D35CEA" w:rsidRPr="00AB615B" w:rsidRDefault="00D35CEA" w:rsidP="0072432F">
            <w:pPr>
              <w:tabs>
                <w:tab w:val="left" w:pos="379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14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212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  <w:tc>
          <w:tcPr>
            <w:tcW w:w="396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Әдістеменің мақсаты</w:t>
            </w:r>
          </w:p>
        </w:tc>
      </w:tr>
      <w:tr w:rsidR="00D35CEA" w:rsidRPr="00AB615B" w:rsidTr="00582D6F">
        <w:tc>
          <w:tcPr>
            <w:tcW w:w="15134" w:type="dxa"/>
            <w:gridSpan w:val="6"/>
          </w:tcPr>
          <w:p w:rsidR="00D35CEA" w:rsidRPr="00AB615B" w:rsidRDefault="00D35CEA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І. Психологиялық мәдени арғарту</w:t>
            </w:r>
          </w:p>
        </w:tc>
      </w:tr>
      <w:tr w:rsidR="00D35CEA" w:rsidRPr="00081BE1" w:rsidTr="00582D6F">
        <w:tc>
          <w:tcPr>
            <w:tcW w:w="64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41" w:type="dxa"/>
          </w:tcPr>
          <w:p w:rsidR="00DC1A0C" w:rsidRPr="00AB615B" w:rsidRDefault="00D35CEA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педагогтарға кеңес</w:t>
            </w:r>
            <w:r w:rsidR="00DC1A0C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беру,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әңгімелесу</w:t>
            </w:r>
          </w:p>
        </w:tc>
        <w:tc>
          <w:tcPr>
            <w:tcW w:w="212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педагогтарға кәсіби шыңдалуға ынталандыру мақсатында кеңестер беру</w:t>
            </w:r>
          </w:p>
        </w:tc>
      </w:tr>
      <w:tr w:rsidR="00D35CEA" w:rsidRPr="00081BE1" w:rsidTr="00582D6F">
        <w:tc>
          <w:tcPr>
            <w:tcW w:w="64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4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жетекшілерге арналған кеңестер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беру,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әңгімелесу</w:t>
            </w:r>
          </w:p>
        </w:tc>
        <w:tc>
          <w:tcPr>
            <w:tcW w:w="2127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Сыныптағы әр оқушыны жан-жақты тани білуге көмектесу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41" w:type="dxa"/>
          </w:tcPr>
          <w:p w:rsidR="00225F52" w:rsidRPr="00AB615B" w:rsidRDefault="00FE39C8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 маманға жадынама </w:t>
            </w: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Ережемен таныстыру</w:t>
            </w:r>
          </w:p>
        </w:tc>
        <w:tc>
          <w:tcPr>
            <w:tcW w:w="2127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Баламен жұмыс жасау кезінде үлкен ізденіс пен ойлау, жігер мен ынта, күш қуаттың қажет екендігін ұғындыру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41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арасында суицидтің алдын-алу жолдары</w:t>
            </w:r>
          </w:p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Түсінік беру,</w:t>
            </w:r>
          </w:p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2127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Мұғалімдерге суициалды мінез – құлықтың психологиялық ерекшеліктері туралы түсінік беру</w:t>
            </w:r>
          </w:p>
        </w:tc>
      </w:tr>
      <w:tr w:rsidR="00225F52" w:rsidRPr="00AB615B" w:rsidTr="00582D6F">
        <w:tc>
          <w:tcPr>
            <w:tcW w:w="15134" w:type="dxa"/>
            <w:gridSpan w:val="6"/>
          </w:tcPr>
          <w:p w:rsidR="00225F52" w:rsidRPr="00AB615B" w:rsidRDefault="00225F52" w:rsidP="00791C95">
            <w:pPr>
              <w:tabs>
                <w:tab w:val="left" w:pos="1155"/>
                <w:tab w:val="left" w:pos="379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 Психодиагностика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41" w:type="dxa"/>
          </w:tcPr>
          <w:p w:rsidR="00225F52" w:rsidRPr="00AB615B" w:rsidRDefault="00225F52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ұжымының әлеуметтік-психологиялық орта деңгейі </w:t>
            </w: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Сауалнама </w:t>
            </w:r>
          </w:p>
        </w:tc>
        <w:tc>
          <w:tcPr>
            <w:tcW w:w="2127" w:type="dxa"/>
          </w:tcPr>
          <w:p w:rsidR="00225F52" w:rsidRPr="00AB615B" w:rsidRDefault="00E20327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ұжымының әлеуметтік-психологиялық орта деңгейін анықтау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41" w:type="dxa"/>
          </w:tcPr>
          <w:p w:rsidR="00225F52" w:rsidRPr="00AB615B" w:rsidRDefault="00225F52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«Кәсіби шындалуға ынталану деңгейін анықтау</w:t>
            </w: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</w:p>
        </w:tc>
        <w:tc>
          <w:tcPr>
            <w:tcW w:w="2127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Ұстаздардың өзіндік дамыту деңгейін анықтау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141" w:type="dxa"/>
          </w:tcPr>
          <w:p w:rsidR="00225F52" w:rsidRPr="00AB615B" w:rsidRDefault="00E20327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Өзіңізге мінездеме </w:t>
            </w: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2127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126" w:type="dxa"/>
          </w:tcPr>
          <w:p w:rsidR="00225F52" w:rsidRPr="00AB615B" w:rsidRDefault="00E2032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E2032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туралы басқа адамдардың ойын білу, шындығында қандай адам екендігіне көз жеткізу</w:t>
            </w:r>
          </w:p>
          <w:p w:rsidR="0072432F" w:rsidRPr="00AB615B" w:rsidRDefault="00724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5F52" w:rsidRPr="00AB615B" w:rsidTr="0072432F">
        <w:trPr>
          <w:trHeight w:val="418"/>
        </w:trPr>
        <w:tc>
          <w:tcPr>
            <w:tcW w:w="15134" w:type="dxa"/>
            <w:gridSpan w:val="6"/>
          </w:tcPr>
          <w:p w:rsidR="00225F52" w:rsidRPr="00AB615B" w:rsidRDefault="00225F52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ІІІ. Психопрофилактика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41" w:type="dxa"/>
          </w:tcPr>
          <w:p w:rsidR="00225F52" w:rsidRPr="00AB615B" w:rsidRDefault="00225F52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 қоюдың бала психологиясына әсері </w:t>
            </w: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беру, дәріс</w:t>
            </w:r>
          </w:p>
        </w:tc>
        <w:tc>
          <w:tcPr>
            <w:tcW w:w="2127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582D6F">
            <w:pPr>
              <w:tabs>
                <w:tab w:val="left" w:pos="28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үрдісі кезінде кемшіліктердің алдын алуға кеңестер беру, әділ бағалай білуге үйрету</w:t>
            </w:r>
          </w:p>
        </w:tc>
      </w:tr>
      <w:tr w:rsidR="00225F52" w:rsidRPr="00AB615B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41" w:type="dxa"/>
          </w:tcPr>
          <w:p w:rsidR="00CA4E9A" w:rsidRPr="00AB615B" w:rsidRDefault="00225F52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Мұғалімдерге арналған психологиялық  тренинг</w:t>
            </w:r>
            <w:r w:rsidR="00CA4E9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25F52" w:rsidRPr="00AB615B" w:rsidRDefault="00225F52" w:rsidP="00C511BD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2127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Адамға, жеке тұлғаға өзіндік «Менін» тереңірек таныту, қызығушылығын ояту, өзінің адамгершілік  </w:t>
            </w:r>
          </w:p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мінез-құлықтарына баға беру</w:t>
            </w:r>
          </w:p>
        </w:tc>
      </w:tr>
      <w:tr w:rsidR="00225F52" w:rsidRPr="00081BE1" w:rsidTr="00582D6F">
        <w:tc>
          <w:tcPr>
            <w:tcW w:w="645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41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ұжымында жағымды психологиялық қарым-қатынас орнату жаттығулары</w:t>
            </w: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Жаттығу </w:t>
            </w:r>
          </w:p>
        </w:tc>
        <w:tc>
          <w:tcPr>
            <w:tcW w:w="2127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26" w:type="dxa"/>
          </w:tcPr>
          <w:p w:rsidR="00225F52" w:rsidRPr="00AB615B" w:rsidRDefault="00225F5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225F52" w:rsidRPr="00AB615B" w:rsidRDefault="00225F52" w:rsidP="00582D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Мұғалімдердің психикалық көңіл-күйлерін көтеру,шығармашылық қабілеттерін бағалай білу, өздеріне құрметпен қарау,ұжымда сыйластық қарым-қатынас орнату</w:t>
            </w:r>
          </w:p>
        </w:tc>
      </w:tr>
    </w:tbl>
    <w:p w:rsidR="00D35CEA" w:rsidRPr="00AB615B" w:rsidRDefault="00D35CEA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D6F" w:rsidRPr="00AB615B" w:rsidRDefault="00582D6F" w:rsidP="00582D6F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08B" w:rsidRPr="00AB615B" w:rsidRDefault="00D35CEA" w:rsidP="0072432F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Ата – аналармен жүргізілетін </w:t>
      </w:r>
      <w:r w:rsidR="000D7A42"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психологиялық </w:t>
      </w: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жұмыстар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74"/>
        <w:gridCol w:w="4244"/>
        <w:gridCol w:w="2278"/>
        <w:gridCol w:w="1701"/>
        <w:gridCol w:w="2268"/>
        <w:gridCol w:w="3969"/>
      </w:tblGrid>
      <w:tr w:rsidR="00D35CEA" w:rsidRPr="00AB615B" w:rsidTr="00FA408B">
        <w:tc>
          <w:tcPr>
            <w:tcW w:w="67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4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227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70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  <w:tc>
          <w:tcPr>
            <w:tcW w:w="396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Әдістеменің мақсаты</w:t>
            </w:r>
          </w:p>
        </w:tc>
      </w:tr>
      <w:tr w:rsidR="00D35CEA" w:rsidRPr="00AB615B" w:rsidTr="00791C95">
        <w:tc>
          <w:tcPr>
            <w:tcW w:w="15134" w:type="dxa"/>
            <w:gridSpan w:val="6"/>
          </w:tcPr>
          <w:p w:rsidR="00D35CEA" w:rsidRPr="00AB615B" w:rsidRDefault="00D35CEA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35CEA" w:rsidRPr="00AB615B" w:rsidTr="00FA408B">
        <w:tc>
          <w:tcPr>
            <w:tcW w:w="67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44" w:type="dxa"/>
          </w:tcPr>
          <w:p w:rsidR="00CA4E9A" w:rsidRPr="00AB615B" w:rsidRDefault="00D35CEA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Ата-аналарға арналған 10 </w:t>
            </w:r>
            <w:r w:rsidR="00515C1E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70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Қыркүйек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мен бала арасындағы қарым-қатынасты нығайтуға көмектесу</w:t>
            </w:r>
          </w:p>
        </w:tc>
      </w:tr>
      <w:tr w:rsidR="00D35CEA" w:rsidRPr="00081BE1" w:rsidTr="00FA408B">
        <w:tc>
          <w:tcPr>
            <w:tcW w:w="67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44" w:type="dxa"/>
          </w:tcPr>
          <w:p w:rsidR="00CA4E9A" w:rsidRPr="00AB615B" w:rsidRDefault="007F72FB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Қарым-қатынаста біз қандаймыз? </w:t>
            </w:r>
          </w:p>
          <w:p w:rsidR="00D35CEA" w:rsidRPr="00AB615B" w:rsidRDefault="00D35CEA" w:rsidP="00515C1E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8" w:type="dxa"/>
          </w:tcPr>
          <w:p w:rsidR="00D35CEA" w:rsidRPr="00AB615B" w:rsidRDefault="00806F7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т</w:t>
            </w:r>
            <w:r w:rsidR="007F72FB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ренинг </w:t>
            </w:r>
          </w:p>
        </w:tc>
        <w:tc>
          <w:tcPr>
            <w:tcW w:w="1701" w:type="dxa"/>
          </w:tcPr>
          <w:p w:rsidR="00D35CEA" w:rsidRPr="00AB615B" w:rsidRDefault="007F72FB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268" w:type="dxa"/>
          </w:tcPr>
          <w:p w:rsidR="00D35CEA" w:rsidRPr="00AB615B" w:rsidRDefault="00D9160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  <w:r w:rsidR="007F72FB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:rsidR="00FA408B" w:rsidRPr="00AB615B" w:rsidRDefault="007F72FB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 мен оқушылардың </w:t>
            </w:r>
          </w:p>
          <w:p w:rsidR="00D35CEA" w:rsidRPr="00AB615B" w:rsidRDefault="007F72FB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бір-бірімен қарым-қатынасын жақсарту</w:t>
            </w:r>
          </w:p>
        </w:tc>
      </w:tr>
      <w:tr w:rsidR="00DC6700" w:rsidRPr="00081BE1" w:rsidTr="00FA408B">
        <w:tc>
          <w:tcPr>
            <w:tcW w:w="67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44" w:type="dxa"/>
          </w:tcPr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Отбасында балаға жағымды психологиялық жағдай туғыза аламыз ба? </w:t>
            </w:r>
          </w:p>
          <w:p w:rsidR="00CA4E9A" w:rsidRPr="00AB615B" w:rsidRDefault="00CA4E9A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8" w:type="dxa"/>
          </w:tcPr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беру, тренинг</w:t>
            </w:r>
          </w:p>
        </w:tc>
        <w:tc>
          <w:tcPr>
            <w:tcW w:w="1701" w:type="dxa"/>
          </w:tcPr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268" w:type="dxa"/>
          </w:tcPr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Отбасында балаға жағымды психологиялық жағдай туғыза білу</w:t>
            </w:r>
          </w:p>
          <w:p w:rsidR="00DC6700" w:rsidRPr="00AB615B" w:rsidRDefault="00DC6700" w:rsidP="00BE39E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6700" w:rsidRPr="00AB615B" w:rsidRDefault="00DC6700" w:rsidP="00BE39E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C6700" w:rsidRPr="00081BE1" w:rsidTr="00791C95">
        <w:tc>
          <w:tcPr>
            <w:tcW w:w="15134" w:type="dxa"/>
            <w:gridSpan w:val="6"/>
          </w:tcPr>
          <w:p w:rsidR="00DC6700" w:rsidRPr="00AB615B" w:rsidRDefault="00DC6700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C6700" w:rsidRPr="00081BE1" w:rsidTr="00FA408B">
        <w:tc>
          <w:tcPr>
            <w:tcW w:w="67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44" w:type="dxa"/>
          </w:tcPr>
          <w:p w:rsidR="00DC6700" w:rsidRPr="00AB615B" w:rsidRDefault="00DC6700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Баланың тұлғалық қалыптасуындағы ата-ананың рөлі </w:t>
            </w:r>
          </w:p>
        </w:tc>
        <w:tc>
          <w:tcPr>
            <w:tcW w:w="2278" w:type="dxa"/>
          </w:tcPr>
          <w:p w:rsidR="00DC6700" w:rsidRPr="00AB615B" w:rsidRDefault="00DC6700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701" w:type="dxa"/>
          </w:tcPr>
          <w:p w:rsidR="00DC6700" w:rsidRPr="00AB615B" w:rsidRDefault="00DC6700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</w:tcPr>
          <w:p w:rsidR="00DC6700" w:rsidRPr="00AB615B" w:rsidRDefault="00DC6700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C6700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ұрапқты қоғамымыздың саналы азаматы етіп тәрбиелеу</w:t>
            </w:r>
          </w:p>
        </w:tc>
      </w:tr>
      <w:tr w:rsidR="00DC6700" w:rsidRPr="00081BE1" w:rsidTr="00DC6700">
        <w:trPr>
          <w:trHeight w:val="1457"/>
        </w:trPr>
        <w:tc>
          <w:tcPr>
            <w:tcW w:w="67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4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Ұрпағың ұлағатты болсын десеңіз...</w:t>
            </w:r>
          </w:p>
          <w:p w:rsidR="00DC6700" w:rsidRPr="00AB615B" w:rsidRDefault="00DC6700" w:rsidP="00D9160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7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1701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C6700" w:rsidP="00FA408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ата-ананың пікірін ортаға сала отырып,бала тәрбиесі жөніндегі түсініктерін кеңейту</w:t>
            </w:r>
          </w:p>
        </w:tc>
      </w:tr>
      <w:tr w:rsidR="00DC6700" w:rsidRPr="00081BE1" w:rsidTr="00FA408B">
        <w:tc>
          <w:tcPr>
            <w:tcW w:w="67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4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– аналарға психологиялық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кеңес</w:t>
            </w:r>
          </w:p>
        </w:tc>
        <w:tc>
          <w:tcPr>
            <w:tcW w:w="227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Кеңес беру</w:t>
            </w:r>
          </w:p>
        </w:tc>
        <w:tc>
          <w:tcPr>
            <w:tcW w:w="1701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26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– аналарға оқушылардың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мектепке бейімделуі және ҰБТ пен МАБ туралы түсінік жұмыстарын жүргізіп, кеңестер беру</w:t>
            </w:r>
          </w:p>
        </w:tc>
      </w:tr>
      <w:tr w:rsidR="00DC6700" w:rsidRPr="00081BE1" w:rsidTr="00FA408B">
        <w:tc>
          <w:tcPr>
            <w:tcW w:w="674" w:type="dxa"/>
          </w:tcPr>
          <w:p w:rsidR="00DC6700" w:rsidRPr="00AB615B" w:rsidRDefault="00081255" w:rsidP="00BE39E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4244" w:type="dxa"/>
          </w:tcPr>
          <w:p w:rsidR="00DC6700" w:rsidRPr="00AB615B" w:rsidRDefault="00DC6700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арасында суицидтің алдын-алу жолдары</w:t>
            </w:r>
          </w:p>
          <w:p w:rsidR="00D91607" w:rsidRPr="00AB615B" w:rsidRDefault="00D91607" w:rsidP="00D9160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6700" w:rsidRPr="00AB615B" w:rsidRDefault="00DC6700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8" w:type="dxa"/>
          </w:tcPr>
          <w:p w:rsidR="00DC6700" w:rsidRPr="00AB615B" w:rsidRDefault="00DC6700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Түсінік беру,</w:t>
            </w:r>
          </w:p>
          <w:p w:rsidR="00DC6700" w:rsidRPr="00AB615B" w:rsidRDefault="00DC6700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701" w:type="dxa"/>
          </w:tcPr>
          <w:p w:rsidR="00DC6700" w:rsidRPr="00AB615B" w:rsidRDefault="00DC6700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</w:tcPr>
          <w:p w:rsidR="00DC6700" w:rsidRPr="00AB615B" w:rsidRDefault="00DC6700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D42CB" w:rsidP="00DC670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– аналарға</w:t>
            </w:r>
            <w:r w:rsidR="00DC6700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суициалды мінез – құлықтың психологиялық ерекшеліктері туралы түсінік беру</w:t>
            </w:r>
          </w:p>
        </w:tc>
      </w:tr>
      <w:tr w:rsidR="00DC6700" w:rsidRPr="00081BE1" w:rsidTr="00791C95">
        <w:tc>
          <w:tcPr>
            <w:tcW w:w="15134" w:type="dxa"/>
            <w:gridSpan w:val="6"/>
          </w:tcPr>
          <w:p w:rsidR="00DC6700" w:rsidRPr="00AB615B" w:rsidRDefault="00DC6700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C6700" w:rsidRPr="00081BE1" w:rsidTr="00FA408B">
        <w:tc>
          <w:tcPr>
            <w:tcW w:w="67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4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«Ата-ана мен баланың </w:t>
            </w:r>
          </w:p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қарым-қатынасы»</w:t>
            </w:r>
          </w:p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Сауалнама, тренинг</w:t>
            </w:r>
          </w:p>
        </w:tc>
        <w:tc>
          <w:tcPr>
            <w:tcW w:w="1701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мен баланың арасындағы қарым-қатынас дағдыларын қалыптастыру</w:t>
            </w:r>
          </w:p>
        </w:tc>
      </w:tr>
      <w:tr w:rsidR="00DC6700" w:rsidRPr="00081BE1" w:rsidTr="00FA408B">
        <w:tc>
          <w:tcPr>
            <w:tcW w:w="67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44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Ата-аналарға арналған тест </w:t>
            </w:r>
          </w:p>
        </w:tc>
        <w:tc>
          <w:tcPr>
            <w:tcW w:w="227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701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268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969" w:type="dxa"/>
          </w:tcPr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– аналардың өз балаларымен</w:t>
            </w:r>
          </w:p>
          <w:p w:rsidR="00DC6700" w:rsidRPr="00AB615B" w:rsidRDefault="00DC670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қарым – қатынасын, тәрбиелеу әдістерін анықтау</w:t>
            </w:r>
          </w:p>
        </w:tc>
      </w:tr>
    </w:tbl>
    <w:p w:rsidR="00D35CEA" w:rsidRPr="00AB615B" w:rsidRDefault="00D35CEA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08B" w:rsidRPr="00AB615B" w:rsidRDefault="00FA408B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1AB" w:rsidRPr="00AB615B" w:rsidRDefault="008B41AB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1AB" w:rsidRPr="00AB615B" w:rsidRDefault="008B41AB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1AB" w:rsidRPr="00AB615B" w:rsidRDefault="008B41AB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1AB" w:rsidRPr="00AB615B" w:rsidRDefault="008B41AB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41AB" w:rsidRPr="00AB615B" w:rsidRDefault="008B41AB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2EC1" w:rsidRPr="00AB615B" w:rsidRDefault="00162EC1" w:rsidP="00FA408B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1255" w:rsidRPr="00AB615B" w:rsidRDefault="00081255" w:rsidP="00081255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081255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1255" w:rsidRPr="00AB615B" w:rsidRDefault="00D35CEA" w:rsidP="00081255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психологиялық ахуалын нығайту және суицидтің алдын алуға байланысты іс-шаралар жоспары</w:t>
      </w:r>
    </w:p>
    <w:p w:rsidR="009761CB" w:rsidRPr="00AB615B" w:rsidRDefault="009761CB" w:rsidP="00081255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081255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559"/>
        <w:gridCol w:w="1701"/>
        <w:gridCol w:w="1560"/>
        <w:gridCol w:w="3402"/>
        <w:gridCol w:w="3118"/>
      </w:tblGrid>
      <w:tr w:rsidR="00AD6487" w:rsidRPr="00AB615B" w:rsidTr="00AD6487">
        <w:tc>
          <w:tcPr>
            <w:tcW w:w="568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1559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701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Кіммен жүргізіледі</w:t>
            </w:r>
          </w:p>
        </w:tc>
        <w:tc>
          <w:tcPr>
            <w:tcW w:w="1560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3402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Алынатын нәтиже</w:t>
            </w:r>
          </w:p>
        </w:tc>
        <w:tc>
          <w:tcPr>
            <w:tcW w:w="3118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</w:tr>
      <w:tr w:rsidR="00CD0A7E" w:rsidRPr="00AB615B" w:rsidTr="00AD6487">
        <w:tc>
          <w:tcPr>
            <w:tcW w:w="568" w:type="dxa"/>
          </w:tcPr>
          <w:p w:rsidR="00CD0A7E" w:rsidRPr="00AB615B" w:rsidRDefault="00CD0A7E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742" w:type="dxa"/>
            <w:gridSpan w:val="6"/>
          </w:tcPr>
          <w:p w:rsidR="00CD0A7E" w:rsidRPr="00AB615B" w:rsidRDefault="00CD0A7E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Психодиагностика</w:t>
            </w:r>
          </w:p>
        </w:tc>
      </w:tr>
      <w:tr w:rsidR="00AD6487" w:rsidRPr="00AB615B" w:rsidTr="00AD6487">
        <w:tc>
          <w:tcPr>
            <w:tcW w:w="568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</w:p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оқушыларының психологиялық ахуалын нығайту және суицидтің алдын алуға байланысты</w:t>
            </w:r>
          </w:p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 жоспарын жасақтау</w:t>
            </w:r>
          </w:p>
        </w:tc>
        <w:tc>
          <w:tcPr>
            <w:tcW w:w="1559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жасақтау</w:t>
            </w:r>
          </w:p>
        </w:tc>
        <w:tc>
          <w:tcPr>
            <w:tcW w:w="1701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4-11 сыныптар</w:t>
            </w:r>
          </w:p>
        </w:tc>
        <w:tc>
          <w:tcPr>
            <w:tcW w:w="1560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402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психологиялық ахуалын нығайту және суицидтің алдын алуға, қиындықты жеңе білуге көмектесу</w:t>
            </w:r>
          </w:p>
        </w:tc>
        <w:tc>
          <w:tcPr>
            <w:tcW w:w="3118" w:type="dxa"/>
          </w:tcPr>
          <w:p w:rsidR="00AD6487" w:rsidRPr="00AB615B" w:rsidRDefault="00D91607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AD6487" w:rsidRPr="00AB615B" w:rsidTr="00AD6487">
        <w:tc>
          <w:tcPr>
            <w:tcW w:w="568" w:type="dxa"/>
          </w:tcPr>
          <w:p w:rsidR="00AD6487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AD6487" w:rsidRPr="00AB615B" w:rsidRDefault="00AD6487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қорқынышыңды жеңе аласың ба? </w:t>
            </w:r>
          </w:p>
        </w:tc>
        <w:tc>
          <w:tcPr>
            <w:tcW w:w="1559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701" w:type="dxa"/>
          </w:tcPr>
          <w:p w:rsidR="00AD6487" w:rsidRPr="00AB615B" w:rsidRDefault="004A7963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9 -</w:t>
            </w:r>
            <w:r w:rsidR="00AD6487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0" w:type="dxa"/>
          </w:tcPr>
          <w:p w:rsidR="00AD6487" w:rsidRPr="00AB615B" w:rsidRDefault="00AD6487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402" w:type="dxa"/>
          </w:tcPr>
          <w:p w:rsidR="00AD6487" w:rsidRPr="00AB615B" w:rsidRDefault="00AD6487" w:rsidP="00AD6487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Қорқыныш деңгейінің жеңе білуін анықтау</w:t>
            </w:r>
          </w:p>
        </w:tc>
        <w:tc>
          <w:tcPr>
            <w:tcW w:w="3118" w:type="dxa"/>
          </w:tcPr>
          <w:p w:rsidR="00AD6487" w:rsidRPr="00AB615B" w:rsidRDefault="00D91607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F420F0" w:rsidRPr="00AB615B" w:rsidRDefault="00F420F0" w:rsidP="00F420F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көңіл-күйім</w:t>
            </w:r>
          </w:p>
        </w:tc>
        <w:tc>
          <w:tcPr>
            <w:tcW w:w="1559" w:type="dxa"/>
          </w:tcPr>
          <w:p w:rsidR="00F420F0" w:rsidRPr="00AB615B" w:rsidRDefault="00F420F0" w:rsidP="00F420F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701" w:type="dxa"/>
          </w:tcPr>
          <w:p w:rsidR="00F420F0" w:rsidRPr="00AB615B" w:rsidRDefault="00F420F0" w:rsidP="00F420F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11 сыныптар</w:t>
            </w:r>
          </w:p>
        </w:tc>
        <w:tc>
          <w:tcPr>
            <w:tcW w:w="1560" w:type="dxa"/>
          </w:tcPr>
          <w:p w:rsidR="00F420F0" w:rsidRPr="00AB615B" w:rsidRDefault="00F420F0" w:rsidP="00F420F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3402" w:type="dxa"/>
          </w:tcPr>
          <w:p w:rsidR="00F420F0" w:rsidRPr="00AB615B" w:rsidRDefault="00F420F0" w:rsidP="00F420F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әдеттері мен жеке ерекшеліктеріне ой жүгіртулеріне мүмкіндік жасау</w:t>
            </w:r>
          </w:p>
        </w:tc>
        <w:tc>
          <w:tcPr>
            <w:tcW w:w="3118" w:type="dxa"/>
          </w:tcPr>
          <w:p w:rsidR="00F420F0" w:rsidRPr="00AB615B" w:rsidRDefault="00D91607" w:rsidP="00F420F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F420F0" w:rsidRPr="00AB615B" w:rsidRDefault="00F420F0" w:rsidP="00162EC1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С.Спилбергер бойынша өзін-өзі бағалаудың тұлғалық шкаласы</w:t>
            </w:r>
          </w:p>
          <w:p w:rsidR="00F420F0" w:rsidRPr="00AB615B" w:rsidRDefault="00F420F0" w:rsidP="00162EC1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420F0" w:rsidRPr="00AB615B" w:rsidRDefault="00F420F0" w:rsidP="00F420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701" w:type="dxa"/>
          </w:tcPr>
          <w:p w:rsidR="00F420F0" w:rsidRPr="00AB615B" w:rsidRDefault="00F420F0" w:rsidP="00F420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11 сыныптар</w:t>
            </w:r>
          </w:p>
        </w:tc>
        <w:tc>
          <w:tcPr>
            <w:tcW w:w="1560" w:type="dxa"/>
          </w:tcPr>
          <w:p w:rsidR="00F420F0" w:rsidRPr="00AB615B" w:rsidRDefault="00F420F0" w:rsidP="00F420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3402" w:type="dxa"/>
          </w:tcPr>
          <w:p w:rsidR="00F420F0" w:rsidRPr="00AB615B" w:rsidRDefault="00F420F0" w:rsidP="00F420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Тұлғаның стреске жеке сезгіштігі ретінде алаңдау деңгейін анықтау</w:t>
            </w:r>
          </w:p>
        </w:tc>
        <w:tc>
          <w:tcPr>
            <w:tcW w:w="3118" w:type="dxa"/>
          </w:tcPr>
          <w:p w:rsidR="00F420F0" w:rsidRPr="00AB615B" w:rsidRDefault="00D91607" w:rsidP="00F420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402" w:type="dxa"/>
          </w:tcPr>
          <w:p w:rsidR="00F420F0" w:rsidRPr="00AB615B" w:rsidRDefault="00F420F0" w:rsidP="00CA4E9A">
            <w:pPr>
              <w:tabs>
                <w:tab w:val="left" w:pos="25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Э.Ховард бойынша стреске төзімділік деңгейін анықтау </w:t>
            </w:r>
          </w:p>
        </w:tc>
        <w:tc>
          <w:tcPr>
            <w:tcW w:w="1559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701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10 сыныптар</w:t>
            </w:r>
          </w:p>
        </w:tc>
        <w:tc>
          <w:tcPr>
            <w:tcW w:w="1560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402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стресттік деңгейін анықтау.</w:t>
            </w:r>
          </w:p>
        </w:tc>
        <w:tc>
          <w:tcPr>
            <w:tcW w:w="3118" w:type="dxa"/>
          </w:tcPr>
          <w:p w:rsidR="00081255" w:rsidRPr="00AB615B" w:rsidRDefault="00D91607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  <w:p w:rsidR="00081255" w:rsidRPr="00AB615B" w:rsidRDefault="00081255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1255" w:rsidRPr="00AB615B" w:rsidRDefault="00081255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1255" w:rsidRPr="00AB615B" w:rsidRDefault="00081255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1255" w:rsidRPr="00AB615B" w:rsidRDefault="00081255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1255" w:rsidRPr="00AB615B" w:rsidRDefault="00081255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02" w:type="dxa"/>
          </w:tcPr>
          <w:p w:rsidR="00F420F0" w:rsidRPr="00AB615B" w:rsidRDefault="00F420F0" w:rsidP="00CA4E9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Депрессиялық деңгейді анықтауға арналған тест </w:t>
            </w:r>
          </w:p>
        </w:tc>
        <w:tc>
          <w:tcPr>
            <w:tcW w:w="1559" w:type="dxa"/>
          </w:tcPr>
          <w:p w:rsidR="00F420F0" w:rsidRPr="00AB615B" w:rsidRDefault="00162EC1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701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– 8 сыныптар</w:t>
            </w:r>
          </w:p>
        </w:tc>
        <w:tc>
          <w:tcPr>
            <w:tcW w:w="1560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402" w:type="dxa"/>
          </w:tcPr>
          <w:p w:rsidR="00F420F0" w:rsidRPr="00AB615B" w:rsidRDefault="00F420F0" w:rsidP="00116A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депрессиялық деңгейін анықтау</w:t>
            </w:r>
          </w:p>
        </w:tc>
        <w:tc>
          <w:tcPr>
            <w:tcW w:w="3118" w:type="dxa"/>
          </w:tcPr>
          <w:p w:rsidR="00F420F0" w:rsidRPr="00AB615B" w:rsidRDefault="00D91607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420F0" w:rsidRPr="00AB615B" w:rsidTr="00F420F0">
        <w:tc>
          <w:tcPr>
            <w:tcW w:w="15310" w:type="dxa"/>
            <w:gridSpan w:val="7"/>
          </w:tcPr>
          <w:p w:rsidR="00F420F0" w:rsidRPr="00AB615B" w:rsidRDefault="00F420F0" w:rsidP="00D91607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F420F0" w:rsidRPr="00AB615B" w:rsidRDefault="00F420F0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өмірдегі орным </w:t>
            </w:r>
          </w:p>
        </w:tc>
        <w:tc>
          <w:tcPr>
            <w:tcW w:w="1559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1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10 сыныптар</w:t>
            </w:r>
          </w:p>
        </w:tc>
        <w:tc>
          <w:tcPr>
            <w:tcW w:w="1560" w:type="dxa"/>
          </w:tcPr>
          <w:p w:rsidR="00F420F0" w:rsidRPr="00AB615B" w:rsidRDefault="004D4BAC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402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өмір туралы көзқарастарын анықтау және өмірді қалай сүйетіндерін байқау</w:t>
            </w:r>
          </w:p>
        </w:tc>
        <w:tc>
          <w:tcPr>
            <w:tcW w:w="3118" w:type="dxa"/>
          </w:tcPr>
          <w:p w:rsidR="00F420F0" w:rsidRPr="00AB615B" w:rsidRDefault="00D91607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F420F0" w:rsidRPr="00AB615B" w:rsidRDefault="00F420F0" w:rsidP="00CA4E9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«Бақыт сыры» </w:t>
            </w:r>
          </w:p>
        </w:tc>
        <w:tc>
          <w:tcPr>
            <w:tcW w:w="1559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1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10  сыныптар</w:t>
            </w:r>
          </w:p>
        </w:tc>
        <w:tc>
          <w:tcPr>
            <w:tcW w:w="1560" w:type="dxa"/>
          </w:tcPr>
          <w:p w:rsidR="00F420F0" w:rsidRPr="00AB615B" w:rsidRDefault="004D4BAC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402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«бақыт» құндыл</w:t>
            </w:r>
            <w:r w:rsidR="00081255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ығы туралы түсініктерін кеңейту</w:t>
            </w:r>
          </w:p>
        </w:tc>
        <w:tc>
          <w:tcPr>
            <w:tcW w:w="3118" w:type="dxa"/>
          </w:tcPr>
          <w:p w:rsidR="00F420F0" w:rsidRPr="00AB615B" w:rsidRDefault="00D91607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35955" w:rsidRPr="00AB615B" w:rsidTr="00264AC7">
        <w:tc>
          <w:tcPr>
            <w:tcW w:w="15310" w:type="dxa"/>
            <w:gridSpan w:val="7"/>
          </w:tcPr>
          <w:p w:rsidR="00F35955" w:rsidRPr="00AB615B" w:rsidRDefault="00F35955" w:rsidP="002D434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982BA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081255" w:rsidRPr="00AB615B" w:rsidRDefault="00F420F0" w:rsidP="00F3595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Оқушыларда жағымды мінез-құлық қалыптастыруға арналған тренинг</w:t>
            </w:r>
          </w:p>
          <w:p w:rsidR="00F420F0" w:rsidRPr="00AB615B" w:rsidRDefault="00F420F0" w:rsidP="009761C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1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сыныптар</w:t>
            </w:r>
          </w:p>
        </w:tc>
        <w:tc>
          <w:tcPr>
            <w:tcW w:w="1560" w:type="dxa"/>
          </w:tcPr>
          <w:p w:rsidR="00F420F0" w:rsidRPr="00AB615B" w:rsidRDefault="00982BA2" w:rsidP="00982BA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402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адамды жақсылыққа жетелейтін жақсы қасиеттермен, әрбір жақсы істердің шапағаты туралы түсінік </w:t>
            </w:r>
          </w:p>
          <w:p w:rsidR="00F420F0" w:rsidRPr="00AB615B" w:rsidRDefault="00081255" w:rsidP="0008125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F420F0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</w:t>
            </w:r>
          </w:p>
        </w:tc>
        <w:tc>
          <w:tcPr>
            <w:tcW w:w="3118" w:type="dxa"/>
          </w:tcPr>
          <w:p w:rsidR="00F420F0" w:rsidRPr="00AB615B" w:rsidRDefault="00D91607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F420F0" w:rsidRPr="00AB615B" w:rsidTr="00AD6487">
        <w:tc>
          <w:tcPr>
            <w:tcW w:w="568" w:type="dxa"/>
          </w:tcPr>
          <w:p w:rsidR="00F420F0" w:rsidRPr="00AB615B" w:rsidRDefault="00982BA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Өмірге жағымды көзқарасты қалыптастыру тренингі</w:t>
            </w:r>
          </w:p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1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– 11 сыныптар</w:t>
            </w:r>
          </w:p>
        </w:tc>
        <w:tc>
          <w:tcPr>
            <w:tcW w:w="1560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402" w:type="dxa"/>
          </w:tcPr>
          <w:p w:rsidR="00F420F0" w:rsidRPr="00AB615B" w:rsidRDefault="00F420F0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Өмірдегі стрестік ситуацияларды жеңуге байланысты жағымды реакцияларды әрекетке келтіруге үйрету</w:t>
            </w:r>
          </w:p>
        </w:tc>
        <w:tc>
          <w:tcPr>
            <w:tcW w:w="3118" w:type="dxa"/>
          </w:tcPr>
          <w:p w:rsidR="00F420F0" w:rsidRPr="00AB615B" w:rsidRDefault="00D91607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D4BAC" w:rsidRPr="00AB615B" w:rsidTr="00AD6487">
        <w:tc>
          <w:tcPr>
            <w:tcW w:w="568" w:type="dxa"/>
          </w:tcPr>
          <w:p w:rsidR="004D4BAC" w:rsidRPr="00AB615B" w:rsidRDefault="00982BA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4D4BAC" w:rsidRPr="00AB615B" w:rsidRDefault="004D4BAC" w:rsidP="009761C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өмірге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құштарлығын арттыру </w:t>
            </w:r>
          </w:p>
        </w:tc>
        <w:tc>
          <w:tcPr>
            <w:tcW w:w="1559" w:type="dxa"/>
          </w:tcPr>
          <w:p w:rsidR="004D4BAC" w:rsidRPr="00AB615B" w:rsidRDefault="004D4BAC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Тренинг </w:t>
            </w:r>
          </w:p>
        </w:tc>
        <w:tc>
          <w:tcPr>
            <w:tcW w:w="1701" w:type="dxa"/>
          </w:tcPr>
          <w:p w:rsidR="004D4BAC" w:rsidRPr="00AB615B" w:rsidRDefault="004D4BAC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– 7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сыныптар</w:t>
            </w:r>
          </w:p>
        </w:tc>
        <w:tc>
          <w:tcPr>
            <w:tcW w:w="1560" w:type="dxa"/>
          </w:tcPr>
          <w:p w:rsidR="004D4BAC" w:rsidRPr="00AB615B" w:rsidRDefault="00982BA2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Сәуір </w:t>
            </w:r>
          </w:p>
        </w:tc>
        <w:tc>
          <w:tcPr>
            <w:tcW w:w="3402" w:type="dxa"/>
          </w:tcPr>
          <w:p w:rsidR="004D4BAC" w:rsidRPr="00AB615B" w:rsidRDefault="004D4BAC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Өмір сүру жолдары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туралы өзіндік орнын, өмірлік </w:t>
            </w:r>
            <w:r w:rsidR="00081255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бағдарын дамыту. Ойлау,пайымдау,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шешім </w:t>
            </w:r>
            <w:r w:rsidR="00081255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8" w:type="dxa"/>
          </w:tcPr>
          <w:p w:rsidR="004D4BAC" w:rsidRPr="00AB615B" w:rsidRDefault="00D91607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Мүтән Б</w:t>
            </w:r>
          </w:p>
        </w:tc>
      </w:tr>
      <w:tr w:rsidR="004D4BAC" w:rsidRPr="00AB615B" w:rsidTr="00D91607">
        <w:trPr>
          <w:trHeight w:val="212"/>
        </w:trPr>
        <w:tc>
          <w:tcPr>
            <w:tcW w:w="15310" w:type="dxa"/>
            <w:gridSpan w:val="7"/>
          </w:tcPr>
          <w:p w:rsidR="004D4BAC" w:rsidRPr="00AB615B" w:rsidRDefault="004D4BAC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4BAC" w:rsidRPr="00AB615B" w:rsidTr="00AD6487">
        <w:tc>
          <w:tcPr>
            <w:tcW w:w="568" w:type="dxa"/>
          </w:tcPr>
          <w:p w:rsidR="004D4BAC" w:rsidRPr="00AB615B" w:rsidRDefault="00982BA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4D4BAC" w:rsidRPr="00AB615B" w:rsidRDefault="004D4BAC" w:rsidP="009761C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Жасөспірімдер суициді және оның психологиялық ерекшеліктері </w:t>
            </w:r>
          </w:p>
        </w:tc>
        <w:tc>
          <w:tcPr>
            <w:tcW w:w="1559" w:type="dxa"/>
          </w:tcPr>
          <w:p w:rsidR="004D4BAC" w:rsidRPr="00AB615B" w:rsidRDefault="004D4BAC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Баяндама, кеңес беру</w:t>
            </w:r>
          </w:p>
        </w:tc>
        <w:tc>
          <w:tcPr>
            <w:tcW w:w="1701" w:type="dxa"/>
          </w:tcPr>
          <w:p w:rsidR="004D4BAC" w:rsidRPr="00AB615B" w:rsidRDefault="004D4BAC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Ұстаздар мен ата-аналарға</w:t>
            </w:r>
          </w:p>
        </w:tc>
        <w:tc>
          <w:tcPr>
            <w:tcW w:w="1560" w:type="dxa"/>
          </w:tcPr>
          <w:p w:rsidR="004D4BAC" w:rsidRPr="00AB615B" w:rsidRDefault="004D4BAC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402" w:type="dxa"/>
          </w:tcPr>
          <w:p w:rsidR="004D4BAC" w:rsidRPr="00AB615B" w:rsidRDefault="004D4BAC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 тәрбиесінің дұрыс жолға түсуіне ықпал ету.</w:t>
            </w:r>
          </w:p>
        </w:tc>
        <w:tc>
          <w:tcPr>
            <w:tcW w:w="3118" w:type="dxa"/>
          </w:tcPr>
          <w:p w:rsidR="003512FF" w:rsidRPr="00AB615B" w:rsidRDefault="00D91607" w:rsidP="00C67A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982BA2" w:rsidRPr="00AB615B" w:rsidTr="00AD6487">
        <w:tc>
          <w:tcPr>
            <w:tcW w:w="568" w:type="dxa"/>
          </w:tcPr>
          <w:p w:rsidR="00982BA2" w:rsidRPr="00AB615B" w:rsidRDefault="00982BA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982BA2" w:rsidRPr="00AB615B" w:rsidRDefault="00982BA2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арасында суицидтің алдын-алу жолдары</w:t>
            </w:r>
          </w:p>
          <w:p w:rsidR="00982BA2" w:rsidRPr="00AB615B" w:rsidRDefault="00982BA2" w:rsidP="009761C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82BA2" w:rsidRPr="00AB615B" w:rsidRDefault="00982BA2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Түсінік беру,</w:t>
            </w:r>
          </w:p>
          <w:p w:rsidR="00982BA2" w:rsidRPr="00AB615B" w:rsidRDefault="00982BA2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701" w:type="dxa"/>
          </w:tcPr>
          <w:p w:rsidR="00982BA2" w:rsidRPr="00AB615B" w:rsidRDefault="00982BA2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Ұстаздар мен ата - аналарға</w:t>
            </w:r>
          </w:p>
        </w:tc>
        <w:tc>
          <w:tcPr>
            <w:tcW w:w="1560" w:type="dxa"/>
          </w:tcPr>
          <w:p w:rsidR="00982BA2" w:rsidRPr="00AB615B" w:rsidRDefault="00982BA2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402" w:type="dxa"/>
          </w:tcPr>
          <w:p w:rsidR="00982BA2" w:rsidRPr="00AB615B" w:rsidRDefault="00982BA2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– аналар мен мұғалімдерге суициалды мінез – құлықтың психологиялық ерекшеліктері туралы түсінік беру</w:t>
            </w:r>
          </w:p>
        </w:tc>
        <w:tc>
          <w:tcPr>
            <w:tcW w:w="3118" w:type="dxa"/>
          </w:tcPr>
          <w:p w:rsidR="00982BA2" w:rsidRPr="00AB615B" w:rsidRDefault="00D91607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</w:tbl>
    <w:p w:rsidR="00D35CEA" w:rsidRPr="00AB615B" w:rsidRDefault="00D35CEA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D35CEA" w:rsidRPr="00AB615B" w:rsidRDefault="00D35CEA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4E5" w:rsidRPr="00AB615B" w:rsidRDefault="00D35CEA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B24E5" w:rsidRPr="00AB615B" w:rsidRDefault="000B24E5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4E5" w:rsidRPr="00AB615B" w:rsidRDefault="000B24E5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4E5" w:rsidRPr="00AB615B" w:rsidRDefault="000B24E5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4E5" w:rsidRPr="00AB615B" w:rsidRDefault="000B24E5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4E5" w:rsidRPr="00AB615B" w:rsidRDefault="000B24E5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4001" w:rsidRPr="00AB615B" w:rsidRDefault="00DA4001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4001" w:rsidRPr="00AB615B" w:rsidRDefault="00DA4001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4E5" w:rsidRPr="00AB615B" w:rsidRDefault="000B24E5" w:rsidP="00D35CEA">
      <w:pPr>
        <w:tabs>
          <w:tab w:val="left" w:pos="3795"/>
          <w:tab w:val="left" w:pos="3930"/>
          <w:tab w:val="center" w:pos="728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5230DA">
      <w:pPr>
        <w:tabs>
          <w:tab w:val="left" w:pos="3795"/>
          <w:tab w:val="left" w:pos="393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2FF" w:rsidRPr="00AB615B" w:rsidRDefault="00D35CEA" w:rsidP="005230DA">
      <w:pPr>
        <w:tabs>
          <w:tab w:val="left" w:pos="3795"/>
          <w:tab w:val="left" w:pos="393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Дарынды оқушылармен жүргізілетін жұмыстар</w:t>
      </w:r>
    </w:p>
    <w:p w:rsidR="009761CB" w:rsidRPr="00AB615B" w:rsidRDefault="009761CB" w:rsidP="005230DA">
      <w:pPr>
        <w:tabs>
          <w:tab w:val="left" w:pos="3795"/>
          <w:tab w:val="left" w:pos="393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65"/>
        <w:gridCol w:w="4220"/>
        <w:gridCol w:w="1705"/>
        <w:gridCol w:w="1700"/>
        <w:gridCol w:w="1557"/>
        <w:gridCol w:w="66"/>
        <w:gridCol w:w="3196"/>
        <w:gridCol w:w="2125"/>
      </w:tblGrid>
      <w:tr w:rsidR="00D35CEA" w:rsidRPr="00AB615B" w:rsidTr="000B24E5">
        <w:tc>
          <w:tcPr>
            <w:tcW w:w="56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20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170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700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Кіммен жүргізіледі</w:t>
            </w:r>
          </w:p>
        </w:tc>
        <w:tc>
          <w:tcPr>
            <w:tcW w:w="1623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319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Алынатын нәтиже</w:t>
            </w:r>
          </w:p>
        </w:tc>
        <w:tc>
          <w:tcPr>
            <w:tcW w:w="212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</w:tr>
      <w:tr w:rsidR="00CD0A7E" w:rsidRPr="00AB615B" w:rsidTr="000B24E5">
        <w:tc>
          <w:tcPr>
            <w:tcW w:w="565" w:type="dxa"/>
          </w:tcPr>
          <w:p w:rsidR="00CD0A7E" w:rsidRPr="00AB615B" w:rsidRDefault="00CD0A7E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569" w:type="dxa"/>
            <w:gridSpan w:val="7"/>
          </w:tcPr>
          <w:p w:rsidR="00CD0A7E" w:rsidRPr="00AB615B" w:rsidRDefault="00CD0A7E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Психодиагностика</w:t>
            </w:r>
          </w:p>
        </w:tc>
      </w:tr>
      <w:tr w:rsidR="00D35CEA" w:rsidRPr="00AB615B" w:rsidTr="000B24E5">
        <w:tc>
          <w:tcPr>
            <w:tcW w:w="56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20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Торренс әдістемесіндегі тапсырмаларды қолдану арқылы балаларда шығармашылық қабілетті анықтау және дамыту жолдары</w:t>
            </w:r>
          </w:p>
        </w:tc>
        <w:tc>
          <w:tcPr>
            <w:tcW w:w="170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Проективті суретті тест</w:t>
            </w:r>
          </w:p>
        </w:tc>
        <w:tc>
          <w:tcPr>
            <w:tcW w:w="1700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11 сыныптар</w:t>
            </w:r>
          </w:p>
        </w:tc>
        <w:tc>
          <w:tcPr>
            <w:tcW w:w="1623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19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дарындылық қабілеті мен шығармашылық ойлауын анықтау</w:t>
            </w:r>
          </w:p>
        </w:tc>
        <w:tc>
          <w:tcPr>
            <w:tcW w:w="2125" w:type="dxa"/>
          </w:tcPr>
          <w:p w:rsidR="00D35CEA" w:rsidRPr="00AB615B" w:rsidRDefault="00D91607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CD0A7E" w:rsidRPr="00AB615B" w:rsidTr="000B24E5">
        <w:tc>
          <w:tcPr>
            <w:tcW w:w="565" w:type="dxa"/>
          </w:tcPr>
          <w:p w:rsidR="00CD0A7E" w:rsidRPr="00AB615B" w:rsidRDefault="00CD0A7E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20" w:type="dxa"/>
          </w:tcPr>
          <w:p w:rsidR="00CD0A7E" w:rsidRPr="00AB615B" w:rsidRDefault="00CD0A7E" w:rsidP="005230D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 қабілетіндегі белсенділікті дамыту әдістемелері</w:t>
            </w:r>
          </w:p>
        </w:tc>
        <w:tc>
          <w:tcPr>
            <w:tcW w:w="1705" w:type="dxa"/>
          </w:tcPr>
          <w:p w:rsidR="00CD0A7E" w:rsidRPr="00AB615B" w:rsidRDefault="00CD0A7E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</w:t>
            </w:r>
          </w:p>
        </w:tc>
        <w:tc>
          <w:tcPr>
            <w:tcW w:w="1700" w:type="dxa"/>
          </w:tcPr>
          <w:p w:rsidR="00CD0A7E" w:rsidRPr="00AB615B" w:rsidRDefault="00CD0A7E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4 сыныптар</w:t>
            </w:r>
          </w:p>
        </w:tc>
        <w:tc>
          <w:tcPr>
            <w:tcW w:w="1623" w:type="dxa"/>
            <w:gridSpan w:val="2"/>
          </w:tcPr>
          <w:p w:rsidR="00CD0A7E" w:rsidRPr="00AB615B" w:rsidRDefault="000B24E5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3196" w:type="dxa"/>
          </w:tcPr>
          <w:p w:rsidR="00CD0A7E" w:rsidRPr="00AB615B" w:rsidRDefault="00CD0A7E" w:rsidP="000B24E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қабілетін  анықтау</w:t>
            </w:r>
          </w:p>
        </w:tc>
        <w:tc>
          <w:tcPr>
            <w:tcW w:w="2125" w:type="dxa"/>
          </w:tcPr>
          <w:p w:rsidR="00CD0A7E" w:rsidRPr="00AB615B" w:rsidRDefault="00D91607" w:rsidP="00806F7F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0B24E5" w:rsidRPr="00AB615B" w:rsidTr="000B24E5">
        <w:tc>
          <w:tcPr>
            <w:tcW w:w="565" w:type="dxa"/>
          </w:tcPr>
          <w:p w:rsidR="000B24E5" w:rsidRPr="00AB615B" w:rsidRDefault="000B24E5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2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оқушыларының интеллект деңгейін зерттеуге арналған тест тапсырмалары</w:t>
            </w:r>
          </w:p>
        </w:tc>
        <w:tc>
          <w:tcPr>
            <w:tcW w:w="1705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70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11 сыныптар</w:t>
            </w:r>
          </w:p>
        </w:tc>
        <w:tc>
          <w:tcPr>
            <w:tcW w:w="1623" w:type="dxa"/>
            <w:gridSpan w:val="2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3196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интеллект деңгейін анықтау</w:t>
            </w:r>
          </w:p>
        </w:tc>
        <w:tc>
          <w:tcPr>
            <w:tcW w:w="2125" w:type="dxa"/>
          </w:tcPr>
          <w:p w:rsidR="000B24E5" w:rsidRPr="00AB615B" w:rsidRDefault="00D91607" w:rsidP="00D91607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0B24E5" w:rsidRPr="00AB615B" w:rsidTr="000B24E5">
        <w:tc>
          <w:tcPr>
            <w:tcW w:w="565" w:type="dxa"/>
          </w:tcPr>
          <w:p w:rsidR="000B24E5" w:rsidRPr="00AB615B" w:rsidRDefault="000B24E5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20" w:type="dxa"/>
          </w:tcPr>
          <w:p w:rsidR="005230DA" w:rsidRPr="00AB615B" w:rsidRDefault="000B24E5" w:rsidP="000B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Дарындылық картасы </w:t>
            </w:r>
          </w:p>
          <w:p w:rsidR="000B24E5" w:rsidRPr="00AB615B" w:rsidRDefault="000B24E5" w:rsidP="000B24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(Авторы: Савенков А.И., Мектептегі психология</w:t>
            </w:r>
          </w:p>
          <w:p w:rsidR="000B24E5" w:rsidRPr="00AB615B" w:rsidRDefault="000B24E5" w:rsidP="000B24E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7. 2013 ж., 44 бет).</w:t>
            </w:r>
          </w:p>
        </w:tc>
        <w:tc>
          <w:tcPr>
            <w:tcW w:w="1705" w:type="dxa"/>
          </w:tcPr>
          <w:p w:rsidR="000B24E5" w:rsidRPr="00AB615B" w:rsidRDefault="000B24E5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Сауалнама </w:t>
            </w:r>
          </w:p>
        </w:tc>
        <w:tc>
          <w:tcPr>
            <w:tcW w:w="1700" w:type="dxa"/>
          </w:tcPr>
          <w:p w:rsidR="000B24E5" w:rsidRPr="00AB615B" w:rsidRDefault="000B24E5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1623" w:type="dxa"/>
            <w:gridSpan w:val="2"/>
          </w:tcPr>
          <w:p w:rsidR="000B24E5" w:rsidRPr="00AB615B" w:rsidRDefault="000B24E5" w:rsidP="00806F7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3196" w:type="dxa"/>
          </w:tcPr>
          <w:p w:rsidR="000B24E5" w:rsidRPr="00AB615B" w:rsidRDefault="000B24E5" w:rsidP="000B24E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дарындылықтарын анықтау</w:t>
            </w:r>
          </w:p>
        </w:tc>
        <w:tc>
          <w:tcPr>
            <w:tcW w:w="2125" w:type="dxa"/>
          </w:tcPr>
          <w:p w:rsidR="000B24E5" w:rsidRPr="00AB615B" w:rsidRDefault="000B24E5" w:rsidP="00806F7F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91607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0B24E5" w:rsidRPr="00AB615B" w:rsidTr="000B24E5">
        <w:tc>
          <w:tcPr>
            <w:tcW w:w="565" w:type="dxa"/>
          </w:tcPr>
          <w:p w:rsidR="000B24E5" w:rsidRPr="00AB615B" w:rsidRDefault="000B24E5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569" w:type="dxa"/>
            <w:gridSpan w:val="7"/>
          </w:tcPr>
          <w:p w:rsidR="000B24E5" w:rsidRPr="00AB615B" w:rsidRDefault="000B24E5" w:rsidP="00C67AE1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ІІ. Психопрофилактика </w:t>
            </w:r>
          </w:p>
        </w:tc>
      </w:tr>
      <w:tr w:rsidR="000B24E5" w:rsidRPr="00AB615B" w:rsidTr="000B24E5">
        <w:tc>
          <w:tcPr>
            <w:tcW w:w="565" w:type="dxa"/>
          </w:tcPr>
          <w:p w:rsidR="000B24E5" w:rsidRPr="00AB615B" w:rsidRDefault="00CE1674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20" w:type="dxa"/>
          </w:tcPr>
          <w:p w:rsidR="000B24E5" w:rsidRPr="00AB615B" w:rsidRDefault="000B24E5" w:rsidP="00791C95">
            <w:pPr>
              <w:tabs>
                <w:tab w:val="left" w:pos="630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және коммуникативті ойын элементтерін қолдану</w:t>
            </w:r>
          </w:p>
        </w:tc>
        <w:tc>
          <w:tcPr>
            <w:tcW w:w="1705" w:type="dxa"/>
          </w:tcPr>
          <w:p w:rsidR="000B24E5" w:rsidRPr="00AB615B" w:rsidRDefault="000B24E5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0" w:type="dxa"/>
          </w:tcPr>
          <w:p w:rsidR="000B24E5" w:rsidRPr="00AB615B" w:rsidRDefault="000B24E5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– 11 сыныптар</w:t>
            </w:r>
          </w:p>
        </w:tc>
        <w:tc>
          <w:tcPr>
            <w:tcW w:w="1623" w:type="dxa"/>
            <w:gridSpan w:val="2"/>
          </w:tcPr>
          <w:p w:rsidR="000B24E5" w:rsidRPr="00AB615B" w:rsidRDefault="000B24E5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196" w:type="dxa"/>
          </w:tcPr>
          <w:p w:rsidR="000B24E5" w:rsidRPr="00AB615B" w:rsidRDefault="000B24E5" w:rsidP="00791C95">
            <w:pPr>
              <w:tabs>
                <w:tab w:val="left" w:pos="540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шығармашылық қабілеттерін, танымдық </w:t>
            </w:r>
          </w:p>
          <w:p w:rsidR="000B24E5" w:rsidRPr="00AB615B" w:rsidRDefault="000B24E5" w:rsidP="00791C95">
            <w:pPr>
              <w:tabs>
                <w:tab w:val="left" w:pos="540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қасиеттері мен қызығушылықтарын жетілдіру</w:t>
            </w:r>
          </w:p>
        </w:tc>
        <w:tc>
          <w:tcPr>
            <w:tcW w:w="2125" w:type="dxa"/>
          </w:tcPr>
          <w:p w:rsidR="000B24E5" w:rsidRPr="00AB615B" w:rsidRDefault="00D91607" w:rsidP="00D91607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Мүтән Б</w:t>
            </w:r>
          </w:p>
        </w:tc>
      </w:tr>
      <w:tr w:rsidR="000B24E5" w:rsidRPr="00AB615B" w:rsidTr="000B24E5">
        <w:tc>
          <w:tcPr>
            <w:tcW w:w="565" w:type="dxa"/>
          </w:tcPr>
          <w:p w:rsidR="000B24E5" w:rsidRPr="00AB615B" w:rsidRDefault="00CE1674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2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елімнің ертеңімін</w:t>
            </w:r>
          </w:p>
        </w:tc>
        <w:tc>
          <w:tcPr>
            <w:tcW w:w="1705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0" w:type="dxa"/>
          </w:tcPr>
          <w:p w:rsidR="000B24E5" w:rsidRPr="00AB615B" w:rsidRDefault="00750BAA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– 7</w:t>
            </w:r>
            <w:r w:rsidR="000B24E5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1623" w:type="dxa"/>
            <w:gridSpan w:val="2"/>
          </w:tcPr>
          <w:p w:rsidR="000B24E5" w:rsidRPr="00AB615B" w:rsidRDefault="00750BAA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3196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Логикалық тапсырмалар арқылы оқушылардың шығармашылық қабілетін дамыту</w:t>
            </w:r>
          </w:p>
        </w:tc>
        <w:tc>
          <w:tcPr>
            <w:tcW w:w="2125" w:type="dxa"/>
          </w:tcPr>
          <w:p w:rsidR="000B24E5" w:rsidRPr="00AB615B" w:rsidRDefault="000B24E5" w:rsidP="00225F52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А.Сатқанғұлова</w:t>
            </w:r>
          </w:p>
        </w:tc>
      </w:tr>
      <w:tr w:rsidR="000B24E5" w:rsidRPr="00AB615B" w:rsidTr="000B24E5">
        <w:tc>
          <w:tcPr>
            <w:tcW w:w="565" w:type="dxa"/>
          </w:tcPr>
          <w:p w:rsidR="000B24E5" w:rsidRPr="00AB615B" w:rsidRDefault="00CE1674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2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ұйымдастырушылық қабілеттерін анықтау</w:t>
            </w:r>
          </w:p>
        </w:tc>
        <w:tc>
          <w:tcPr>
            <w:tcW w:w="1705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70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7 -  11</w:t>
            </w:r>
          </w:p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623" w:type="dxa"/>
            <w:gridSpan w:val="2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196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ұйымдастырушылыққа, ойларымен бөлісіп, ашық айтуға дағдыландыру, ойлау қабілетін дамыту</w:t>
            </w:r>
          </w:p>
        </w:tc>
        <w:tc>
          <w:tcPr>
            <w:tcW w:w="2125" w:type="dxa"/>
          </w:tcPr>
          <w:p w:rsidR="00750BAA" w:rsidRPr="00AB615B" w:rsidRDefault="00D91607" w:rsidP="00225F52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0B24E5" w:rsidRPr="00AB615B" w:rsidTr="00CE1674">
        <w:tc>
          <w:tcPr>
            <w:tcW w:w="565" w:type="dxa"/>
          </w:tcPr>
          <w:p w:rsidR="000B24E5" w:rsidRPr="00AB615B" w:rsidRDefault="00CE1674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2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Сиқыршыға саяхат</w:t>
            </w:r>
          </w:p>
        </w:tc>
        <w:tc>
          <w:tcPr>
            <w:tcW w:w="1705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</w:t>
            </w:r>
          </w:p>
        </w:tc>
        <w:tc>
          <w:tcPr>
            <w:tcW w:w="1700" w:type="dxa"/>
          </w:tcPr>
          <w:p w:rsidR="000B24E5" w:rsidRPr="00AB615B" w:rsidRDefault="000B24E5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11 сыныптар</w:t>
            </w:r>
          </w:p>
        </w:tc>
        <w:tc>
          <w:tcPr>
            <w:tcW w:w="1557" w:type="dxa"/>
          </w:tcPr>
          <w:p w:rsidR="000B24E5" w:rsidRPr="00AB615B" w:rsidRDefault="00CE1674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3262" w:type="dxa"/>
            <w:gridSpan w:val="2"/>
          </w:tcPr>
          <w:p w:rsidR="000B24E5" w:rsidRPr="00AB615B" w:rsidRDefault="000B24E5" w:rsidP="00225F52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коммуникативті қабілеттерін дамыту</w:t>
            </w:r>
          </w:p>
        </w:tc>
        <w:tc>
          <w:tcPr>
            <w:tcW w:w="2125" w:type="dxa"/>
          </w:tcPr>
          <w:p w:rsidR="000B24E5" w:rsidRPr="00AB615B" w:rsidRDefault="00D91607" w:rsidP="00225F52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</w:tbl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</w:rPr>
      </w:pPr>
    </w:p>
    <w:p w:rsidR="00D35CEA" w:rsidRPr="00AB615B" w:rsidRDefault="00D35CEA" w:rsidP="00D35C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67AE1" w:rsidRPr="00AB615B" w:rsidRDefault="00C67AE1" w:rsidP="00D35C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67AE1" w:rsidRPr="00AB615B" w:rsidRDefault="00C67AE1" w:rsidP="00D35C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67AE1" w:rsidRPr="00AB615B" w:rsidRDefault="00C67AE1" w:rsidP="00D35C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30DA" w:rsidRPr="00AB615B" w:rsidRDefault="005230DA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CEA" w:rsidRPr="00AB615B" w:rsidRDefault="009761CB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Мамандыққа арналған </w:t>
      </w:r>
      <w:r w:rsidR="00D35CEA" w:rsidRPr="00AB615B">
        <w:rPr>
          <w:rFonts w:ascii="Times New Roman" w:hAnsi="Times New Roman" w:cs="Times New Roman"/>
          <w:b/>
          <w:sz w:val="28"/>
          <w:szCs w:val="28"/>
          <w:lang w:val="kk-KZ"/>
        </w:rPr>
        <w:t>жұмыстардың жоспары</w:t>
      </w: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1541"/>
        <w:gridCol w:w="1809"/>
        <w:gridCol w:w="1611"/>
        <w:gridCol w:w="1985"/>
        <w:gridCol w:w="2835"/>
        <w:gridCol w:w="2126"/>
      </w:tblGrid>
      <w:tr w:rsidR="00D35CEA" w:rsidRPr="00AB615B" w:rsidTr="005230DA">
        <w:tc>
          <w:tcPr>
            <w:tcW w:w="4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154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80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Кіммен жүргізіледі</w:t>
            </w:r>
          </w:p>
        </w:tc>
        <w:tc>
          <w:tcPr>
            <w:tcW w:w="161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198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бағыты</w:t>
            </w:r>
          </w:p>
        </w:tc>
        <w:tc>
          <w:tcPr>
            <w:tcW w:w="283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Алынатын нәтиже</w:t>
            </w:r>
          </w:p>
        </w:tc>
        <w:tc>
          <w:tcPr>
            <w:tcW w:w="2126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</w:tr>
      <w:tr w:rsidR="00D35CEA" w:rsidRPr="00AB615B" w:rsidTr="005230DA">
        <w:tc>
          <w:tcPr>
            <w:tcW w:w="426" w:type="dxa"/>
          </w:tcPr>
          <w:p w:rsidR="00D35CEA" w:rsidRPr="00AB615B" w:rsidRDefault="00D35CEA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5CEA" w:rsidRPr="00AB615B" w:rsidRDefault="00D35CEA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Бейіндік сыныптарды нақтылау</w:t>
            </w:r>
          </w:p>
        </w:tc>
        <w:tc>
          <w:tcPr>
            <w:tcW w:w="154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Нақтылау</w:t>
            </w:r>
          </w:p>
        </w:tc>
        <w:tc>
          <w:tcPr>
            <w:tcW w:w="180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сыныптар</w:t>
            </w:r>
          </w:p>
        </w:tc>
        <w:tc>
          <w:tcPr>
            <w:tcW w:w="161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198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ностика</w:t>
            </w:r>
          </w:p>
        </w:tc>
        <w:tc>
          <w:tcPr>
            <w:tcW w:w="2835" w:type="dxa"/>
          </w:tcPr>
          <w:p w:rsidR="00D35CEA" w:rsidRPr="00AB615B" w:rsidRDefault="00D35CEA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Бейіндік сыныптарды нақтылау, психологиялық кеңестер беру</w:t>
            </w:r>
          </w:p>
        </w:tc>
        <w:tc>
          <w:tcPr>
            <w:tcW w:w="2126" w:type="dxa"/>
          </w:tcPr>
          <w:p w:rsidR="00D35CEA" w:rsidRPr="00AB615B" w:rsidRDefault="009761CB" w:rsidP="00791C95">
            <w:pPr>
              <w:tabs>
                <w:tab w:val="left" w:pos="270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D35CEA" w:rsidRPr="00AB615B" w:rsidTr="005230DA">
        <w:tc>
          <w:tcPr>
            <w:tcW w:w="426" w:type="dxa"/>
          </w:tcPr>
          <w:p w:rsidR="00D35CEA" w:rsidRPr="00AB615B" w:rsidRDefault="00D35CEA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5CEA" w:rsidRPr="00AB615B" w:rsidRDefault="00D35CEA" w:rsidP="003512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сынып оқушыларының мектепке дайындығын анықтау</w:t>
            </w:r>
          </w:p>
          <w:p w:rsidR="00D35CEA" w:rsidRPr="00AB615B" w:rsidRDefault="00D35CEA" w:rsidP="003512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(Керн – Йерасек тестісі)</w:t>
            </w:r>
          </w:p>
        </w:tc>
        <w:tc>
          <w:tcPr>
            <w:tcW w:w="154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809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сыныптар</w:t>
            </w:r>
          </w:p>
        </w:tc>
        <w:tc>
          <w:tcPr>
            <w:tcW w:w="1611" w:type="dxa"/>
          </w:tcPr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985" w:type="dxa"/>
          </w:tcPr>
          <w:p w:rsidR="00D35CEA" w:rsidRPr="00AB615B" w:rsidRDefault="00D35CEA" w:rsidP="00791C95">
            <w:pPr>
              <w:tabs>
                <w:tab w:val="left" w:pos="4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ностика</w:t>
            </w:r>
          </w:p>
        </w:tc>
        <w:tc>
          <w:tcPr>
            <w:tcW w:w="2835" w:type="dxa"/>
          </w:tcPr>
          <w:p w:rsidR="00D35CEA" w:rsidRPr="00AB615B" w:rsidRDefault="00D35CEA" w:rsidP="003512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әлеуметтік психологиялық зияткерлік дайындығын</w:t>
            </w:r>
          </w:p>
          <w:p w:rsidR="00D35CEA" w:rsidRPr="00AB615B" w:rsidRDefault="00D35CEA" w:rsidP="003512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</w:t>
            </w:r>
          </w:p>
        </w:tc>
        <w:tc>
          <w:tcPr>
            <w:tcW w:w="2126" w:type="dxa"/>
          </w:tcPr>
          <w:p w:rsidR="00D35CEA" w:rsidRPr="00AB615B" w:rsidRDefault="009761CB" w:rsidP="00791C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D35CEA" w:rsidRPr="00AB615B" w:rsidTr="005230DA">
        <w:tc>
          <w:tcPr>
            <w:tcW w:w="426" w:type="dxa"/>
          </w:tcPr>
          <w:p w:rsidR="00D35CEA" w:rsidRPr="00AB615B" w:rsidRDefault="00D35CEA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5CEA" w:rsidRPr="00AB615B" w:rsidRDefault="00D35CEA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мектеп мотивациясына бейімделуін (адаптация) анықтау</w:t>
            </w:r>
          </w:p>
        </w:tc>
        <w:tc>
          <w:tcPr>
            <w:tcW w:w="154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Анкета</w:t>
            </w:r>
          </w:p>
        </w:tc>
        <w:tc>
          <w:tcPr>
            <w:tcW w:w="1809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сыныптар</w:t>
            </w:r>
          </w:p>
        </w:tc>
        <w:tc>
          <w:tcPr>
            <w:tcW w:w="161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985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ностика</w:t>
            </w:r>
          </w:p>
          <w:p w:rsidR="00D35CEA" w:rsidRPr="00AB615B" w:rsidRDefault="00D35CE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35CEA" w:rsidRPr="00AB615B" w:rsidRDefault="00D35CEA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 оқушыларының мектепке бейімделу деңгейін анықтау</w:t>
            </w:r>
          </w:p>
        </w:tc>
        <w:tc>
          <w:tcPr>
            <w:tcW w:w="2126" w:type="dxa"/>
          </w:tcPr>
          <w:p w:rsidR="00D35CEA" w:rsidRPr="00AB615B" w:rsidRDefault="009761CB" w:rsidP="00791C95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750BAA" w:rsidRPr="00AB615B" w:rsidTr="005230DA">
        <w:tc>
          <w:tcPr>
            <w:tcW w:w="426" w:type="dxa"/>
          </w:tcPr>
          <w:p w:rsidR="00750BAA" w:rsidRPr="00AB615B" w:rsidRDefault="00750BAA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50BAA" w:rsidRPr="00AB615B" w:rsidRDefault="00750BAA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Жігерлілік және табандылық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қасиеттерді  зерттеу</w:t>
            </w:r>
          </w:p>
        </w:tc>
        <w:tc>
          <w:tcPr>
            <w:tcW w:w="1541" w:type="dxa"/>
          </w:tcPr>
          <w:p w:rsidR="00750BAA" w:rsidRPr="00AB615B" w:rsidRDefault="00750BAA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Сауалнама</w:t>
            </w:r>
          </w:p>
        </w:tc>
        <w:tc>
          <w:tcPr>
            <w:tcW w:w="1809" w:type="dxa"/>
          </w:tcPr>
          <w:p w:rsidR="00750BAA" w:rsidRPr="00AB615B" w:rsidRDefault="00750BAA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сыныптар</w:t>
            </w:r>
          </w:p>
        </w:tc>
        <w:tc>
          <w:tcPr>
            <w:tcW w:w="1611" w:type="dxa"/>
          </w:tcPr>
          <w:p w:rsidR="00750BAA" w:rsidRPr="00AB615B" w:rsidRDefault="00750BAA" w:rsidP="00750BAA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1985" w:type="dxa"/>
          </w:tcPr>
          <w:p w:rsidR="00750BAA" w:rsidRPr="00AB615B" w:rsidRDefault="00750BAA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Психодиаг-ностика</w:t>
            </w:r>
          </w:p>
          <w:p w:rsidR="00750BAA" w:rsidRPr="00AB615B" w:rsidRDefault="00750BAA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750BAA" w:rsidRPr="00AB615B" w:rsidRDefault="00750BAA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Оқушылардың табандылығының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деңгейін анықтау</w:t>
            </w:r>
          </w:p>
        </w:tc>
        <w:tc>
          <w:tcPr>
            <w:tcW w:w="2126" w:type="dxa"/>
          </w:tcPr>
          <w:p w:rsidR="00750BAA" w:rsidRPr="00AB615B" w:rsidRDefault="009761CB" w:rsidP="004F7C3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Мүтән Б</w:t>
            </w:r>
          </w:p>
        </w:tc>
      </w:tr>
      <w:tr w:rsidR="00750BAA" w:rsidRPr="00AB615B" w:rsidTr="005230DA">
        <w:tc>
          <w:tcPr>
            <w:tcW w:w="426" w:type="dxa"/>
          </w:tcPr>
          <w:p w:rsidR="00750BAA" w:rsidRPr="00AB615B" w:rsidRDefault="00750BAA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750BAA" w:rsidRPr="00AB615B" w:rsidRDefault="00750BAA" w:rsidP="003512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5 – сыныпқа барамыз</w:t>
            </w:r>
          </w:p>
        </w:tc>
        <w:tc>
          <w:tcPr>
            <w:tcW w:w="1541" w:type="dxa"/>
          </w:tcPr>
          <w:p w:rsidR="00750BAA" w:rsidRPr="00AB615B" w:rsidRDefault="00750BAA" w:rsidP="005230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- сабақ</w:t>
            </w:r>
          </w:p>
        </w:tc>
        <w:tc>
          <w:tcPr>
            <w:tcW w:w="1809" w:type="dxa"/>
          </w:tcPr>
          <w:p w:rsidR="00750BAA" w:rsidRPr="00AB615B" w:rsidRDefault="00750BA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сыныптар</w:t>
            </w:r>
          </w:p>
        </w:tc>
        <w:tc>
          <w:tcPr>
            <w:tcW w:w="1611" w:type="dxa"/>
          </w:tcPr>
          <w:p w:rsidR="00750BAA" w:rsidRPr="00AB615B" w:rsidRDefault="00750BAA" w:rsidP="00791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85" w:type="dxa"/>
          </w:tcPr>
          <w:p w:rsidR="005230DA" w:rsidRPr="00AB615B" w:rsidRDefault="00750BAA" w:rsidP="005230DA">
            <w:pPr>
              <w:tabs>
                <w:tab w:val="left" w:pos="6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750BAA" w:rsidRPr="00AB615B" w:rsidRDefault="00750BAA" w:rsidP="005230DA">
            <w:pPr>
              <w:tabs>
                <w:tab w:val="left" w:pos="6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коррекция</w:t>
            </w:r>
          </w:p>
        </w:tc>
        <w:tc>
          <w:tcPr>
            <w:tcW w:w="2835" w:type="dxa"/>
          </w:tcPr>
          <w:p w:rsidR="005230DA" w:rsidRPr="00AB615B" w:rsidRDefault="00750BAA" w:rsidP="005230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арасында үрей, қорқыныш деңгейлерін анықтап, психологиялық дайындық орнату</w:t>
            </w:r>
          </w:p>
        </w:tc>
        <w:tc>
          <w:tcPr>
            <w:tcW w:w="2126" w:type="dxa"/>
          </w:tcPr>
          <w:p w:rsidR="00750BAA" w:rsidRPr="00AB615B" w:rsidRDefault="009761CB" w:rsidP="009761CB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F7C30" w:rsidRPr="00AB615B" w:rsidTr="005230DA">
        <w:tc>
          <w:tcPr>
            <w:tcW w:w="426" w:type="dxa"/>
          </w:tcPr>
          <w:p w:rsidR="004F7C30" w:rsidRPr="00AB615B" w:rsidRDefault="004F7C30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бесінші сыныптағы тұлғалық дамуымыз</w:t>
            </w:r>
          </w:p>
        </w:tc>
        <w:tc>
          <w:tcPr>
            <w:tcW w:w="154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809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сыныптар</w:t>
            </w:r>
          </w:p>
        </w:tc>
        <w:tc>
          <w:tcPr>
            <w:tcW w:w="161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Психо-            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</w:t>
            </w:r>
          </w:p>
        </w:tc>
        <w:tc>
          <w:tcPr>
            <w:tcW w:w="2835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бастауыш буыннан орта буынға өту кезеңіндегі 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бейімделуін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анықтау</w:t>
            </w:r>
          </w:p>
        </w:tc>
        <w:tc>
          <w:tcPr>
            <w:tcW w:w="2126" w:type="dxa"/>
          </w:tcPr>
          <w:p w:rsidR="004F7C30" w:rsidRPr="00AB615B" w:rsidRDefault="009761CB" w:rsidP="009761CB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F7C30" w:rsidRPr="00AB615B" w:rsidTr="005230DA">
        <w:tc>
          <w:tcPr>
            <w:tcW w:w="426" w:type="dxa"/>
          </w:tcPr>
          <w:p w:rsidR="004F7C30" w:rsidRPr="00AB615B" w:rsidRDefault="004F7C30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Мамандық туралы хабардылығың</w:t>
            </w:r>
          </w:p>
        </w:tc>
        <w:tc>
          <w:tcPr>
            <w:tcW w:w="1541" w:type="dxa"/>
          </w:tcPr>
          <w:p w:rsidR="004F7C30" w:rsidRPr="00AB615B" w:rsidRDefault="005230DA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4F7C30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ауалнама</w:t>
            </w:r>
          </w:p>
        </w:tc>
        <w:tc>
          <w:tcPr>
            <w:tcW w:w="1809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сыныптар</w:t>
            </w:r>
          </w:p>
        </w:tc>
        <w:tc>
          <w:tcPr>
            <w:tcW w:w="161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1985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Психодиаг-ностика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мамандық туралы пікірлерін кеңейту</w:t>
            </w:r>
          </w:p>
        </w:tc>
        <w:tc>
          <w:tcPr>
            <w:tcW w:w="2126" w:type="dxa"/>
          </w:tcPr>
          <w:p w:rsidR="004F7C30" w:rsidRPr="00AB615B" w:rsidRDefault="009761CB" w:rsidP="004F7C3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F7C30" w:rsidRPr="00AB615B" w:rsidTr="005230DA">
        <w:tc>
          <w:tcPr>
            <w:tcW w:w="426" w:type="dxa"/>
          </w:tcPr>
          <w:p w:rsidR="004F7C30" w:rsidRPr="00AB615B" w:rsidRDefault="004F7C30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және менің өмірлік жоспарларым»</w:t>
            </w:r>
          </w:p>
        </w:tc>
        <w:tc>
          <w:tcPr>
            <w:tcW w:w="1541" w:type="dxa"/>
          </w:tcPr>
          <w:p w:rsidR="004F7C30" w:rsidRPr="00AB615B" w:rsidRDefault="004F7C3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</w:p>
        </w:tc>
        <w:tc>
          <w:tcPr>
            <w:tcW w:w="1809" w:type="dxa"/>
          </w:tcPr>
          <w:p w:rsidR="004F7C30" w:rsidRPr="00AB615B" w:rsidRDefault="004F7C3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– 10 сыныптар</w:t>
            </w:r>
          </w:p>
        </w:tc>
        <w:tc>
          <w:tcPr>
            <w:tcW w:w="1611" w:type="dxa"/>
          </w:tcPr>
          <w:p w:rsidR="004F7C30" w:rsidRPr="00AB615B" w:rsidRDefault="004F7C3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985" w:type="dxa"/>
          </w:tcPr>
          <w:p w:rsidR="004F7C30" w:rsidRPr="00AB615B" w:rsidRDefault="004F7C3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ностика</w:t>
            </w:r>
          </w:p>
          <w:p w:rsidR="004F7C30" w:rsidRPr="00AB615B" w:rsidRDefault="004F7C3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алға қойған мақсаттарын анықтау</w:t>
            </w:r>
          </w:p>
        </w:tc>
        <w:tc>
          <w:tcPr>
            <w:tcW w:w="2126" w:type="dxa"/>
          </w:tcPr>
          <w:p w:rsidR="004F7C30" w:rsidRPr="00AB615B" w:rsidRDefault="009761CB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F7C30" w:rsidRPr="00AB615B" w:rsidTr="005230DA">
        <w:tc>
          <w:tcPr>
            <w:tcW w:w="426" w:type="dxa"/>
          </w:tcPr>
          <w:p w:rsidR="004F7C30" w:rsidRPr="00AB615B" w:rsidRDefault="004F7C30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 сынып оқушыларының мамандық таңдауына арналған жаттығулар</w:t>
            </w:r>
          </w:p>
        </w:tc>
        <w:tc>
          <w:tcPr>
            <w:tcW w:w="154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9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– 11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61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985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Психо-            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профилактика </w:t>
            </w:r>
          </w:p>
        </w:tc>
        <w:tc>
          <w:tcPr>
            <w:tcW w:w="2835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мамандық таңдауында қателеспеуіне көмектесу</w:t>
            </w:r>
          </w:p>
        </w:tc>
        <w:tc>
          <w:tcPr>
            <w:tcW w:w="2126" w:type="dxa"/>
          </w:tcPr>
          <w:p w:rsidR="004F7C30" w:rsidRPr="00AB615B" w:rsidRDefault="009761CB" w:rsidP="004F7C3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F7C30" w:rsidRPr="00AB615B" w:rsidTr="005230DA">
        <w:tc>
          <w:tcPr>
            <w:tcW w:w="426" w:type="dxa"/>
          </w:tcPr>
          <w:p w:rsidR="004F7C30" w:rsidRPr="00AB615B" w:rsidRDefault="004F7C30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4F7C30" w:rsidRPr="00AB615B" w:rsidRDefault="004F7C30" w:rsidP="003512FF">
            <w:pPr>
              <w:tabs>
                <w:tab w:val="left" w:pos="900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Д.Голландтың тұлғаның типтерін анықтау тесті</w:t>
            </w:r>
          </w:p>
        </w:tc>
        <w:tc>
          <w:tcPr>
            <w:tcW w:w="154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1809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сыныптар</w:t>
            </w:r>
          </w:p>
        </w:tc>
        <w:tc>
          <w:tcPr>
            <w:tcW w:w="161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1985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Психодиаг-ностика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Кәсіби-тұлғалық типті бағалау мен тұлғаның әлеуметтік бағытын анықтау</w:t>
            </w:r>
          </w:p>
        </w:tc>
        <w:tc>
          <w:tcPr>
            <w:tcW w:w="2126" w:type="dxa"/>
          </w:tcPr>
          <w:p w:rsidR="004F7C30" w:rsidRPr="00AB615B" w:rsidRDefault="009761CB" w:rsidP="004F7C3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  <w:tr w:rsidR="004F7C30" w:rsidRPr="00AB615B" w:rsidTr="005230DA">
        <w:tc>
          <w:tcPr>
            <w:tcW w:w="426" w:type="dxa"/>
          </w:tcPr>
          <w:p w:rsidR="004F7C30" w:rsidRPr="00AB615B" w:rsidRDefault="004F7C30" w:rsidP="00D35CEA">
            <w:pPr>
              <w:pStyle w:val="a4"/>
              <w:numPr>
                <w:ilvl w:val="0"/>
                <w:numId w:val="5"/>
              </w:numPr>
              <w:tabs>
                <w:tab w:val="left" w:pos="3795"/>
              </w:tabs>
              <w:ind w:hanging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мамандық таңдауға дайындығын анықтау</w:t>
            </w:r>
          </w:p>
        </w:tc>
        <w:tc>
          <w:tcPr>
            <w:tcW w:w="154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Сауалнама </w:t>
            </w:r>
          </w:p>
        </w:tc>
        <w:tc>
          <w:tcPr>
            <w:tcW w:w="1809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– 11 сыныптар</w:t>
            </w:r>
          </w:p>
        </w:tc>
        <w:tc>
          <w:tcPr>
            <w:tcW w:w="1611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985" w:type="dxa"/>
          </w:tcPr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Психодиаг-ностика</w:t>
            </w:r>
          </w:p>
          <w:p w:rsidR="004F7C30" w:rsidRPr="00AB615B" w:rsidRDefault="004F7C30" w:rsidP="004F7C3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7C30" w:rsidRPr="00AB615B" w:rsidRDefault="004F7C30" w:rsidP="003512F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мамандық таңдауға дайындығын анықтау</w:t>
            </w:r>
          </w:p>
        </w:tc>
        <w:tc>
          <w:tcPr>
            <w:tcW w:w="2126" w:type="dxa"/>
          </w:tcPr>
          <w:p w:rsidR="004F7C30" w:rsidRPr="00AB615B" w:rsidRDefault="009761CB" w:rsidP="004F7C30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Мүтән Б</w:t>
            </w:r>
          </w:p>
        </w:tc>
      </w:tr>
    </w:tbl>
    <w:p w:rsidR="00D35CEA" w:rsidRPr="00AB615B" w:rsidRDefault="00D35CEA" w:rsidP="00D35CEA">
      <w:pPr>
        <w:tabs>
          <w:tab w:val="left" w:pos="3795"/>
          <w:tab w:val="left" w:pos="51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</w: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230DA" w:rsidRPr="00AB615B" w:rsidRDefault="005230DA" w:rsidP="00D35CEA">
      <w:pPr>
        <w:tabs>
          <w:tab w:val="left" w:pos="3795"/>
          <w:tab w:val="left" w:pos="51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30DA" w:rsidRPr="00AB615B" w:rsidRDefault="005230DA" w:rsidP="00D35CEA">
      <w:pPr>
        <w:tabs>
          <w:tab w:val="left" w:pos="3795"/>
          <w:tab w:val="left" w:pos="51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30DA" w:rsidRPr="00AB615B" w:rsidRDefault="005230DA" w:rsidP="00D35CEA">
      <w:pPr>
        <w:tabs>
          <w:tab w:val="left" w:pos="3795"/>
          <w:tab w:val="left" w:pos="51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1D85" w:rsidRPr="00AB615B" w:rsidRDefault="00D35CEA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Мектепішілік тәртіпсіздікке бейім оқушылармен психологиялық бағыттағы жүргізілетін жұмыстардың жоспары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560"/>
        <w:gridCol w:w="1559"/>
        <w:gridCol w:w="4819"/>
        <w:gridCol w:w="1843"/>
      </w:tblGrid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формасы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Алынатын нәтиже</w:t>
            </w:r>
          </w:p>
        </w:tc>
        <w:tc>
          <w:tcPr>
            <w:tcW w:w="1843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Кім жүргізеді</w:t>
            </w:r>
          </w:p>
        </w:tc>
      </w:tr>
      <w:tr w:rsidR="00B84BE2" w:rsidRPr="00AB615B" w:rsidTr="00CF4968">
        <w:tc>
          <w:tcPr>
            <w:tcW w:w="14992" w:type="dxa"/>
            <w:gridSpan w:val="6"/>
          </w:tcPr>
          <w:p w:rsidR="00B84BE2" w:rsidRPr="00AB615B" w:rsidRDefault="00B84BE2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Психологиялық диагностика</w:t>
            </w:r>
          </w:p>
        </w:tc>
      </w:tr>
      <w:tr w:rsidR="00DB3D09" w:rsidRPr="00081BE1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Тәртіпсіздікке бейім оқушыларды анықтау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Тізім алу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819" w:type="dxa"/>
          </w:tcPr>
          <w:p w:rsidR="005230DA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жүріс – тұрысына,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мінез – құлқына, тәртібіне қадағалау жасап, назарда ұстау</w:t>
            </w:r>
          </w:p>
        </w:tc>
        <w:tc>
          <w:tcPr>
            <w:tcW w:w="1843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Психологтар,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 сынып жетекшілер</w:t>
            </w:r>
          </w:p>
        </w:tc>
      </w:tr>
      <w:tr w:rsidR="00DB3D09" w:rsidRPr="00081BE1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мектептен тыс уақытын анықтау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 алу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бос уақытының ұйымдастырылуын қадағалау</w:t>
            </w:r>
          </w:p>
        </w:tc>
        <w:tc>
          <w:tcPr>
            <w:tcW w:w="1843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Психологтар,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 сынып жетекшілер</w:t>
            </w:r>
          </w:p>
        </w:tc>
      </w:tr>
      <w:tr w:rsidR="00DB3D09" w:rsidRPr="00081BE1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әлеуметтік және жанұя жағдайымен танысу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Рейдке шығу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әлеуметтік және жанұя жағдайымен жақынырақ танысу, тығыз байланыс жасау</w:t>
            </w:r>
          </w:p>
        </w:tc>
        <w:tc>
          <w:tcPr>
            <w:tcW w:w="1843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 мектеп ембикесі, психологтар</w:t>
            </w:r>
          </w:p>
        </w:tc>
      </w:tr>
      <w:tr w:rsidR="00DB3D09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450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сабаққа қатысуын жүйелі бақылау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сабаққа қатысын бақылау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  <w:r w:rsidR="00CF4968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ТІМ</w:t>
            </w:r>
            <w:r w:rsidR="00CF4968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сынып жетекшілер</w:t>
            </w:r>
          </w:p>
        </w:tc>
      </w:tr>
      <w:tr w:rsidR="00DB3D09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мінезім осындай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4819" w:type="dxa"/>
          </w:tcPr>
          <w:p w:rsidR="00DB3D09" w:rsidRPr="00AB615B" w:rsidRDefault="00CF4968" w:rsidP="00DB3D0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</w:t>
            </w:r>
          </w:p>
          <w:p w:rsidR="00CF4968" w:rsidRPr="00AB615B" w:rsidRDefault="00CF4968" w:rsidP="00DB3D0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мінез-құлқын анықтау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Психолог</w:t>
            </w:r>
          </w:p>
        </w:tc>
      </w:tr>
      <w:tr w:rsidR="00DB3D09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9761CB" w:rsidRPr="00AB615B" w:rsidRDefault="00CF4968" w:rsidP="009761CB">
            <w:pPr>
              <w:tabs>
                <w:tab w:val="left" w:pos="25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Э.Ховард бойынша стреске төзімділік </w:t>
            </w:r>
          </w:p>
          <w:p w:rsidR="00CF4968" w:rsidRPr="00AB615B" w:rsidRDefault="00CF4968" w:rsidP="00411D85">
            <w:pPr>
              <w:tabs>
                <w:tab w:val="left" w:pos="25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психология 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стресттік деңгейін анықтау.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DB3D09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9761CB" w:rsidRPr="00AB615B" w:rsidRDefault="00CF4968" w:rsidP="009761CB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Депрессиялық деңгейді анықтауға ар</w:t>
            </w:r>
            <w:r w:rsidR="005230D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налған </w:t>
            </w:r>
            <w:r w:rsidR="009761CB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  <w:p w:rsidR="00CF4968" w:rsidRPr="00AB615B" w:rsidRDefault="00CF4968" w:rsidP="00411D8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депрессиялық деңгейін анықтау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B84BE2" w:rsidRPr="00AB615B" w:rsidTr="00CF4968">
        <w:tc>
          <w:tcPr>
            <w:tcW w:w="14992" w:type="dxa"/>
            <w:gridSpan w:val="6"/>
          </w:tcPr>
          <w:p w:rsidR="00B84BE2" w:rsidRPr="00AB615B" w:rsidRDefault="00B84BE2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Оқушыларда жағымды мінез-құлық қалыптастыруға арналған тренинг</w:t>
            </w:r>
          </w:p>
          <w:p w:rsidR="009761CB" w:rsidRPr="00AB615B" w:rsidRDefault="009761CB" w:rsidP="009761C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адамды жақсылыққа жетелейтін жақсы қасиеттермен, әрбір жақсы істердің шапағаты туралы түсінік беру.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Қарым – қатынаста агрессияны болдырмау жолдары</w:t>
            </w:r>
          </w:p>
          <w:p w:rsidR="00CF4968" w:rsidRPr="00AB615B" w:rsidRDefault="00CF4968" w:rsidP="009761CB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бірін-бірі түсіне білуге қалыптастыру. Оқушыларға агрессия күйі туралы түсінік беру. Ашу мен агрессияны жеңілдетудің жолдарын табу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Сенімділікке қадам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Агрессивті күй және сенімсіздіктің алдын ала отырып, сенімділікке тәрбиелеуді қалыптастыру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B84BE2" w:rsidRPr="00AB615B" w:rsidTr="00CF4968">
        <w:tc>
          <w:tcPr>
            <w:tcW w:w="14992" w:type="dxa"/>
            <w:gridSpan w:val="6"/>
          </w:tcPr>
          <w:p w:rsidR="00B84BE2" w:rsidRPr="00AB615B" w:rsidRDefault="00B84BE2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ІІІ. </w:t>
            </w:r>
            <w:r w:rsidR="003512FF"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Психопрофилактика және п</w:t>
            </w: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сихологиялық мәдени ағарту</w:t>
            </w: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оқушыларының мәдени мінез-құлық ережелері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 ережелер-мен  таныстыру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мектептегі, сыныптағы, қоғамдық орындардағы өз мінез-құлықтарын игере білуге байланысты ережелер</w:t>
            </w:r>
          </w:p>
        </w:tc>
        <w:tc>
          <w:tcPr>
            <w:tcW w:w="1843" w:type="dxa"/>
          </w:tcPr>
          <w:p w:rsidR="00CF4968" w:rsidRPr="00AB615B" w:rsidRDefault="00CF4968" w:rsidP="00411D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 балалардың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мінез-құлқын түзетудің психологиялық мәселелері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жиналы-сында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 балалардың пайда болу себептері мен оларды тәрбиелеу жолдарымен таныстыру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82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психологиялық кеңес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4819" w:type="dxa"/>
          </w:tcPr>
          <w:p w:rsidR="00411D85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туындаған немесе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көкейтесті мәселелеріне орай үнемі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беріп отыру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Психолог</w:t>
            </w: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Стреске қарсы әдістер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Ережемен таныстыру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көңіл-күйлерін көтеруге байланысты ережелер</w:t>
            </w:r>
          </w:p>
        </w:tc>
        <w:tc>
          <w:tcPr>
            <w:tcW w:w="1843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CF4968" w:rsidRPr="00AB615B" w:rsidTr="00DB3D09">
        <w:tc>
          <w:tcPr>
            <w:tcW w:w="534" w:type="dxa"/>
          </w:tcPr>
          <w:p w:rsidR="00CF4968" w:rsidRPr="00AB615B" w:rsidRDefault="00CF4968" w:rsidP="00411D85">
            <w:pPr>
              <w:pStyle w:val="a4"/>
              <w:numPr>
                <w:ilvl w:val="0"/>
                <w:numId w:val="6"/>
              </w:numPr>
              <w:tabs>
                <w:tab w:val="left" w:pos="3795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7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«Әке көрген оқ жонар...»</w:t>
            </w:r>
          </w:p>
        </w:tc>
        <w:tc>
          <w:tcPr>
            <w:tcW w:w="1560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беру,</w:t>
            </w:r>
          </w:p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әңгімелесу</w:t>
            </w:r>
          </w:p>
        </w:tc>
        <w:tc>
          <w:tcPr>
            <w:tcW w:w="155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819" w:type="dxa"/>
          </w:tcPr>
          <w:p w:rsidR="00CF4968" w:rsidRPr="00AB615B" w:rsidRDefault="00CF4968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 балаларға тән жақсы қасиеттерді бойларына дарыта білуге баулу, ашық әңгімелесу,сырласу</w:t>
            </w:r>
          </w:p>
        </w:tc>
        <w:tc>
          <w:tcPr>
            <w:tcW w:w="1843" w:type="dxa"/>
          </w:tcPr>
          <w:p w:rsidR="00CF4968" w:rsidRPr="00AB615B" w:rsidRDefault="009761CB" w:rsidP="00411D8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</w:tbl>
    <w:p w:rsidR="00D35CEA" w:rsidRPr="00AB615B" w:rsidRDefault="00D35CEA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94F" w:rsidRPr="00AB615B" w:rsidRDefault="00DF694F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94F" w:rsidRPr="00AB615B" w:rsidRDefault="00DF694F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94F" w:rsidRPr="00AB615B" w:rsidRDefault="00DF694F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94F" w:rsidRPr="00AB615B" w:rsidRDefault="00DF694F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7C30" w:rsidRPr="00AB615B" w:rsidRDefault="004F7C30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4968" w:rsidRPr="00AB615B" w:rsidRDefault="00CF4968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4968" w:rsidRPr="00AB615B" w:rsidRDefault="00CF4968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4968" w:rsidRPr="00AB615B" w:rsidRDefault="00CF4968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7A42" w:rsidRPr="00AB615B" w:rsidRDefault="000D7A42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7A42" w:rsidRPr="00AB615B" w:rsidRDefault="000D7A42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4968" w:rsidRPr="00AB615B" w:rsidRDefault="00CF4968" w:rsidP="00411D85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D09" w:rsidRPr="00AB615B" w:rsidRDefault="00DB3D09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D09" w:rsidRPr="00AB615B" w:rsidRDefault="00DB3D09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39E9" w:rsidRPr="00AB615B" w:rsidRDefault="00BE39E9" w:rsidP="009817C1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9817C1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9817C1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9817C1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61CB" w:rsidRPr="00AB615B" w:rsidRDefault="009761CB" w:rsidP="009817C1">
      <w:pPr>
        <w:tabs>
          <w:tab w:val="left" w:pos="379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7E16" w:rsidRPr="00AB615B" w:rsidRDefault="007F7E16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D09" w:rsidRPr="00AB615B" w:rsidRDefault="00D35CEA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Ұлттық бірыңғай тестіге дайындауға байланысты психологиялық бағыттағы жүргізілетін </w:t>
      </w:r>
    </w:p>
    <w:p w:rsidR="00D35CEA" w:rsidRPr="00AB615B" w:rsidRDefault="00D35CEA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15B">
        <w:rPr>
          <w:rFonts w:ascii="Times New Roman" w:hAnsi="Times New Roman" w:cs="Times New Roman"/>
          <w:b/>
          <w:sz w:val="28"/>
          <w:szCs w:val="28"/>
          <w:lang w:val="kk-KZ"/>
        </w:rPr>
        <w:t>жұмыстардың жоспары</w:t>
      </w:r>
    </w:p>
    <w:p w:rsidR="009761CB" w:rsidRPr="00AB615B" w:rsidRDefault="009761CB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4395"/>
        <w:gridCol w:w="2268"/>
        <w:gridCol w:w="2551"/>
        <w:gridCol w:w="4961"/>
      </w:tblGrid>
      <w:tr w:rsidR="00D35CEA" w:rsidRPr="00AB615B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мазмұны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551" w:type="dxa"/>
          </w:tcPr>
          <w:p w:rsidR="00C40F67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Бағытталған 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D35CEA" w:rsidRPr="00AB615B" w:rsidTr="00DF694F">
        <w:tc>
          <w:tcPr>
            <w:tcW w:w="14850" w:type="dxa"/>
            <w:gridSpan w:val="6"/>
          </w:tcPr>
          <w:p w:rsidR="00D35CEA" w:rsidRPr="00AB615B" w:rsidRDefault="00DB3D09" w:rsidP="00DB3D0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</w:t>
            </w:r>
            <w:r w:rsidR="00D35CEA"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Әдістемелік бөлім</w:t>
            </w:r>
          </w:p>
        </w:tc>
      </w:tr>
      <w:tr w:rsidR="00D35CEA" w:rsidRPr="00AB615B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Қажетті материалдар банкін құру; диагностика,сауалнама,</w:t>
            </w:r>
          </w:p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ескертпелер,кеңестер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әдебиеттерді жинақтау және психологиялық анализ жасау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Жинақталған материалдарды практикада қолдану</w:t>
            </w:r>
          </w:p>
        </w:tc>
      </w:tr>
      <w:tr w:rsidR="00D35CEA" w:rsidRPr="00081BE1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мен ата-аналарға ҰБТ-ның мақсаты мен міндеті жөнінде түсінік беру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55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Нұсқаулықтармен таныстырып, хаттама жазу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 жөніндегі түсініктерін кеңейту,ата-аналардың балаларға моралдық тұрғыда көмектесулеріне ықпал ету</w:t>
            </w:r>
          </w:p>
        </w:tc>
      </w:tr>
      <w:tr w:rsidR="00D35CEA" w:rsidRPr="00081BE1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әлеуметтік жағдайы мен денсаулығына сараптама жасап, мониторингісін шығару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5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педагог пен мектеп ембикесімен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байланыс жасау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Оқушылардың әлеуметтік жағдайы мен денсаулығын анықтау</w:t>
            </w:r>
          </w:p>
        </w:tc>
      </w:tr>
      <w:tr w:rsidR="00D35CEA" w:rsidRPr="00AB615B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BB04B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белгі» белгісі</w:t>
            </w:r>
            <w:r w:rsidR="00BB04B2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үміткер оқушылармен әңгімелесу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55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 қарым-қатынас орнату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психологиялық тұрғыда көмектер беру</w:t>
            </w:r>
          </w:p>
        </w:tc>
      </w:tr>
      <w:tr w:rsidR="00D35CEA" w:rsidRPr="00AB615B" w:rsidTr="00DF694F">
        <w:tc>
          <w:tcPr>
            <w:tcW w:w="14850" w:type="dxa"/>
            <w:gridSpan w:val="6"/>
          </w:tcPr>
          <w:p w:rsidR="00A349A3" w:rsidRPr="00AB615B" w:rsidRDefault="00D35CEA" w:rsidP="00A349A3">
            <w:pPr>
              <w:tabs>
                <w:tab w:val="left" w:pos="3795"/>
                <w:tab w:val="left" w:pos="459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 Диагностикалық бөлім.</w:t>
            </w:r>
          </w:p>
          <w:p w:rsidR="00D35CEA" w:rsidRPr="00AB615B" w:rsidRDefault="00D35CEA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Тұлғаның жеке және жас ерекшеліктерін, сондай-ақ тұлғааралық өзара әрекеттерін зерттеу</w:t>
            </w:r>
          </w:p>
          <w:p w:rsidR="00A349A3" w:rsidRPr="00AB615B" w:rsidRDefault="00A349A3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35CEA" w:rsidRPr="00AB615B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 іс-әрекеті</w:t>
            </w:r>
          </w:p>
        </w:tc>
        <w:tc>
          <w:tcPr>
            <w:tcW w:w="2268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Өтілу уақыты</w:t>
            </w:r>
          </w:p>
        </w:tc>
        <w:tc>
          <w:tcPr>
            <w:tcW w:w="255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Жұмыыс барысы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D35CEA" w:rsidRPr="00081BE1" w:rsidTr="00A349A3">
        <w:tc>
          <w:tcPr>
            <w:tcW w:w="534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gridSpan w:val="2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ҰБТ-ға дайындық деңгейі</w:t>
            </w:r>
          </w:p>
        </w:tc>
        <w:tc>
          <w:tcPr>
            <w:tcW w:w="2268" w:type="dxa"/>
          </w:tcPr>
          <w:p w:rsidR="00D35CEA" w:rsidRPr="00AB615B" w:rsidRDefault="00CF4968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D35CE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ыркүйек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Сауалнаманы қорытындылау</w:t>
            </w:r>
          </w:p>
        </w:tc>
        <w:tc>
          <w:tcPr>
            <w:tcW w:w="4961" w:type="dxa"/>
          </w:tcPr>
          <w:p w:rsidR="00D35CEA" w:rsidRPr="00AB615B" w:rsidRDefault="00D35CE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ҰБТ-ға дайындық деңгейін анықтау</w:t>
            </w:r>
          </w:p>
        </w:tc>
      </w:tr>
      <w:tr w:rsidR="005F1DCA" w:rsidRPr="00081BE1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Жігерлілік жәні табандылық қасиеттер</w:t>
            </w:r>
          </w:p>
        </w:tc>
        <w:tc>
          <w:tcPr>
            <w:tcW w:w="2268" w:type="dxa"/>
          </w:tcPr>
          <w:p w:rsidR="005F1DCA" w:rsidRPr="00AB615B" w:rsidRDefault="00CF4968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5F1DC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азан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</w:t>
            </w:r>
            <w:r w:rsidR="00B22D8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лнаманы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</w:t>
            </w:r>
            <w:r w:rsidR="00DB3D0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ылардың жігерлілік қасиеттерін,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табандылық деңгейін </w:t>
            </w:r>
          </w:p>
          <w:p w:rsidR="00DB3D09" w:rsidRPr="00AB615B" w:rsidRDefault="00A349A3" w:rsidP="00A349A3">
            <w:pPr>
              <w:tabs>
                <w:tab w:val="left" w:pos="25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5F1DC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нықтау</w:t>
            </w:r>
          </w:p>
        </w:tc>
      </w:tr>
      <w:tr w:rsidR="005F1DCA" w:rsidRPr="00081BE1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BE39E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Түлектерді ҰБТ-ге психология-</w:t>
            </w:r>
          </w:p>
          <w:p w:rsidR="005F1DCA" w:rsidRPr="00AB615B" w:rsidRDefault="005F1DCA" w:rsidP="00BE39E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дайындау әдістері:</w:t>
            </w:r>
          </w:p>
          <w:p w:rsidR="005F1DCA" w:rsidRPr="00AB615B" w:rsidRDefault="005F1DCA" w:rsidP="00BE39E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1.С.Спилбергер бойынша өзін-өзі бағалаудың тұлғалық шкаласы;</w:t>
            </w:r>
          </w:p>
          <w:p w:rsidR="005F1DCA" w:rsidRPr="00AB615B" w:rsidRDefault="005F1DCA" w:rsidP="00BE39E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2.Э.Ховард бойынша стресске төзімділік деңгейін анықтау;</w:t>
            </w:r>
          </w:p>
          <w:p w:rsidR="005F1DCA" w:rsidRPr="00AB615B" w:rsidRDefault="005F1DCA" w:rsidP="009761CB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3.Депрессиялық деңгейді анықтауға арналған тест.</w:t>
            </w:r>
            <w:r w:rsidR="001B5631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5F1DCA" w:rsidRPr="00AB615B" w:rsidRDefault="00CF4968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5F1DC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араша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</w:t>
            </w:r>
            <w:r w:rsidR="00B22D8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лнаманы қорытындылау</w:t>
            </w:r>
          </w:p>
        </w:tc>
        <w:tc>
          <w:tcPr>
            <w:tcW w:w="4961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Тұлғаның жеке сезгіштігі ретінде алаңдау деңгейін анықтау;</w:t>
            </w:r>
          </w:p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Стреске төзімділік деңгейін білу;</w:t>
            </w:r>
          </w:p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Депрессиялық деңгейін анықтау.</w:t>
            </w:r>
          </w:p>
        </w:tc>
      </w:tr>
      <w:tr w:rsidR="005F1DCA" w:rsidRPr="00081BE1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«Өзін-өзі тани білу»</w:t>
            </w:r>
          </w:p>
        </w:tc>
        <w:tc>
          <w:tcPr>
            <w:tcW w:w="2268" w:type="dxa"/>
          </w:tcPr>
          <w:p w:rsidR="005F1DCA" w:rsidRPr="00AB615B" w:rsidRDefault="00A349A3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5F1DC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елтоқсан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Тестіні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күшті және әлсіз жақтарын білу</w:t>
            </w:r>
          </w:p>
        </w:tc>
      </w:tr>
      <w:tr w:rsidR="005F1DCA" w:rsidRPr="00AB615B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«Өзіңді-өзің бақылай білесің бе?»</w:t>
            </w:r>
          </w:p>
        </w:tc>
        <w:tc>
          <w:tcPr>
            <w:tcW w:w="2268" w:type="dxa"/>
          </w:tcPr>
          <w:p w:rsidR="005F1DCA" w:rsidRPr="00AB615B" w:rsidRDefault="00A349A3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5F1DCA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елтоқсан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Тестіні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118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Коммуникативті бақылау деңгейлерін анықтау</w:t>
            </w:r>
          </w:p>
        </w:tc>
      </w:tr>
      <w:tr w:rsidR="005F1DCA" w:rsidRPr="00AB615B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 бола аласың ба?</w:t>
            </w:r>
          </w:p>
        </w:tc>
        <w:tc>
          <w:tcPr>
            <w:tcW w:w="2268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Тестіні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жауапкершілігін анықтау</w:t>
            </w:r>
          </w:p>
        </w:tc>
      </w:tr>
      <w:tr w:rsidR="005F1DCA" w:rsidRPr="00AB615B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Өзіңді белсенді деп ойлайсың ба?</w:t>
            </w:r>
          </w:p>
        </w:tc>
        <w:tc>
          <w:tcPr>
            <w:tcW w:w="2268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Тестіні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белсенділігін арттыру</w:t>
            </w:r>
          </w:p>
        </w:tc>
      </w:tr>
      <w:tr w:rsidR="005F1DCA" w:rsidRPr="00AB615B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Өзіңді зейінді немесе зейінді емес қатарына қоса аласың ба?</w:t>
            </w:r>
          </w:p>
        </w:tc>
        <w:tc>
          <w:tcPr>
            <w:tcW w:w="2268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Тестіні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37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танымдық қабілеттерін анықтау</w:t>
            </w:r>
          </w:p>
        </w:tc>
      </w:tr>
      <w:tr w:rsidR="005F1DCA" w:rsidRPr="00081BE1" w:rsidTr="00A349A3">
        <w:tc>
          <w:tcPr>
            <w:tcW w:w="534" w:type="dxa"/>
          </w:tcPr>
          <w:p w:rsidR="005F1DCA" w:rsidRPr="00AB615B" w:rsidRDefault="005F1DCA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536" w:type="dxa"/>
            <w:gridSpan w:val="2"/>
          </w:tcPr>
          <w:p w:rsidR="005F1DCA" w:rsidRPr="00AB615B" w:rsidRDefault="005F1DCA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Өзіңді тәуелсізбін деп санайсың ба?</w:t>
            </w:r>
          </w:p>
        </w:tc>
        <w:tc>
          <w:tcPr>
            <w:tcW w:w="2268" w:type="dxa"/>
          </w:tcPr>
          <w:p w:rsidR="005F1DCA" w:rsidRPr="00AB615B" w:rsidRDefault="00B22D89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2551" w:type="dxa"/>
          </w:tcPr>
          <w:p w:rsidR="005F1DCA" w:rsidRPr="00AB615B" w:rsidRDefault="005F1DCA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Тестіні қорытындылау</w:t>
            </w:r>
          </w:p>
        </w:tc>
        <w:tc>
          <w:tcPr>
            <w:tcW w:w="4961" w:type="dxa"/>
          </w:tcPr>
          <w:p w:rsidR="005F1DCA" w:rsidRPr="00AB615B" w:rsidRDefault="005F1DCA" w:rsidP="00B22D89">
            <w:pPr>
              <w:tabs>
                <w:tab w:val="left" w:pos="1275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Қаншалықты тәуелсіз адам екенін түсінуге көмектесу</w:t>
            </w:r>
          </w:p>
        </w:tc>
      </w:tr>
      <w:tr w:rsidR="005F1DCA" w:rsidRPr="00081BE1" w:rsidTr="00DF694F">
        <w:tc>
          <w:tcPr>
            <w:tcW w:w="14850" w:type="dxa"/>
            <w:gridSpan w:val="6"/>
          </w:tcPr>
          <w:p w:rsidR="00A349A3" w:rsidRPr="00AB615B" w:rsidRDefault="00A349A3" w:rsidP="00DB3D0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761CB" w:rsidRPr="00AB615B" w:rsidRDefault="009761CB" w:rsidP="00DB3D0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F1DCA" w:rsidRPr="00AB615B" w:rsidRDefault="005F1DCA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Тұлғаның психикалық және тұлғалық  дамуында кездесетін сәтсіздіктерге ескерту жасау</w:t>
            </w:r>
          </w:p>
        </w:tc>
      </w:tr>
      <w:tr w:rsidR="00BB04B2" w:rsidRPr="00081BE1" w:rsidTr="00A349A3">
        <w:tc>
          <w:tcPr>
            <w:tcW w:w="534" w:type="dxa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gridSpan w:val="2"/>
          </w:tcPr>
          <w:p w:rsidR="00BB04B2" w:rsidRPr="00AB615B" w:rsidRDefault="00BB04B2" w:rsidP="00B22D8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мамандықты дұрыс таңдауына көмек беру (М/п.№5.2013 ж.)</w:t>
            </w:r>
          </w:p>
        </w:tc>
        <w:tc>
          <w:tcPr>
            <w:tcW w:w="2268" w:type="dxa"/>
          </w:tcPr>
          <w:p w:rsidR="00BB04B2" w:rsidRPr="00AB615B" w:rsidRDefault="00CF4968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BB04B2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азан</w:t>
            </w:r>
          </w:p>
        </w:tc>
        <w:tc>
          <w:tcPr>
            <w:tcW w:w="255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</w:tc>
        <w:tc>
          <w:tcPr>
            <w:tcW w:w="496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Оқушыларға мамандық таңдау,олардың әдістері туралы білімдерін,түсініктерін кеңейте отырып,мамандықтарға қызығушылықтарын арттыру.  </w:t>
            </w:r>
          </w:p>
          <w:p w:rsidR="00A349A3" w:rsidRPr="00AB615B" w:rsidRDefault="00A349A3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04B2" w:rsidRPr="00081BE1" w:rsidTr="00A349A3">
        <w:tc>
          <w:tcPr>
            <w:tcW w:w="534" w:type="dxa"/>
          </w:tcPr>
          <w:p w:rsidR="00BB04B2" w:rsidRPr="00AB615B" w:rsidRDefault="00FE4506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gridSpan w:val="2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 –ға  дайындық барысындағы қиындықтар.</w:t>
            </w:r>
          </w:p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Зейінді дамытуға байланысты әдістемелер</w:t>
            </w:r>
          </w:p>
        </w:tc>
        <w:tc>
          <w:tcPr>
            <w:tcW w:w="2268" w:type="dxa"/>
          </w:tcPr>
          <w:p w:rsidR="00BB04B2" w:rsidRPr="00AB615B" w:rsidRDefault="00CF4968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BB04B2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елтоқсан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Практикалық жұмыс</w:t>
            </w:r>
          </w:p>
        </w:tc>
        <w:tc>
          <w:tcPr>
            <w:tcW w:w="496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зейінді дамыту жолдарымен таныстыру</w:t>
            </w:r>
            <w:r w:rsidR="00B22D8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B22D89" w:rsidRPr="00081BE1" w:rsidTr="00A349A3">
        <w:tc>
          <w:tcPr>
            <w:tcW w:w="534" w:type="dxa"/>
          </w:tcPr>
          <w:p w:rsidR="00B22D89" w:rsidRPr="00AB615B" w:rsidRDefault="00B22D89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B22D89" w:rsidRPr="00AB615B" w:rsidRDefault="00B22D89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таңдаған мамандығым</w:t>
            </w:r>
          </w:p>
        </w:tc>
        <w:tc>
          <w:tcPr>
            <w:tcW w:w="2268" w:type="dxa"/>
          </w:tcPr>
          <w:p w:rsidR="00B22D89" w:rsidRPr="00AB615B" w:rsidRDefault="00CF4968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0B532F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елтоқсан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B22D89" w:rsidRPr="00AB615B" w:rsidRDefault="000B532F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</w:tc>
        <w:tc>
          <w:tcPr>
            <w:tcW w:w="4961" w:type="dxa"/>
          </w:tcPr>
          <w:p w:rsidR="00B22D89" w:rsidRPr="00AB615B" w:rsidRDefault="000B532F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кәсіп таңдауда  өзінің қалауы және бойында бар қасиеттерге сүйене алуға,қолынан келетін істі ары қарай дамытуға бағыт-бағдар беру.</w:t>
            </w:r>
          </w:p>
        </w:tc>
      </w:tr>
      <w:tr w:rsidR="00BB04B2" w:rsidRPr="00081BE1" w:rsidTr="00A349A3">
        <w:tc>
          <w:tcPr>
            <w:tcW w:w="534" w:type="dxa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gridSpan w:val="2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 сақтау.Есте сақтау тәсілдері </w:t>
            </w:r>
          </w:p>
        </w:tc>
        <w:tc>
          <w:tcPr>
            <w:tcW w:w="2268" w:type="dxa"/>
          </w:tcPr>
          <w:p w:rsidR="00BB04B2" w:rsidRPr="00AB615B" w:rsidRDefault="00CF4968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BB04B2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аңтар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Практикалық жұмыс</w:t>
            </w:r>
          </w:p>
        </w:tc>
        <w:tc>
          <w:tcPr>
            <w:tcW w:w="4961" w:type="dxa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сақтауды дамыту жаттығулары және дамыту тәсілдері</w:t>
            </w:r>
          </w:p>
        </w:tc>
      </w:tr>
      <w:tr w:rsidR="009B7D70" w:rsidRPr="00081BE1" w:rsidTr="00A349A3">
        <w:tc>
          <w:tcPr>
            <w:tcW w:w="534" w:type="dxa"/>
          </w:tcPr>
          <w:p w:rsidR="009B7D70" w:rsidRPr="00AB615B" w:rsidRDefault="009B7D7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9B7D70" w:rsidRPr="00AB615B" w:rsidRDefault="009B7D7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ҰБТ-ге дайындалуға арналған тренинг сабақ </w:t>
            </w:r>
          </w:p>
        </w:tc>
        <w:tc>
          <w:tcPr>
            <w:tcW w:w="2268" w:type="dxa"/>
          </w:tcPr>
          <w:p w:rsidR="009B7D70" w:rsidRPr="00AB615B" w:rsidRDefault="009B7D7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B7D70" w:rsidRPr="00AB615B" w:rsidRDefault="009B7D7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Тренинг-сабақ</w:t>
            </w:r>
          </w:p>
        </w:tc>
        <w:tc>
          <w:tcPr>
            <w:tcW w:w="4961" w:type="dxa"/>
          </w:tcPr>
          <w:p w:rsidR="009B7D70" w:rsidRPr="00AB615B" w:rsidRDefault="009B7D70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өзін тану арқылы, өзіндік бағалауын қалыптастыру,</w:t>
            </w:r>
            <w:r w:rsidR="00B22D8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стресті жеңуге жол көрсету</w:t>
            </w:r>
          </w:p>
        </w:tc>
      </w:tr>
      <w:tr w:rsidR="00BB04B2" w:rsidRPr="00AB615B" w:rsidTr="00A349A3">
        <w:tc>
          <w:tcPr>
            <w:tcW w:w="534" w:type="dxa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gridSpan w:val="2"/>
          </w:tcPr>
          <w:p w:rsidR="00BB04B2" w:rsidRPr="00AB615B" w:rsidRDefault="00BB04B2" w:rsidP="00B22D8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психологиялық кеңес: ҰБТ тапсыруға қалай әзірленеміз?</w:t>
            </w:r>
          </w:p>
        </w:tc>
        <w:tc>
          <w:tcPr>
            <w:tcW w:w="2268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жиналысында</w:t>
            </w:r>
          </w:p>
        </w:tc>
        <w:tc>
          <w:tcPr>
            <w:tcW w:w="255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496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психологиялық көмек беру</w:t>
            </w:r>
          </w:p>
        </w:tc>
      </w:tr>
      <w:tr w:rsidR="00BB04B2" w:rsidRPr="00AB615B" w:rsidTr="00A349A3">
        <w:tc>
          <w:tcPr>
            <w:tcW w:w="534" w:type="dxa"/>
          </w:tcPr>
          <w:p w:rsidR="00BB04B2" w:rsidRPr="00AB615B" w:rsidRDefault="00BB04B2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gridSpan w:val="2"/>
          </w:tcPr>
          <w:p w:rsidR="00BB04B2" w:rsidRPr="00AB615B" w:rsidRDefault="00BB04B2" w:rsidP="00B22D89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«Балаңыздың ҰБТ-ге дайындығы қалай және сіз қандай көмек түрлерін бердіңіз немесе бере алдыңыз?» (ата-аналарға)</w:t>
            </w:r>
          </w:p>
        </w:tc>
        <w:tc>
          <w:tcPr>
            <w:tcW w:w="2268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255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</w:p>
        </w:tc>
        <w:tc>
          <w:tcPr>
            <w:tcW w:w="4961" w:type="dxa"/>
          </w:tcPr>
          <w:p w:rsidR="00BB04B2" w:rsidRPr="00AB615B" w:rsidRDefault="00BB04B2" w:rsidP="00B22D8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 жауапкершілігін арттыру</w:t>
            </w:r>
          </w:p>
        </w:tc>
      </w:tr>
      <w:tr w:rsidR="000B532F" w:rsidRPr="00AB615B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225F52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ҰБТ-ге дайындық кезіндегі психологиялық көмек</w:t>
            </w:r>
            <w:r w:rsidR="00315ED9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B532F" w:rsidRPr="00AB615B" w:rsidRDefault="00315ED9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2551" w:type="dxa"/>
          </w:tcPr>
          <w:p w:rsidR="000B532F" w:rsidRPr="00AB615B" w:rsidRDefault="000B532F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Кеңес, лекция </w:t>
            </w:r>
          </w:p>
        </w:tc>
        <w:tc>
          <w:tcPr>
            <w:tcW w:w="4961" w:type="dxa"/>
          </w:tcPr>
          <w:p w:rsidR="000B532F" w:rsidRPr="00AB615B" w:rsidRDefault="00315ED9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мен ұстаздарға кеңес беру</w:t>
            </w:r>
          </w:p>
        </w:tc>
      </w:tr>
      <w:tr w:rsidR="000B532F" w:rsidRPr="00081BE1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225F52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9761CB"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енімділік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</w:tcPr>
          <w:p w:rsidR="000B532F" w:rsidRPr="00AB615B" w:rsidRDefault="000B532F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551" w:type="dxa"/>
          </w:tcPr>
          <w:p w:rsidR="000B532F" w:rsidRPr="00AB615B" w:rsidRDefault="000B532F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4961" w:type="dxa"/>
          </w:tcPr>
          <w:p w:rsidR="000B532F" w:rsidRPr="00AB615B" w:rsidRDefault="000B532F" w:rsidP="00225F52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жеке тұлғаның ойлау қабілетін,ҰБТ-ге деген сенімділігін,көтеріңкі көңіл күй сезімдерін психология тұрғысында дамыту.</w:t>
            </w:r>
          </w:p>
        </w:tc>
      </w:tr>
      <w:tr w:rsidR="000B532F" w:rsidRPr="00081BE1" w:rsidTr="00DF694F">
        <w:tc>
          <w:tcPr>
            <w:tcW w:w="14850" w:type="dxa"/>
            <w:gridSpan w:val="6"/>
          </w:tcPr>
          <w:p w:rsidR="000B532F" w:rsidRPr="00AB615B" w:rsidRDefault="000B532F" w:rsidP="00A349A3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ІҮ. Түзету және дамытушылық бөлім.</w:t>
            </w:r>
          </w:p>
          <w:p w:rsidR="000B532F" w:rsidRPr="00AB615B" w:rsidRDefault="000B532F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ҰБТ-ға дайындық кезіндегі стратегиямен өзін-өзі тексеру, өзін-өзі бақылау, өз күшіне деген сенімділігін жоғарлату.</w:t>
            </w:r>
          </w:p>
        </w:tc>
      </w:tr>
      <w:tr w:rsidR="000B532F" w:rsidRPr="00AB615B" w:rsidTr="00A349A3">
        <w:tc>
          <w:tcPr>
            <w:tcW w:w="675" w:type="dxa"/>
            <w:gridSpan w:val="2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395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 іс-әрекеті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барысы</w:t>
            </w: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0B532F" w:rsidRPr="00081BE1" w:rsidTr="00A349A3">
        <w:tc>
          <w:tcPr>
            <w:tcW w:w="675" w:type="dxa"/>
            <w:gridSpan w:val="2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ҰБТ-ге психологиялық тұрғыда дайындау (М/п. №5.2013 ж.,36 бет).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ҰБТ-ге психологиялық қолдау, оқушылардың өзіне деген сенімділігін арттыру.</w:t>
            </w:r>
          </w:p>
        </w:tc>
      </w:tr>
      <w:tr w:rsidR="000B532F" w:rsidRPr="00AB615B" w:rsidTr="00A349A3">
        <w:tc>
          <w:tcPr>
            <w:tcW w:w="675" w:type="dxa"/>
            <w:gridSpan w:val="2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Тұлғаның өзіне сенімділігін арттыру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90"/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Қаңтар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Өзіне деген сенімділігін арттыру</w:t>
            </w:r>
          </w:p>
        </w:tc>
      </w:tr>
      <w:tr w:rsidR="000B532F" w:rsidRPr="00081BE1" w:rsidTr="00A349A3">
        <w:tc>
          <w:tcPr>
            <w:tcW w:w="675" w:type="dxa"/>
            <w:gridSpan w:val="2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Стреске қарсы жаттығулар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Стресс жағдайында өзін ұстауды үйрету</w:t>
            </w:r>
          </w:p>
        </w:tc>
      </w:tr>
      <w:tr w:rsidR="000B532F" w:rsidRPr="00AB615B" w:rsidTr="00A349A3">
        <w:tc>
          <w:tcPr>
            <w:tcW w:w="675" w:type="dxa"/>
            <w:gridSpan w:val="2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ҰБТ-ға эмоциялық-психологиялық дайындау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Тренинг-сабақ</w:t>
            </w: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эмоциялық-психологиялық дайындау</w:t>
            </w:r>
          </w:p>
        </w:tc>
      </w:tr>
      <w:tr w:rsidR="000B532F" w:rsidRPr="00AB615B" w:rsidTr="00DF694F">
        <w:tc>
          <w:tcPr>
            <w:tcW w:w="14850" w:type="dxa"/>
            <w:gridSpan w:val="6"/>
          </w:tcPr>
          <w:p w:rsidR="00CF4968" w:rsidRPr="00AB615B" w:rsidRDefault="00CF4968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Ү. Консультациялық бағыт.</w:t>
            </w:r>
          </w:p>
          <w:p w:rsidR="000B532F" w:rsidRPr="00AB615B" w:rsidRDefault="000B532F" w:rsidP="00791C95">
            <w:pPr>
              <w:tabs>
                <w:tab w:val="left" w:pos="37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ҰБТ ерекшелігімен және өтілу ережелермен таныстыру. Стреске қарсы тұру жолдарымен таныстыру. </w:t>
            </w:r>
          </w:p>
        </w:tc>
      </w:tr>
      <w:tr w:rsidR="000B532F" w:rsidRPr="00AB615B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 іс-әрекеті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Жүргізілу уақыты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барысы</w:t>
            </w: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0B532F" w:rsidRPr="00081BE1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ҰБТ-ге оқушыларды психологиялық тұрғыда дайындау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Кезінде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  <w:p w:rsidR="000B532F" w:rsidRPr="00AB615B" w:rsidRDefault="000B532F" w:rsidP="00791C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ҰБТ-ге дайындығын арттыру, терең білімді қалыптастыру</w:t>
            </w:r>
          </w:p>
        </w:tc>
      </w:tr>
      <w:tr w:rsidR="000B532F" w:rsidRPr="00081BE1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ҰБТ-ге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дайындаудағы ата-ана рөлі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Кезінде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Ата-ана мен бала арасындағы </w:t>
            </w: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сүйіспеншілікті нығайту,әр адамның өзіне деген сенімділігіне тәрбиелеу</w:t>
            </w:r>
          </w:p>
        </w:tc>
      </w:tr>
      <w:tr w:rsidR="000B532F" w:rsidRPr="00AB615B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 кезіндегі стрестен арылу жолдары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Кезінде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</w:tcPr>
          <w:p w:rsidR="000B532F" w:rsidRPr="00AB615B" w:rsidRDefault="000B532F" w:rsidP="00315ED9">
            <w:pPr>
              <w:tabs>
                <w:tab w:val="left" w:pos="300"/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психологиялық мәселелерін анықтау</w:t>
            </w:r>
          </w:p>
        </w:tc>
      </w:tr>
      <w:tr w:rsidR="000B532F" w:rsidRPr="00AB615B" w:rsidTr="00A349A3">
        <w:tc>
          <w:tcPr>
            <w:tcW w:w="534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gridSpan w:val="2"/>
          </w:tcPr>
          <w:p w:rsidR="000B532F" w:rsidRPr="00AB615B" w:rsidRDefault="000B532F" w:rsidP="00CF4968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Жүйке жүйесіне түсетін күштен арылту</w:t>
            </w:r>
          </w:p>
        </w:tc>
        <w:tc>
          <w:tcPr>
            <w:tcW w:w="2268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Кезінде </w:t>
            </w:r>
          </w:p>
        </w:tc>
        <w:tc>
          <w:tcPr>
            <w:tcW w:w="2551" w:type="dxa"/>
          </w:tcPr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</w:t>
            </w:r>
          </w:p>
          <w:p w:rsidR="000B532F" w:rsidRPr="00AB615B" w:rsidRDefault="000B532F" w:rsidP="00791C95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</w:tcPr>
          <w:p w:rsidR="000B532F" w:rsidRPr="00AB615B" w:rsidRDefault="000B532F" w:rsidP="00315ED9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Қиыншылықтарды болдырмау жолдарын қарастыру</w:t>
            </w:r>
          </w:p>
        </w:tc>
      </w:tr>
    </w:tbl>
    <w:p w:rsidR="00D35CEA" w:rsidRPr="004B01A4" w:rsidRDefault="00D35CEA" w:rsidP="00D35CE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7928" w:rsidRDefault="00E77928">
      <w:pPr>
        <w:rPr>
          <w:lang w:val="kk-KZ"/>
        </w:rPr>
      </w:pPr>
    </w:p>
    <w:p w:rsidR="00D35CEA" w:rsidRPr="00D35CEA" w:rsidRDefault="00D35CEA">
      <w:pPr>
        <w:rPr>
          <w:lang w:val="kk-KZ"/>
        </w:rPr>
      </w:pPr>
    </w:p>
    <w:sectPr w:rsidR="00D35CEA" w:rsidRPr="00D35CEA" w:rsidSect="00264AC7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C5326"/>
    <w:multiLevelType w:val="hybridMultilevel"/>
    <w:tmpl w:val="5EB6F70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3778"/>
    <w:multiLevelType w:val="hybridMultilevel"/>
    <w:tmpl w:val="53D6BE5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7B05"/>
    <w:multiLevelType w:val="hybridMultilevel"/>
    <w:tmpl w:val="90F0DB68"/>
    <w:lvl w:ilvl="0" w:tplc="0419000F">
      <w:start w:val="1"/>
      <w:numFmt w:val="decimal"/>
      <w:lvlText w:val="%1."/>
      <w:lvlJc w:val="left"/>
      <w:pPr>
        <w:ind w:left="1112" w:hanging="360"/>
      </w:p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3" w15:restartNumberingAfterBreak="0">
    <w:nsid w:val="09B62A77"/>
    <w:multiLevelType w:val="hybridMultilevel"/>
    <w:tmpl w:val="8948F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E0BBF"/>
    <w:multiLevelType w:val="hybridMultilevel"/>
    <w:tmpl w:val="BF5CC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A550E"/>
    <w:multiLevelType w:val="hybridMultilevel"/>
    <w:tmpl w:val="DDD6DF68"/>
    <w:lvl w:ilvl="0" w:tplc="0419000F">
      <w:start w:val="1"/>
      <w:numFmt w:val="decimal"/>
      <w:lvlText w:val="%1."/>
      <w:lvlJc w:val="left"/>
      <w:pPr>
        <w:ind w:left="1112" w:hanging="360"/>
      </w:p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6" w15:restartNumberingAfterBreak="0">
    <w:nsid w:val="13B401F2"/>
    <w:multiLevelType w:val="hybridMultilevel"/>
    <w:tmpl w:val="6C1C09E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7" w15:restartNumberingAfterBreak="0">
    <w:nsid w:val="1CE12D12"/>
    <w:multiLevelType w:val="hybridMultilevel"/>
    <w:tmpl w:val="113A3F5C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30F26DA8"/>
    <w:multiLevelType w:val="multilevel"/>
    <w:tmpl w:val="41548E98"/>
    <w:lvl w:ilvl="0"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9F663DA"/>
    <w:multiLevelType w:val="hybridMultilevel"/>
    <w:tmpl w:val="70B075BA"/>
    <w:lvl w:ilvl="0" w:tplc="BAF6F93E">
      <w:numFmt w:val="decimal"/>
      <w:lvlText w:val="%1-"/>
      <w:lvlJc w:val="left"/>
      <w:pPr>
        <w:ind w:left="40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A407878"/>
    <w:multiLevelType w:val="multilevel"/>
    <w:tmpl w:val="C136DF60"/>
    <w:lvl w:ilvl="0"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5"/>
      <w:numFmt w:val="decimal"/>
      <w:lvlText w:val="%1-%2"/>
      <w:lvlJc w:val="left"/>
      <w:pPr>
        <w:ind w:left="1125" w:hanging="7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-%2.%3"/>
      <w:lvlJc w:val="left"/>
      <w:pPr>
        <w:ind w:left="153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-%2.%3.%4"/>
      <w:lvlJc w:val="left"/>
      <w:pPr>
        <w:ind w:left="2295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-%2.%3.%4.%5"/>
      <w:lvlJc w:val="left"/>
      <w:pPr>
        <w:ind w:left="270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-%2.%3.%4.%5.%6"/>
      <w:lvlJc w:val="left"/>
      <w:pPr>
        <w:ind w:left="3465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-%2.%3.%4.%5.%6.%7"/>
      <w:lvlJc w:val="left"/>
      <w:pPr>
        <w:ind w:left="387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-%2.%3.%4.%5.%6.%7.%8"/>
      <w:lvlJc w:val="left"/>
      <w:pPr>
        <w:ind w:left="4635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-%2.%3.%4.%5.%6.%7.%8.%9"/>
      <w:lvlJc w:val="left"/>
      <w:pPr>
        <w:ind w:left="5400" w:hanging="2160"/>
      </w:pPr>
      <w:rPr>
        <w:rFonts w:asciiTheme="minorHAnsi" w:hAnsiTheme="minorHAnsi" w:cstheme="minorBidi" w:hint="default"/>
        <w:sz w:val="22"/>
      </w:rPr>
    </w:lvl>
  </w:abstractNum>
  <w:abstractNum w:abstractNumId="11" w15:restartNumberingAfterBreak="0">
    <w:nsid w:val="70C80B48"/>
    <w:multiLevelType w:val="hybridMultilevel"/>
    <w:tmpl w:val="EBDE4D20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11"/>
  </w:num>
  <w:num w:numId="10">
    <w:abstractNumId w:val="7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2EBC"/>
    <w:rsid w:val="00024ABA"/>
    <w:rsid w:val="000364E0"/>
    <w:rsid w:val="00071542"/>
    <w:rsid w:val="00081255"/>
    <w:rsid w:val="00081BE1"/>
    <w:rsid w:val="0008315E"/>
    <w:rsid w:val="000B24E5"/>
    <w:rsid w:val="000B532F"/>
    <w:rsid w:val="000C508F"/>
    <w:rsid w:val="000D7A42"/>
    <w:rsid w:val="00116A01"/>
    <w:rsid w:val="00127326"/>
    <w:rsid w:val="00154F90"/>
    <w:rsid w:val="00162EC1"/>
    <w:rsid w:val="001767B0"/>
    <w:rsid w:val="00183FF4"/>
    <w:rsid w:val="001861D1"/>
    <w:rsid w:val="0019215A"/>
    <w:rsid w:val="001A03D4"/>
    <w:rsid w:val="001B5631"/>
    <w:rsid w:val="001C48AF"/>
    <w:rsid w:val="001E2F99"/>
    <w:rsid w:val="001F7ACE"/>
    <w:rsid w:val="00203260"/>
    <w:rsid w:val="0021650B"/>
    <w:rsid w:val="00216F67"/>
    <w:rsid w:val="00225F52"/>
    <w:rsid w:val="00264AC7"/>
    <w:rsid w:val="002A38DA"/>
    <w:rsid w:val="002A3EE2"/>
    <w:rsid w:val="002A781B"/>
    <w:rsid w:val="002D0F1D"/>
    <w:rsid w:val="002D4348"/>
    <w:rsid w:val="002D6392"/>
    <w:rsid w:val="002F4DE7"/>
    <w:rsid w:val="0030257F"/>
    <w:rsid w:val="00312351"/>
    <w:rsid w:val="00315ED9"/>
    <w:rsid w:val="003512FF"/>
    <w:rsid w:val="00375F49"/>
    <w:rsid w:val="003B62F2"/>
    <w:rsid w:val="003D2816"/>
    <w:rsid w:val="003D70DE"/>
    <w:rsid w:val="003F4696"/>
    <w:rsid w:val="0040679A"/>
    <w:rsid w:val="00411D85"/>
    <w:rsid w:val="004728EB"/>
    <w:rsid w:val="00476F7C"/>
    <w:rsid w:val="004A7963"/>
    <w:rsid w:val="004C5865"/>
    <w:rsid w:val="004C7165"/>
    <w:rsid w:val="004D4644"/>
    <w:rsid w:val="004D4BAC"/>
    <w:rsid w:val="004F7C30"/>
    <w:rsid w:val="00515C1E"/>
    <w:rsid w:val="005230DA"/>
    <w:rsid w:val="00552112"/>
    <w:rsid w:val="005679F6"/>
    <w:rsid w:val="00582D6F"/>
    <w:rsid w:val="005F1DCA"/>
    <w:rsid w:val="006158C1"/>
    <w:rsid w:val="006509C0"/>
    <w:rsid w:val="00653CA2"/>
    <w:rsid w:val="006831F9"/>
    <w:rsid w:val="006B048F"/>
    <w:rsid w:val="006B194C"/>
    <w:rsid w:val="006D23A1"/>
    <w:rsid w:val="0072432F"/>
    <w:rsid w:val="00732E9A"/>
    <w:rsid w:val="00750BAA"/>
    <w:rsid w:val="00770A6C"/>
    <w:rsid w:val="00787881"/>
    <w:rsid w:val="00791C95"/>
    <w:rsid w:val="007F72FB"/>
    <w:rsid w:val="007F7E16"/>
    <w:rsid w:val="00806F7F"/>
    <w:rsid w:val="00880E27"/>
    <w:rsid w:val="008900F8"/>
    <w:rsid w:val="008B41AB"/>
    <w:rsid w:val="008D185B"/>
    <w:rsid w:val="009761CB"/>
    <w:rsid w:val="009817C1"/>
    <w:rsid w:val="00982BA2"/>
    <w:rsid w:val="009B7D70"/>
    <w:rsid w:val="009E3058"/>
    <w:rsid w:val="00A30D1C"/>
    <w:rsid w:val="00A349A3"/>
    <w:rsid w:val="00A9523D"/>
    <w:rsid w:val="00AA4755"/>
    <w:rsid w:val="00AB43F2"/>
    <w:rsid w:val="00AB615B"/>
    <w:rsid w:val="00AD6487"/>
    <w:rsid w:val="00AE31CA"/>
    <w:rsid w:val="00B22D89"/>
    <w:rsid w:val="00B579D7"/>
    <w:rsid w:val="00B84BE2"/>
    <w:rsid w:val="00BB04B2"/>
    <w:rsid w:val="00BB153D"/>
    <w:rsid w:val="00BE39E9"/>
    <w:rsid w:val="00C336BD"/>
    <w:rsid w:val="00C33D86"/>
    <w:rsid w:val="00C40F67"/>
    <w:rsid w:val="00C50198"/>
    <w:rsid w:val="00C511BD"/>
    <w:rsid w:val="00C65352"/>
    <w:rsid w:val="00C67AE1"/>
    <w:rsid w:val="00C849F4"/>
    <w:rsid w:val="00CA4E9A"/>
    <w:rsid w:val="00CB226B"/>
    <w:rsid w:val="00CD0A7E"/>
    <w:rsid w:val="00CD2DB9"/>
    <w:rsid w:val="00CD77D0"/>
    <w:rsid w:val="00CE1674"/>
    <w:rsid w:val="00CE5A3A"/>
    <w:rsid w:val="00CF4968"/>
    <w:rsid w:val="00D04252"/>
    <w:rsid w:val="00D3464F"/>
    <w:rsid w:val="00D35763"/>
    <w:rsid w:val="00D35CEA"/>
    <w:rsid w:val="00D421B7"/>
    <w:rsid w:val="00D427AD"/>
    <w:rsid w:val="00D81456"/>
    <w:rsid w:val="00D90D6C"/>
    <w:rsid w:val="00D91607"/>
    <w:rsid w:val="00DA4001"/>
    <w:rsid w:val="00DB20AB"/>
    <w:rsid w:val="00DB3D09"/>
    <w:rsid w:val="00DC0821"/>
    <w:rsid w:val="00DC1A0C"/>
    <w:rsid w:val="00DC6700"/>
    <w:rsid w:val="00DD42CB"/>
    <w:rsid w:val="00DF694F"/>
    <w:rsid w:val="00E0267B"/>
    <w:rsid w:val="00E0480A"/>
    <w:rsid w:val="00E04903"/>
    <w:rsid w:val="00E04AD7"/>
    <w:rsid w:val="00E10509"/>
    <w:rsid w:val="00E20327"/>
    <w:rsid w:val="00E73425"/>
    <w:rsid w:val="00E77928"/>
    <w:rsid w:val="00EA6C94"/>
    <w:rsid w:val="00EB49E4"/>
    <w:rsid w:val="00EE1C38"/>
    <w:rsid w:val="00F051FF"/>
    <w:rsid w:val="00F35955"/>
    <w:rsid w:val="00F420F0"/>
    <w:rsid w:val="00F80617"/>
    <w:rsid w:val="00F94158"/>
    <w:rsid w:val="00FA2EBC"/>
    <w:rsid w:val="00FA408B"/>
    <w:rsid w:val="00FD5B57"/>
    <w:rsid w:val="00FE39C8"/>
    <w:rsid w:val="00FE3BD1"/>
    <w:rsid w:val="00FE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24FB"/>
  <w15:docId w15:val="{3E290709-1D9F-4C10-9A6B-098FF906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5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35CE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D35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5CEA"/>
  </w:style>
  <w:style w:type="paragraph" w:styleId="a7">
    <w:name w:val="footer"/>
    <w:basedOn w:val="a"/>
    <w:link w:val="a8"/>
    <w:uiPriority w:val="99"/>
    <w:semiHidden/>
    <w:unhideWhenUsed/>
    <w:rsid w:val="00D35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5CEA"/>
  </w:style>
  <w:style w:type="paragraph" w:styleId="a9">
    <w:name w:val="Balloon Text"/>
    <w:basedOn w:val="a"/>
    <w:link w:val="aa"/>
    <w:uiPriority w:val="99"/>
    <w:semiHidden/>
    <w:unhideWhenUsed/>
    <w:rsid w:val="0012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7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7030-9F86-49BA-9D94-FAA172CD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26</Pages>
  <Words>3551</Words>
  <Characters>20243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жумагуль</dc:creator>
  <cp:keywords/>
  <dc:description/>
  <cp:lastModifiedBy>Bulbul</cp:lastModifiedBy>
  <cp:revision>74</cp:revision>
  <cp:lastPrinted>2017-10-03T04:21:00Z</cp:lastPrinted>
  <dcterms:created xsi:type="dcterms:W3CDTF">2012-10-08T04:29:00Z</dcterms:created>
  <dcterms:modified xsi:type="dcterms:W3CDTF">2017-10-03T04:22:00Z</dcterms:modified>
</cp:coreProperties>
</file>